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93936" w:rsidP="626B378D" w:rsidRDefault="00193936" w14:paraId="12DC9B0D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626B378D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INŻYNIERIA GEOLOGICZNA</w:t>
      </w:r>
    </w:p>
    <w:p xmlns:wp14="http://schemas.microsoft.com/office/word/2010/wordml" w:rsidRPr="006E3EFE" w:rsidR="00193936" w:rsidP="626B378D" w:rsidRDefault="00193936" w14:paraId="5D6378EE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626B378D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STUDIA STACJONARNE I</w:t>
      </w:r>
      <w:r w:rsidRPr="626B378D" w:rsidR="00AA0E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</w:t>
      </w:r>
      <w:r w:rsidRPr="626B378D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 xml:space="preserve"> STOPNIA (</w:t>
      </w:r>
      <w:r w:rsidRPr="626B378D" w:rsidR="00AA0E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MAGISTERSKIE</w:t>
      </w:r>
      <w:r w:rsidRPr="626B378D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)</w:t>
      </w:r>
    </w:p>
    <w:p xmlns:wp14="http://schemas.microsoft.com/office/word/2010/wordml" w:rsidRPr="006E3EFE" w:rsidR="00193936" w:rsidP="626B378D" w:rsidRDefault="00E624E4" w14:paraId="55E04F85" wp14:textId="236F3CA6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75B262BD" w:rsidR="093495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R</w:t>
      </w:r>
      <w:r w:rsidRPr="75B262BD" w:rsidR="00E624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ok akademicki 202</w:t>
      </w:r>
      <w:r w:rsidRPr="75B262BD" w:rsidR="3B3610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5/</w:t>
      </w:r>
      <w:r w:rsidRPr="75B262BD" w:rsidR="00E624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202</w:t>
      </w:r>
      <w:r w:rsidRPr="75B262BD" w:rsidR="055531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6</w:t>
      </w:r>
    </w:p>
    <w:p xmlns:wp14="http://schemas.microsoft.com/office/word/2010/wordml" w:rsidRPr="009D015E" w:rsidR="00C57C3F" w:rsidP="626B378D" w:rsidRDefault="00C57C3F" w14:paraId="672A6659" wp14:textId="2EA3DC94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0190F7FF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</w:t>
      </w:r>
      <w:r w:rsidRPr="0190F7FF" w:rsidR="00377F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</w:t>
      </w:r>
      <w:r w:rsidRPr="0190F7FF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 xml:space="preserve"> ROK STUDIÓW - </w:t>
      </w:r>
      <w:r w:rsidRPr="0190F7FF" w:rsidR="008473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2 SEMESTR (semestr zimowy</w:t>
      </w:r>
      <w:r w:rsidRPr="0190F7FF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)</w:t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8"/>
        <w:gridCol w:w="4735"/>
        <w:gridCol w:w="583"/>
        <w:gridCol w:w="1628"/>
        <w:gridCol w:w="888"/>
        <w:gridCol w:w="744"/>
        <w:gridCol w:w="1060"/>
      </w:tblGrid>
      <w:tr xmlns:wp14="http://schemas.microsoft.com/office/word/2010/wordml" w:rsidR="00BA3C53" w:rsidTr="6979C9EF" w14:paraId="2B97E485" wp14:textId="77777777">
        <w:trPr/>
        <w:tc>
          <w:tcPr>
            <w:tcW w:w="568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626B378D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26B378D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Lp.</w:t>
            </w:r>
          </w:p>
        </w:tc>
        <w:tc>
          <w:tcPr>
            <w:tcW w:w="473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626B378D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1A41D63" w:rsidR="3AFB3B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Nazwa</w:t>
            </w:r>
            <w:r w:rsidRPr="61A41D63" w:rsidR="25D048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 xml:space="preserve"> </w:t>
            </w:r>
            <w:r w:rsidRPr="61A41D63" w:rsidR="3AFB3B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przedmiotu</w:t>
            </w:r>
          </w:p>
        </w:tc>
        <w:tc>
          <w:tcPr>
            <w:tcW w:w="583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626B378D" w:rsidRDefault="00BA3C53" w14:paraId="38E8AA90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26B378D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O/F</w:t>
            </w:r>
          </w:p>
        </w:tc>
        <w:tc>
          <w:tcPr>
            <w:tcW w:w="1628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626B378D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1A41D63" w:rsidR="3AFB3B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Forma</w:t>
            </w:r>
            <w:r w:rsidRPr="61A41D63" w:rsidR="51DCFA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 xml:space="preserve"> </w:t>
            </w:r>
            <w:r w:rsidRPr="61A41D63" w:rsidR="3AFB3B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zaj</w:t>
            </w:r>
            <w:r w:rsidRPr="61A41D63" w:rsidR="3AFB3B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ęć</w:t>
            </w:r>
          </w:p>
        </w:tc>
        <w:tc>
          <w:tcPr>
            <w:tcW w:w="888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626B378D" w:rsidRDefault="00BA3C53" w14:paraId="563A45B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626B378D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Liczba</w:t>
            </w:r>
          </w:p>
          <w:p w:rsidRPr="00162392" w:rsidR="00BA3C53" w:rsidP="626B378D" w:rsidRDefault="00BA3C53" w14:paraId="2FF52CE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26B378D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godzin</w:t>
            </w:r>
          </w:p>
        </w:tc>
        <w:tc>
          <w:tcPr>
            <w:tcW w:w="744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626B378D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626B378D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P</w:t>
            </w:r>
            <w:r w:rsidRPr="626B378D" w:rsidR="00D403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kt</w:t>
            </w:r>
          </w:p>
          <w:p w:rsidRPr="00162392" w:rsidR="00BA3C53" w:rsidP="626B378D" w:rsidRDefault="00BA3C53" w14:paraId="3925AF4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26B378D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ECTS</w:t>
            </w:r>
          </w:p>
        </w:tc>
        <w:tc>
          <w:tcPr>
            <w:tcW w:w="106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626B378D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626B378D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Forma</w:t>
            </w:r>
          </w:p>
          <w:p w:rsidRPr="00162392" w:rsidR="00BA3C53" w:rsidP="626B378D" w:rsidRDefault="00BA3C53" w14:paraId="4E640CA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626B378D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zaliczenia</w:t>
            </w:r>
          </w:p>
        </w:tc>
      </w:tr>
      <w:tr xmlns:wp14="http://schemas.microsoft.com/office/word/2010/wordml" w:rsidR="007C0DDE" w:rsidTr="6979C9EF" w14:paraId="1A16CEDF" wp14:textId="77777777">
        <w:trPr>
          <w:trHeight w:val="390"/>
        </w:trPr>
        <w:tc>
          <w:tcPr>
            <w:tcW w:w="568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0190F7FF" w:rsidRDefault="007C0DDE" w14:paraId="649841BE" wp14:textId="323681A7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735" w:type="dxa"/>
            <w:tcBorders>
              <w:top w:val="double" w:color="auto" w:sz="4" w:space="0"/>
              <w:bottom w:val="nil"/>
            </w:tcBorders>
            <w:tcMar/>
            <w:vAlign w:val="center"/>
          </w:tcPr>
          <w:p w:rsidRPr="00764136" w:rsidR="00764136" w:rsidP="61A41D63" w:rsidRDefault="00847327" w14:paraId="31072BCD" wp14:textId="5F9652A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>
              <w:br/>
            </w:r>
            <w:r w:rsidRPr="61A41D63" w:rsidR="65AEB2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Metody geofizyczne w geologii</w:t>
            </w:r>
          </w:p>
        </w:tc>
        <w:tc>
          <w:tcPr>
            <w:tcW w:w="583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847327" w:rsidR="007C0DDE" w:rsidP="0190F7FF" w:rsidRDefault="007C0DDE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628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E27EE6" w:rsidR="007C0DDE" w:rsidP="0190F7FF" w:rsidRDefault="007C0DDE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E27EE6" w:rsidR="007C0DDE" w:rsidP="0190F7FF" w:rsidRDefault="00F1644B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F164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</w:tc>
        <w:tc>
          <w:tcPr>
            <w:tcW w:w="888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B10F1B" w:rsidR="007C0DDE" w:rsidP="626B378D" w:rsidRDefault="00B10F1B" w14:paraId="5007C90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20</w:t>
            </w:r>
          </w:p>
          <w:p w:rsidRPr="00B10F1B" w:rsidR="007C0DDE" w:rsidP="626B378D" w:rsidRDefault="00B10F1B" w14:paraId="72A4FFC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744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B10F1B" w:rsidR="007C0DDE" w:rsidP="0190F7FF" w:rsidRDefault="00B10F1B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B10F1B" w:rsidR="007C0DDE" w:rsidP="0190F7FF" w:rsidRDefault="00B10F1B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Egz</w:t>
            </w:r>
          </w:p>
        </w:tc>
      </w:tr>
      <w:tr xmlns:wp14="http://schemas.microsoft.com/office/word/2010/wordml" w:rsidR="007C0DDE" w:rsidTr="6979C9EF" w14:paraId="2C526D54" wp14:textId="77777777">
        <w:trPr>
          <w:trHeight w:val="675"/>
        </w:trPr>
        <w:tc>
          <w:tcPr>
            <w:tcW w:w="568" w:type="dxa"/>
            <w:vMerge/>
            <w:tcBorders/>
            <w:tcMar/>
            <w:vAlign w:val="center"/>
          </w:tcPr>
          <w:p w:rsidR="007C0DDE" w:rsidP="626B378D" w:rsidRDefault="007C0DDE" w14:paraId="0A37501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</w:p>
        </w:tc>
        <w:tc>
          <w:tcPr>
            <w:tcW w:w="4735" w:type="dxa"/>
            <w:tcBorders>
              <w:top w:val="nil"/>
            </w:tcBorders>
            <w:tcMar/>
            <w:vAlign w:val="center"/>
          </w:tcPr>
          <w:p w:rsidRPr="00366081" w:rsidR="007C0DDE" w:rsidP="61A41D63" w:rsidRDefault="005468F8" w14:paraId="0115F5CA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Koordynator, </w:t>
            </w:r>
            <w:r w:rsidRPr="61A41D63" w:rsidR="0B8F29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wykładowca i 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 laboratorium</w:t>
            </w:r>
            <w:r w:rsidRPr="61A41D63" w:rsidR="1B21057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- </w:t>
            </w:r>
            <w:r w:rsidRPr="61A41D63" w:rsidR="1B21057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 hab. prof. Jerzy Sobotka</w:t>
            </w:r>
            <w:r w:rsidRPr="61A41D63" w:rsidR="1B21057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583" w:type="dxa"/>
            <w:vMerge/>
            <w:tcBorders/>
            <w:tcMar/>
            <w:vAlign w:val="center"/>
          </w:tcPr>
          <w:p w:rsidRPr="00162392" w:rsidR="007C0DDE" w:rsidP="626B378D" w:rsidRDefault="007C0DDE" w14:paraId="5DAB6C7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628" w:type="dxa"/>
            <w:vMerge/>
            <w:tcMar/>
          </w:tcPr>
          <w:p w:rsidRPr="00E27EE6" w:rsidR="007C0DDE" w:rsidP="00162392" w:rsidRDefault="007C0DDE" w14:paraId="02EB378F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88" w:type="dxa"/>
            <w:vMerge/>
            <w:tcMar/>
          </w:tcPr>
          <w:p w:rsidRPr="00A27EF1" w:rsidR="007C0DDE" w:rsidP="00162392" w:rsidRDefault="007C0DDE" w14:paraId="6A05A809" wp14:textId="77777777">
            <w:pPr>
              <w:jc w:val="center"/>
            </w:pPr>
          </w:p>
        </w:tc>
        <w:tc>
          <w:tcPr>
            <w:tcW w:w="744" w:type="dxa"/>
            <w:vMerge/>
            <w:tcMar/>
          </w:tcPr>
          <w:p w:rsidR="007C0DDE" w:rsidP="00162392" w:rsidRDefault="007C0DDE" w14:paraId="5A39BBE3" wp14:textId="77777777">
            <w:pPr>
              <w:jc w:val="center"/>
            </w:pPr>
          </w:p>
        </w:tc>
        <w:tc>
          <w:tcPr>
            <w:tcW w:w="1060" w:type="dxa"/>
            <w:vMerge/>
            <w:tcMar/>
          </w:tcPr>
          <w:p w:rsidR="007C0DDE" w:rsidP="00162392" w:rsidRDefault="007C0DDE" w14:paraId="41C8F396" wp14:textId="77777777">
            <w:pPr>
              <w:jc w:val="center"/>
            </w:pPr>
          </w:p>
        </w:tc>
      </w:tr>
      <w:tr xmlns:wp14="http://schemas.microsoft.com/office/word/2010/wordml" w:rsidR="008F193E" w:rsidTr="6979C9EF" w14:paraId="3503065F" wp14:textId="77777777">
        <w:trPr>
          <w:trHeight w:val="922"/>
        </w:trPr>
        <w:tc>
          <w:tcPr>
            <w:tcW w:w="568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8F193E" w:rsidP="0190F7FF" w:rsidRDefault="008F193E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73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8F193E" w:rsidP="61A41D63" w:rsidRDefault="00847327" w14:paraId="27F3BA95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61A41D63" w:rsidR="65AEB2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 xml:space="preserve">Numeryczne modelowanie w hydrogeologii </w:t>
            </w:r>
          </w:p>
          <w:p w:rsidRPr="005468F8" w:rsidR="008F193E" w:rsidP="61A41D63" w:rsidRDefault="003769F9" w14:paraId="3C11D637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  <w:lang w:val="nl-NL"/>
              </w:rPr>
              <w:t>koordynator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  <w:lang w:val="nl-NL"/>
              </w:rPr>
              <w:t xml:space="preserve"> - 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  <w:lang w:val="nl-NL"/>
              </w:rPr>
              <w:t>dr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  <w:lang w:val="nl-NL"/>
              </w:rPr>
              <w:t xml:space="preserve"> 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  <w:lang w:val="nl-NL"/>
              </w:rPr>
              <w:t>hab.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  <w:lang w:val="nl-NL"/>
              </w:rPr>
              <w:t xml:space="preserve"> </w:t>
            </w:r>
            <w:r w:rsidRPr="61A41D63" w:rsidR="0CD82A9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  <w:lang w:val="nl-NL"/>
              </w:rPr>
              <w:t xml:space="preserve">prof. 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Piotr Jacek 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Gurwin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  <w:p w:rsidRPr="005468F8" w:rsidR="005468F8" w:rsidP="61A41D63" w:rsidRDefault="005468F8" w14:paraId="0111FB46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wykładowca i prowadzący laboratorium - 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hab. </w:t>
            </w:r>
            <w:r w:rsidRPr="61A41D63" w:rsidR="0CD82A9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prof. 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Piotr Jacek 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Gurwin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, dr Magdalena 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Mo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delska</w:t>
            </w:r>
          </w:p>
        </w:tc>
        <w:tc>
          <w:tcPr>
            <w:tcW w:w="583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8F193E" w:rsidP="0190F7FF" w:rsidRDefault="008F193E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62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E27EE6" w:rsidR="008F193E" w:rsidP="0190F7FF" w:rsidRDefault="008F193E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E27EE6" w:rsidR="008F193E" w:rsidP="0190F7FF" w:rsidRDefault="008F193E" w14:paraId="76A2162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B10F1B" w:rsidR="008F193E" w:rsidP="626B378D" w:rsidRDefault="00B10F1B" w14:paraId="4E1E33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14</w:t>
            </w:r>
          </w:p>
          <w:p w:rsidRPr="00B10F1B" w:rsidR="008F193E" w:rsidP="626B378D" w:rsidRDefault="00B10F1B" w14:paraId="363346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B10F1B" w:rsidR="008F193E" w:rsidP="0190F7FF" w:rsidRDefault="008F193E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B10F1B" w:rsidR="008F193E" w:rsidP="0190F7FF" w:rsidRDefault="008F193E" w14:paraId="63091AA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Egz</w:t>
            </w:r>
          </w:p>
        </w:tc>
      </w:tr>
      <w:tr xmlns:wp14="http://schemas.microsoft.com/office/word/2010/wordml" w:rsidR="008F193E" w:rsidTr="6979C9EF" w14:paraId="3461D779" wp14:textId="77777777">
        <w:trPr/>
        <w:tc>
          <w:tcPr>
            <w:tcW w:w="568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="008F193E" w:rsidP="626B378D" w:rsidRDefault="008F193E" w14:paraId="3CF2D8B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735" w:type="dxa"/>
            <w:vMerge/>
            <w:tcBorders/>
            <w:tcMar/>
            <w:vAlign w:val="center"/>
          </w:tcPr>
          <w:p w:rsidRPr="00162392" w:rsidR="008F193E" w:rsidP="00C00377" w:rsidRDefault="008F193E" w14:paraId="0FB78278" wp14:textId="7777777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Pr="00162392" w:rsidR="008F193E" w:rsidP="0190F7FF" w:rsidRDefault="008F193E" w14:paraId="1FC3994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/>
            <w:tcMar/>
            <w:vAlign w:val="bottom"/>
          </w:tcPr>
          <w:p w:rsidRPr="00E27EE6" w:rsidR="008F193E" w:rsidP="00162392" w:rsidRDefault="008F193E" w14:paraId="0562CB0E" wp14:textId="77777777">
            <w:pPr>
              <w:jc w:val="center"/>
              <w:rPr>
                <w:b/>
                <w:color w:val="002060"/>
                <w:highlight w:val="yellow"/>
              </w:rPr>
            </w:pPr>
          </w:p>
        </w:tc>
        <w:tc>
          <w:tcPr>
            <w:tcW w:w="888" w:type="dxa"/>
            <w:vMerge/>
            <w:tcBorders/>
            <w:tcMar/>
            <w:vAlign w:val="bottom"/>
          </w:tcPr>
          <w:p w:rsidRPr="00847327" w:rsidR="008F193E" w:rsidP="00162392" w:rsidRDefault="008F193E" w14:paraId="34CE0A41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744" w:type="dxa"/>
            <w:vMerge/>
            <w:tcBorders/>
            <w:tcMar/>
          </w:tcPr>
          <w:p w:rsidRPr="00847327" w:rsidR="008F193E" w:rsidP="00162392" w:rsidRDefault="008F193E" w14:paraId="62EBF3C5" wp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060" w:type="dxa"/>
            <w:vMerge/>
            <w:tcBorders/>
            <w:tcMar/>
          </w:tcPr>
          <w:p w:rsidRPr="00847327" w:rsidR="008F193E" w:rsidP="00162392" w:rsidRDefault="008F193E" w14:paraId="6D98A12B" wp14:textId="77777777">
            <w:pPr>
              <w:jc w:val="center"/>
              <w:rPr>
                <w:highlight w:val="yellow"/>
              </w:rPr>
            </w:pPr>
          </w:p>
        </w:tc>
      </w:tr>
      <w:tr xmlns:wp14="http://schemas.microsoft.com/office/word/2010/wordml" w:rsidR="007C0DDE" w:rsidTr="6979C9EF" w14:paraId="60BCADF7" wp14:textId="77777777">
        <w:trPr>
          <w:trHeight w:val="915"/>
        </w:trPr>
        <w:tc>
          <w:tcPr>
            <w:tcW w:w="568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0190F7FF" w:rsidRDefault="007C0DDE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735" w:type="dxa"/>
            <w:tcBorders>
              <w:top w:val="single" w:color="auto" w:sz="4" w:space="0"/>
            </w:tcBorders>
            <w:tcMar/>
            <w:vAlign w:val="center"/>
          </w:tcPr>
          <w:p w:rsidRPr="00162392" w:rsidR="007C0DDE" w:rsidP="61A41D63" w:rsidRDefault="00847327" w14:paraId="6454AAB5" wp14:textId="549CA46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>
              <w:br/>
            </w:r>
            <w:r w:rsidRPr="61A41D63" w:rsidR="65AEB2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 xml:space="preserve">Analiza </w:t>
            </w:r>
            <w:r w:rsidRPr="61A41D63" w:rsidR="65AEB2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geozagrożeń</w:t>
            </w:r>
          </w:p>
          <w:p w:rsidR="005468F8" w:rsidP="61A41D63" w:rsidRDefault="005468F8" w14:paraId="676FDE6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Koordynator, </w:t>
            </w:r>
            <w:r w:rsidRPr="61A41D63" w:rsidR="0B8F29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wykładowca i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prowadzący ćwiczenia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61A41D63" w:rsidR="756EBC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–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</w:t>
            </w:r>
            <w:r w:rsidRPr="61A41D63" w:rsidR="756EBC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hab. 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Stanisław </w:t>
            </w: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Burliga</w:t>
            </w:r>
            <w:r w:rsidRPr="61A41D63" w:rsidR="4A79CE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, </w:t>
            </w:r>
            <w:r w:rsidRPr="61A41D63" w:rsidR="4A79CE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Szymon </w:t>
            </w:r>
            <w:r w:rsidRPr="61A41D63" w:rsidR="4A79CE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Belzyt</w:t>
            </w:r>
          </w:p>
          <w:p w:rsidR="003769F9" w:rsidP="61A41D63" w:rsidRDefault="003769F9" w14:paraId="2E40B30A" w14:textId="1D821CC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61A41D63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583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0190F7FF" w:rsidRDefault="007C0DDE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628" w:type="dxa"/>
            <w:tcBorders>
              <w:top w:val="single" w:color="auto" w:sz="4" w:space="0"/>
            </w:tcBorders>
            <w:tcMar/>
            <w:vAlign w:val="center"/>
          </w:tcPr>
          <w:p w:rsidRPr="00E27EE6" w:rsidR="007C0DDE" w:rsidP="0190F7FF" w:rsidRDefault="007C0DDE" w14:paraId="56E93F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E27EE6" w:rsidR="007C0DDE" w:rsidP="0190F7FF" w:rsidRDefault="00B10F1B" w14:paraId="7F626B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888" w:type="dxa"/>
            <w:tcBorders>
              <w:top w:val="single" w:color="auto" w:sz="4" w:space="0"/>
            </w:tcBorders>
            <w:tcMar/>
            <w:vAlign w:val="center"/>
          </w:tcPr>
          <w:p w:rsidRPr="00B10F1B" w:rsidR="007C0DDE" w:rsidP="626B378D" w:rsidRDefault="00B10F1B" w14:paraId="0F95318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14</w:t>
            </w:r>
          </w:p>
          <w:p w:rsidRPr="00B10F1B" w:rsidR="007C0DDE" w:rsidP="626B378D" w:rsidRDefault="00B10F1B" w14:paraId="29B4EA1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B10F1B" w:rsidR="007C0DDE" w:rsidP="0190F7FF" w:rsidRDefault="00B10F1B" w14:paraId="714475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tcMar/>
            <w:vAlign w:val="center"/>
          </w:tcPr>
          <w:p w:rsidRPr="00B10F1B" w:rsidR="007C0DDE" w:rsidP="0190F7FF" w:rsidRDefault="00366081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3660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8F193E" w:rsidTr="6979C9EF" w14:paraId="6BAB8395" wp14:textId="77777777">
        <w:trPr>
          <w:trHeight w:val="1230"/>
        </w:trPr>
        <w:tc>
          <w:tcPr>
            <w:tcW w:w="568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8F193E" w:rsidP="0190F7FF" w:rsidRDefault="008F193E" w14:paraId="7C964D7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735" w:type="dxa"/>
            <w:tcBorders>
              <w:top w:val="single" w:color="auto" w:sz="4" w:space="0"/>
            </w:tcBorders>
            <w:tcMar/>
            <w:vAlign w:val="center"/>
          </w:tcPr>
          <w:p w:rsidRPr="00B10F1B" w:rsidR="008F193E" w:rsidP="61A41D63" w:rsidRDefault="00847327" w14:paraId="5590A794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61A41D63" w:rsidR="65AEB2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Metody stratygraficzne w dokumentowaniu złóż</w:t>
            </w:r>
          </w:p>
          <w:p w:rsidRPr="00B10F1B" w:rsidR="008F193E" w:rsidP="75B262BD" w:rsidRDefault="005468F8" w14:paraId="760A7078" wp14:textId="213A8AC4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75B262BD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Koordynator, wykładowca i prowadzący laboratorium</w:t>
            </w:r>
            <w:r w:rsidRPr="75B262BD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-</w:t>
            </w:r>
            <w:r w:rsidRPr="75B262BD" w:rsidR="7D31F1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75B262BD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75B262BD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Jolanta </w:t>
            </w:r>
            <w:r w:rsidRPr="75B262BD" w:rsidR="6E6331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Muszer</w:t>
            </w:r>
          </w:p>
        </w:tc>
        <w:tc>
          <w:tcPr>
            <w:tcW w:w="583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8F193E" w:rsidP="0190F7FF" w:rsidRDefault="008F193E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628" w:type="dxa"/>
            <w:tcBorders>
              <w:top w:val="single" w:color="auto" w:sz="4" w:space="0"/>
            </w:tcBorders>
            <w:tcMar/>
            <w:vAlign w:val="center"/>
          </w:tcPr>
          <w:p w:rsidRPr="00E27EE6" w:rsidR="008F193E" w:rsidP="0190F7FF" w:rsidRDefault="008F193E" w14:paraId="3B7B4B8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  <w:p w:rsidRPr="00E27EE6" w:rsidR="008F193E" w:rsidP="0190F7FF" w:rsidRDefault="008F193E" w14:paraId="6FD944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E27EE6" w:rsidR="008F193E" w:rsidP="0190F7FF" w:rsidRDefault="008F193E" w14:paraId="5787632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  <w:p w:rsidRPr="00E27EE6" w:rsidR="008F193E" w:rsidP="0190F7FF" w:rsidRDefault="008F193E" w14:paraId="3A0FF5F2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</w:tcBorders>
            <w:tcMar/>
            <w:vAlign w:val="center"/>
          </w:tcPr>
          <w:p w:rsidRPr="00B10F1B" w:rsidR="008F193E" w:rsidP="626B378D" w:rsidRDefault="008F193E" w14:paraId="5630AD6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  <w:p w:rsidRPr="00B10F1B" w:rsidR="008F193E" w:rsidP="626B378D" w:rsidRDefault="008F193E" w14:paraId="6182907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  <w:p w:rsidRPr="00B10F1B" w:rsidR="008F193E" w:rsidP="626B378D" w:rsidRDefault="008F193E" w14:paraId="526D80A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18</w:t>
            </w:r>
          </w:p>
          <w:p w:rsidRPr="00B10F1B" w:rsidR="008F193E" w:rsidP="626B378D" w:rsidRDefault="00B10F1B" w14:paraId="6A6A902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20</w:t>
            </w:r>
          </w:p>
          <w:p w:rsidRPr="00B10F1B" w:rsidR="008F193E" w:rsidP="626B378D" w:rsidRDefault="008F193E" w14:paraId="2BA226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  <w:p w:rsidRPr="00B10F1B" w:rsidR="008F193E" w:rsidP="626B378D" w:rsidRDefault="008F193E" w14:paraId="17AD93B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B10F1B" w:rsidR="008F193E" w:rsidP="0190F7FF" w:rsidRDefault="008F193E" w14:paraId="17310F6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8F19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tcMar/>
            <w:vAlign w:val="center"/>
          </w:tcPr>
          <w:p w:rsidRPr="00B10F1B" w:rsidR="008F193E" w:rsidP="0190F7FF" w:rsidRDefault="00B10F1B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B10F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5468F8" w:rsidTr="6979C9EF" w14:paraId="671B672F" wp14:textId="77777777">
        <w:trPr>
          <w:trHeight w:val="945"/>
        </w:trPr>
        <w:tc>
          <w:tcPr>
            <w:tcW w:w="568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5468F8" w:rsidP="0190F7FF" w:rsidRDefault="005468F8" w14:paraId="78941E4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5468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735" w:type="dxa"/>
            <w:tcBorders>
              <w:top w:val="single" w:color="auto" w:sz="4" w:space="0"/>
            </w:tcBorders>
            <w:tcMar/>
            <w:vAlign w:val="center"/>
          </w:tcPr>
          <w:p w:rsidRPr="00B10F1B" w:rsidR="005468F8" w:rsidP="61A41D63" w:rsidRDefault="005468F8" w14:paraId="7377D73F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Metody monitoringu i oceny stanu środowiska</w:t>
            </w:r>
          </w:p>
          <w:p w:rsidRPr="00B10F1B" w:rsidR="005468F8" w:rsidP="61A41D63" w:rsidRDefault="005468F8" w14:paraId="4A228C2D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Koordynator, wykładowca i prowadzący laboratorium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- 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 Marta Jakubiak</w:t>
            </w:r>
            <w:r w:rsidRPr="61A41D63" w:rsidR="305802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583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5468F8" w:rsidP="0190F7FF" w:rsidRDefault="005468F8" w14:paraId="1B7B08A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5468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O</w:t>
            </w:r>
          </w:p>
        </w:tc>
        <w:tc>
          <w:tcPr>
            <w:tcW w:w="1628" w:type="dxa"/>
            <w:tcBorders>
              <w:top w:val="single" w:color="auto" w:sz="4" w:space="0"/>
            </w:tcBorders>
            <w:tcMar/>
            <w:vAlign w:val="center"/>
          </w:tcPr>
          <w:p w:rsidRPr="00E27EE6" w:rsidR="005468F8" w:rsidP="0190F7FF" w:rsidRDefault="005468F8" w14:paraId="7194DBD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  <w:p w:rsidRPr="00E27EE6" w:rsidR="005468F8" w:rsidP="0190F7FF" w:rsidRDefault="005468F8" w14:paraId="05022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5468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E27EE6" w:rsidR="005468F8" w:rsidP="0190F7FF" w:rsidRDefault="005468F8" w14:paraId="45C085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0190F7FF" w:rsidR="005468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  <w:p w:rsidRPr="00E27EE6" w:rsidR="005468F8" w:rsidP="0190F7FF" w:rsidRDefault="005468F8" w14:paraId="769D0D3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</w:tcBorders>
            <w:tcMar/>
            <w:vAlign w:val="center"/>
          </w:tcPr>
          <w:p w:rsidRPr="00B10F1B" w:rsidR="005468F8" w:rsidP="626B378D" w:rsidRDefault="005468F8" w14:paraId="54CD245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  <w:p w:rsidRPr="00B10F1B" w:rsidR="005468F8" w:rsidP="626B378D" w:rsidRDefault="005468F8" w14:paraId="052CBC2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5468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14</w:t>
            </w:r>
          </w:p>
          <w:p w:rsidRPr="00B10F1B" w:rsidR="005468F8" w:rsidP="626B378D" w:rsidRDefault="005468F8" w14:paraId="7B5474F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5468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20</w:t>
            </w:r>
          </w:p>
          <w:p w:rsidRPr="00B10F1B" w:rsidR="005468F8" w:rsidP="626B378D" w:rsidRDefault="005468F8" w14:paraId="1231BE6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B10F1B" w:rsidR="005468F8" w:rsidP="0190F7FF" w:rsidRDefault="005468F8" w14:paraId="0B7781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5468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tcMar/>
            <w:vAlign w:val="center"/>
          </w:tcPr>
          <w:p w:rsidRPr="00847327" w:rsidR="005468F8" w:rsidP="0190F7FF" w:rsidRDefault="005468F8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90F7FF" w:rsidR="005468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w:rsidR="1B8D6E3C" w:rsidTr="6979C9EF" w14:paraId="728F0DDE">
        <w:trPr>
          <w:trHeight w:val="300"/>
        </w:trPr>
        <w:tc>
          <w:tcPr>
            <w:tcW w:w="10206" w:type="dxa"/>
            <w:gridSpan w:val="7"/>
            <w:tcBorders>
              <w:top w:val="single" w:color="auto" w:sz="4" w:space="0"/>
            </w:tcBorders>
            <w:shd w:val="clear" w:color="auto" w:fill="D9E2F3" w:themeFill="accent1" w:themeFillTint="33"/>
            <w:tcMar/>
          </w:tcPr>
          <w:p w:rsidR="785B116C" w:rsidP="61A41D63" w:rsidRDefault="785B116C" w14:paraId="7916E6A0" w14:textId="443614A9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1A41D63" w:rsidR="61DA36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Wybrane</w:t>
            </w:r>
          </w:p>
        </w:tc>
      </w:tr>
      <w:tr xmlns:wp14="http://schemas.microsoft.com/office/word/2010/wordml" w:rsidR="003769F9" w:rsidTr="6979C9EF" w14:paraId="3BD4E59B" wp14:textId="77777777">
        <w:trPr>
          <w:trHeight w:val="735"/>
        </w:trPr>
        <w:tc>
          <w:tcPr>
            <w:tcW w:w="568" w:type="dxa"/>
            <w:tcBorders>
              <w:top w:val="nil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03769F9" w:rsidP="61A41D63" w:rsidRDefault="003769F9" w14:paraId="75697EEC" wp14:textId="49D9255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1A41D63" w:rsidR="134557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</w:rPr>
              <w:t>B1</w:t>
            </w:r>
          </w:p>
        </w:tc>
        <w:tc>
          <w:tcPr>
            <w:tcW w:w="4735" w:type="dxa"/>
            <w:tcBorders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5A2F0E" w:rsidR="005468F8" w:rsidP="75B262BD" w:rsidRDefault="005468F8" w14:paraId="4B1D6A8E" wp14:textId="2EDF38B8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pl-PL"/>
              </w:rPr>
            </w:pPr>
            <w:r w:rsidRPr="75B262BD" w:rsidR="1A0E67D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pl-PL"/>
              </w:rPr>
              <w:t>Zaawansowanie metody badań minerałów i skał</w:t>
            </w:r>
          </w:p>
          <w:p w:rsidRPr="005A2F0E" w:rsidR="005468F8" w:rsidP="75B262BD" w:rsidRDefault="005468F8" w14:paraId="31FAB967" wp14:textId="4E56F6A2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</w:pPr>
            <w:r w:rsidRPr="75B262BD" w:rsidR="09FA6F7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koordynator – dr Wojciech Bartz</w:t>
            </w:r>
          </w:p>
          <w:p w:rsidRPr="005A2F0E" w:rsidR="005468F8" w:rsidP="5880CEF1" w:rsidRDefault="005468F8" w14:paraId="454E88F6" wp14:textId="70CD832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</w:pPr>
            <w:r w:rsidRPr="5880CEF1" w:rsidR="09A8B68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w</w:t>
            </w:r>
            <w:r w:rsidRPr="5880CEF1" w:rsidR="54CCE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yk</w:t>
            </w:r>
            <w:r w:rsidRPr="5880CEF1" w:rsidR="4B8363D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ła</w:t>
            </w:r>
            <w:r w:rsidRPr="5880CEF1" w:rsidR="54CCE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dowc</w:t>
            </w:r>
            <w:r w:rsidRPr="5880CEF1" w:rsidR="05FF25C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a</w:t>
            </w:r>
            <w:r w:rsidRPr="5880CEF1" w:rsidR="54CCE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 i prowadzący laboratorium – dr Wojciech Bartz, dr hab. Magdalena </w:t>
            </w:r>
            <w:r w:rsidRPr="5880CEF1" w:rsidR="54CCE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Matusiak</w:t>
            </w:r>
            <w:r w:rsidRPr="5880CEF1" w:rsidR="54CCE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-Małek, dr Krzysztof Turni</w:t>
            </w:r>
            <w:r w:rsidRPr="5880CEF1" w:rsidR="2FA3CA3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ak</w:t>
            </w:r>
            <w:r w:rsidRPr="5880CEF1" w:rsidR="54CCE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, </w:t>
            </w:r>
            <w:r w:rsidRPr="5880CEF1" w:rsidR="2E79C66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dr Adam Szuszkiewicz</w:t>
            </w:r>
            <w:r w:rsidRPr="5880CEF1" w:rsidR="1E6223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lang w:val="pl-PL"/>
              </w:rPr>
              <w:t>, dr Iwona Korybska-Sadło</w:t>
            </w:r>
          </w:p>
        </w:tc>
        <w:tc>
          <w:tcPr>
            <w:tcW w:w="583" w:type="dxa"/>
            <w:tcBorders>
              <w:top w:val="nil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03769F9" w:rsidP="4336D6A4" w:rsidRDefault="003769F9" w14:paraId="03F2A071" wp14:textId="71ECE74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336D6A4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1628" w:type="dxa"/>
            <w:tcBorders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E27EE6" w:rsidR="003769F9" w:rsidP="4336D6A4" w:rsidRDefault="003769F9" w14:paraId="717AAFBA" wp14:textId="321DD74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61A41D63" w:rsidR="613E8F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</w:t>
            </w:r>
            <w:r>
              <w:br/>
            </w:r>
            <w:r w:rsidRPr="61A41D63" w:rsidR="613E8F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888" w:type="dxa"/>
            <w:tcBorders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B10F1B" w:rsidR="003769F9" w:rsidP="4336D6A4" w:rsidRDefault="003769F9" w14:paraId="2908EB2C" wp14:textId="580EC0C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75B262BD" w:rsidR="613E8F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</w:t>
            </w:r>
            <w:r w:rsidRPr="75B262BD" w:rsidR="466CC21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0</w:t>
            </w:r>
            <w:r>
              <w:br/>
            </w:r>
            <w:r w:rsidRPr="75B262BD" w:rsidR="179578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744" w:type="dxa"/>
            <w:tcBorders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B10F1B" w:rsidR="003769F9" w:rsidP="61A41D63" w:rsidRDefault="00DA2667" w14:paraId="7842F596" wp14:textId="3DC8346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1A41D63" w:rsidR="613E8F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B10F1B" w:rsidR="003769F9" w:rsidP="4336D6A4" w:rsidRDefault="003769F9" w14:paraId="641BF063" wp14:textId="1872033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336D6A4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3769F9" w:rsidTr="6979C9EF" w14:paraId="2E43798C" wp14:textId="77777777">
        <w:trPr>
          <w:trHeight w:val="585"/>
        </w:trPr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9D5F4C" w:rsidR="003769F9" w:rsidP="61A41D63" w:rsidRDefault="00E27EE6" w14:paraId="44B0A208" wp14:textId="759667C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1A41D63" w:rsidR="134557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</w:rPr>
              <w:t>B1</w:t>
            </w:r>
          </w:p>
        </w:tc>
        <w:tc>
          <w:tcPr>
            <w:tcW w:w="4735" w:type="dxa"/>
            <w:shd w:val="clear" w:color="auto" w:fill="D9E2F3" w:themeFill="accent1" w:themeFillTint="33"/>
            <w:tcMar/>
            <w:vAlign w:val="center"/>
          </w:tcPr>
          <w:p w:rsidRPr="009D5F4C" w:rsidR="00E27EE6" w:rsidP="75B262BD" w:rsidRDefault="005468F8" w14:paraId="6017403C" wp14:textId="2071F7A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 w:rsidRPr="75B262BD" w:rsidR="742FB3C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Kartografia geologiczna w górnictwie</w:t>
            </w:r>
          </w:p>
          <w:p w:rsidRPr="009D5F4C" w:rsidR="00E27EE6" w:rsidP="75B262BD" w:rsidRDefault="005468F8" w14:paraId="43C4915B" wp14:textId="5CE88D4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75B262BD" w:rsidR="73B38A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Koordynator, wykładowca i prowadzący ćwiczenia – dr hab.  Stanisław </w:t>
            </w:r>
            <w:r w:rsidRPr="75B262BD" w:rsidR="73B38A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Burliga</w:t>
            </w:r>
          </w:p>
        </w:tc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9D5F4C" w:rsidR="003769F9" w:rsidP="4336D6A4" w:rsidRDefault="003769F9" w14:paraId="75F67D92" wp14:textId="2319D56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336D6A4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1628" w:type="dxa"/>
            <w:shd w:val="clear" w:color="auto" w:fill="D9E2F3" w:themeFill="accent1" w:themeFillTint="33"/>
            <w:tcMar/>
            <w:vAlign w:val="center"/>
          </w:tcPr>
          <w:p w:rsidRPr="009D5F4C" w:rsidR="003769F9" w:rsidP="4336D6A4" w:rsidRDefault="00DA2667" w14:paraId="687C03B8" wp14:textId="3897813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61A41D63" w:rsidR="2C29F4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  <w:r>
              <w:br/>
            </w:r>
            <w:r w:rsidRPr="61A41D63" w:rsidR="2C29F4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ćw. terenowe</w:t>
            </w:r>
          </w:p>
        </w:tc>
        <w:tc>
          <w:tcPr>
            <w:tcW w:w="888" w:type="dxa"/>
            <w:shd w:val="clear" w:color="auto" w:fill="D9E2F3" w:themeFill="accent1" w:themeFillTint="33"/>
            <w:tcMar/>
            <w:vAlign w:val="center"/>
          </w:tcPr>
          <w:p w:rsidRPr="009D5F4C" w:rsidR="00206C89" w:rsidP="4336D6A4" w:rsidRDefault="00DA2667" w14:paraId="219897CE" wp14:textId="5D1080B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61A41D63" w:rsidR="2C29F4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12</w:t>
            </w:r>
            <w:r>
              <w:br/>
            </w:r>
            <w:r w:rsidRPr="61A41D63" w:rsidR="2C29F4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744" w:type="dxa"/>
            <w:shd w:val="clear" w:color="auto" w:fill="D9E2F3" w:themeFill="accent1" w:themeFillTint="33"/>
            <w:tcMar/>
            <w:vAlign w:val="center"/>
          </w:tcPr>
          <w:p w:rsidRPr="009D5F4C" w:rsidR="003769F9" w:rsidP="61A41D63" w:rsidRDefault="005A2F0E" w14:paraId="7A036E3D" wp14:textId="3DF76E4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1A41D63" w:rsidR="2C29F4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shd w:val="clear" w:color="auto" w:fill="D9E2F3" w:themeFill="accent1" w:themeFillTint="33"/>
            <w:tcMar/>
            <w:vAlign w:val="center"/>
          </w:tcPr>
          <w:p w:rsidRPr="009D5F4C" w:rsidR="003769F9" w:rsidP="4336D6A4" w:rsidRDefault="003769F9" w14:paraId="1AF8C379" wp14:textId="4D86BD1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336D6A4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3769F9" w:rsidTr="6979C9EF" w14:paraId="75D188A0" wp14:textId="77777777">
        <w:trPr>
          <w:trHeight w:val="555"/>
        </w:trPr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03769F9" w:rsidP="61A41D63" w:rsidRDefault="00E27EE6" w14:paraId="2B2B7304" wp14:textId="1AC4A97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1A41D63" w:rsidR="134557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</w:rPr>
              <w:t>B1</w:t>
            </w:r>
          </w:p>
        </w:tc>
        <w:tc>
          <w:tcPr>
            <w:tcW w:w="4735" w:type="dxa"/>
            <w:shd w:val="clear" w:color="auto" w:fill="D9E2F3" w:themeFill="accent1" w:themeFillTint="33"/>
            <w:tcMar/>
            <w:vAlign w:val="center"/>
          </w:tcPr>
          <w:p w:rsidRPr="00CF55ED" w:rsidR="003769F9" w:rsidP="75B262BD" w:rsidRDefault="003769F9" w14:paraId="15DE3DB5" wp14:textId="4837141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 w:rsidRPr="75B262BD" w:rsidR="07CE01A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Surowce skalne świata</w:t>
            </w:r>
          </w:p>
          <w:p w:rsidRPr="00CF55ED" w:rsidR="003769F9" w:rsidP="6979C9EF" w:rsidRDefault="003769F9" w14:paraId="27357532" wp14:textId="41AD64E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6979C9EF" w:rsidR="2E5224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Koordynator, wykładowca i prowadzący ćwiczenia – </w:t>
            </w:r>
            <w:r w:rsidRPr="6979C9EF" w:rsidR="445AA4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prof. Dr hab. J. Puziewicz</w:t>
            </w:r>
          </w:p>
        </w:tc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CF55ED" w:rsidR="003769F9" w:rsidP="4336D6A4" w:rsidRDefault="003769F9" w14:paraId="03E9E867" wp14:textId="4FA1BE9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336D6A4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1628" w:type="dxa"/>
            <w:shd w:val="clear" w:color="auto" w:fill="D9E2F3" w:themeFill="accent1" w:themeFillTint="33"/>
            <w:tcMar/>
            <w:vAlign w:val="center"/>
          </w:tcPr>
          <w:p w:rsidRPr="00E27EE6" w:rsidR="003769F9" w:rsidP="4336D6A4" w:rsidRDefault="003769F9" w14:paraId="4BDB5498" wp14:textId="055148A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61A41D63" w:rsidR="48C52D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</w:t>
            </w:r>
            <w:r>
              <w:br/>
            </w:r>
            <w:r w:rsidRPr="61A41D63" w:rsidR="48C52D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</w:tc>
        <w:tc>
          <w:tcPr>
            <w:tcW w:w="888" w:type="dxa"/>
            <w:shd w:val="clear" w:color="auto" w:fill="D9E2F3" w:themeFill="accent1" w:themeFillTint="33"/>
            <w:tcMar/>
            <w:vAlign w:val="center"/>
          </w:tcPr>
          <w:p w:rsidRPr="00CF55ED" w:rsidR="00206C89" w:rsidP="4336D6A4" w:rsidRDefault="00206C89" w14:paraId="0EB5E791" wp14:textId="30B2C5B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61A41D63" w:rsidR="48C52D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4</w:t>
            </w:r>
            <w:r>
              <w:br/>
            </w:r>
            <w:r w:rsidRPr="61A41D63" w:rsidR="48C52D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744" w:type="dxa"/>
            <w:shd w:val="clear" w:color="auto" w:fill="D9E2F3" w:themeFill="accent1" w:themeFillTint="33"/>
            <w:tcMar/>
            <w:vAlign w:val="center"/>
          </w:tcPr>
          <w:p w:rsidRPr="00CF55ED" w:rsidR="003769F9" w:rsidP="4336D6A4" w:rsidRDefault="00D1485A" w14:paraId="68D9363B" wp14:textId="048A936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336D6A4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shd w:val="clear" w:color="auto" w:fill="D9E2F3" w:themeFill="accent1" w:themeFillTint="33"/>
            <w:tcMar/>
            <w:vAlign w:val="center"/>
          </w:tcPr>
          <w:p w:rsidRPr="00CF55ED" w:rsidR="003769F9" w:rsidP="4336D6A4" w:rsidRDefault="003769F9" w14:paraId="013FA0BF" wp14:textId="738FDD9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336D6A4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w:rsidR="0190F7FF" w:rsidTr="6979C9EF" w14:paraId="58173C66">
        <w:trPr>
          <w:trHeight w:val="540"/>
        </w:trPr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190F7FF" w:rsidP="75B262BD" w:rsidRDefault="0190F7FF" w14:paraId="10F5CB79" w14:textId="4F1F9366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  <w:u w:val="none"/>
              </w:rPr>
            </w:pPr>
            <w:r w:rsidRPr="75B262BD" w:rsidR="134557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  <w:u w:val="none"/>
              </w:rPr>
              <w:t>B</w:t>
            </w:r>
            <w:r w:rsidRPr="75B262BD" w:rsidR="134557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4735" w:type="dxa"/>
            <w:shd w:val="clear" w:color="auto" w:fill="D9E2F3" w:themeFill="accent1" w:themeFillTint="33"/>
            <w:tcMar/>
            <w:vAlign w:val="center"/>
          </w:tcPr>
          <w:p w:rsidR="75B262BD" w:rsidP="75B262BD" w:rsidRDefault="75B262BD" w14:paraId="6C801153" w14:textId="5AB68EA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5B262BD" w:rsidR="75B262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Metody badań minerałów rudnych</w:t>
            </w:r>
          </w:p>
          <w:p w:rsidR="46F386B0" w:rsidP="75B262BD" w:rsidRDefault="46F386B0" w14:paraId="730DA382" w14:textId="50EAB7D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75B262BD" w:rsidR="46F386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Koordynator, wykładowca i prowadzący laboratorium – dr Antoni </w:t>
            </w:r>
            <w:r w:rsidRPr="75B262BD" w:rsidR="46F386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Muszer</w:t>
            </w:r>
          </w:p>
        </w:tc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190F7FF" w:rsidP="75B262BD" w:rsidRDefault="0190F7FF" w14:paraId="7AB48A51" w14:textId="3EED1118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75B262BD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1628" w:type="dxa"/>
            <w:shd w:val="clear" w:color="auto" w:fill="D9E2F3" w:themeFill="accent1" w:themeFillTint="33"/>
            <w:tcMar/>
            <w:vAlign w:val="center"/>
          </w:tcPr>
          <w:p w:rsidR="0190F7FF" w:rsidP="75B262BD" w:rsidRDefault="0190F7FF" w14:paraId="25F1E0C6" w14:textId="4C1FFBB1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75B262BD" w:rsidR="32581C8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 xml:space="preserve">wykład </w:t>
            </w:r>
          </w:p>
          <w:p w:rsidR="0190F7FF" w:rsidP="75B262BD" w:rsidRDefault="0190F7FF" w14:paraId="31DB7B4C" w14:textId="1B1584A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75B262BD" w:rsidR="32581C8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laboratorium</w:t>
            </w:r>
          </w:p>
        </w:tc>
        <w:tc>
          <w:tcPr>
            <w:tcW w:w="888" w:type="dxa"/>
            <w:shd w:val="clear" w:color="auto" w:fill="D9E2F3" w:themeFill="accent1" w:themeFillTint="33"/>
            <w:tcMar/>
            <w:vAlign w:val="center"/>
          </w:tcPr>
          <w:p w:rsidR="0190F7FF" w:rsidP="75B262BD" w:rsidRDefault="0190F7FF" w14:paraId="300F6FDA" w14:textId="4AFC9AF4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75B262BD" w:rsidR="26AF4D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4</w:t>
            </w:r>
          </w:p>
          <w:p w:rsidR="0190F7FF" w:rsidP="75B262BD" w:rsidRDefault="0190F7FF" w14:paraId="43BF87B9" w14:textId="228537AF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75B262BD" w:rsidR="26AF4D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744" w:type="dxa"/>
            <w:shd w:val="clear" w:color="auto" w:fill="D9E2F3" w:themeFill="accent1" w:themeFillTint="33"/>
            <w:tcMar/>
            <w:vAlign w:val="center"/>
          </w:tcPr>
          <w:p w:rsidR="0190F7FF" w:rsidP="75B262BD" w:rsidRDefault="0190F7FF" w14:paraId="10F4F5E8" w14:textId="1AF713C0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75B262BD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shd w:val="clear" w:color="auto" w:fill="D9E2F3" w:themeFill="accent1" w:themeFillTint="33"/>
            <w:tcMar/>
            <w:vAlign w:val="center"/>
          </w:tcPr>
          <w:p w:rsidR="0190F7FF" w:rsidP="75B262BD" w:rsidRDefault="0190F7FF" w14:paraId="63482146" w14:textId="73FE7FF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75B262BD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D17625" w:rsidTr="6979C9EF" w14:paraId="3A43E07E" wp14:textId="77777777">
        <w:trPr>
          <w:trHeight w:val="540"/>
        </w:trPr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0D17625" w:rsidP="61A41D63" w:rsidRDefault="00E27EE6" w14:paraId="5D369756" wp14:textId="299C80A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1A41D63" w:rsidR="134557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8"/>
                <w:szCs w:val="18"/>
              </w:rPr>
              <w:t>B2</w:t>
            </w:r>
          </w:p>
        </w:tc>
        <w:tc>
          <w:tcPr>
            <w:tcW w:w="4735" w:type="dxa"/>
            <w:shd w:val="clear" w:color="auto" w:fill="D9E2F3" w:themeFill="accent1" w:themeFillTint="33"/>
            <w:tcMar/>
            <w:vAlign w:val="center"/>
          </w:tcPr>
          <w:p w:rsidR="710EA202" w:rsidP="75B262BD" w:rsidRDefault="710EA202" w14:paraId="55867C17" w14:textId="77FF83F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18"/>
                <w:szCs w:val="18"/>
              </w:rPr>
            </w:pPr>
            <w:r w:rsidRPr="75B262BD" w:rsidR="40FA84F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Zasady przygotowywania prac i wystąpień naukowych</w:t>
            </w:r>
            <w:r>
              <w:br/>
            </w:r>
            <w:r w:rsidRPr="75B262BD" w:rsidR="6219B2F8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18"/>
                <w:szCs w:val="18"/>
              </w:rPr>
              <w:t>Koordynator, wykładowca, prowadzący ćwiczenia</w:t>
            </w:r>
            <w:r w:rsidRPr="75B262BD" w:rsidR="3E3CD7C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18"/>
                <w:szCs w:val="18"/>
              </w:rPr>
              <w:t xml:space="preserve"> -</w:t>
            </w:r>
          </w:p>
          <w:p w:rsidR="5918A81E" w:rsidP="75B262BD" w:rsidRDefault="5918A81E" w14:paraId="6446E8AA" w14:textId="5E42DF7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18"/>
                <w:szCs w:val="18"/>
              </w:rPr>
            </w:pPr>
            <w:r w:rsidRPr="75B262BD" w:rsidR="6219B2F8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18"/>
                <w:szCs w:val="18"/>
              </w:rPr>
              <w:t xml:space="preserve">dr Robert Niedźwiedzki </w:t>
            </w:r>
          </w:p>
        </w:tc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4A6119" w:rsidR="00D17625" w:rsidP="578B12C2" w:rsidRDefault="00D17625" w14:paraId="4F96E1BB" wp14:textId="743DD2B4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578B12C2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1628" w:type="dxa"/>
            <w:shd w:val="clear" w:color="auto" w:fill="D9E2F3" w:themeFill="accent1" w:themeFillTint="33"/>
            <w:tcMar/>
            <w:vAlign w:val="center"/>
          </w:tcPr>
          <w:p w:rsidRPr="00A45280" w:rsidR="00D17625" w:rsidP="710EA202" w:rsidRDefault="00D17625" w14:paraId="4D9EEB55" wp14:textId="6CF6FDE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710EA202" w:rsidR="27DB4A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 xml:space="preserve">wykłady </w:t>
            </w:r>
          </w:p>
          <w:p w:rsidRPr="00A45280" w:rsidR="00D17625" w:rsidP="61A41D63" w:rsidRDefault="00D17625" w14:paraId="2916C19D" wp14:textId="0D49EE0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61A41D63" w:rsidR="4B027E3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888" w:type="dxa"/>
            <w:shd w:val="clear" w:color="auto" w:fill="D9E2F3" w:themeFill="accent1" w:themeFillTint="33"/>
            <w:tcMar/>
            <w:vAlign w:val="center"/>
          </w:tcPr>
          <w:p w:rsidRPr="00CF55ED" w:rsidR="00D17625" w:rsidP="626B378D" w:rsidRDefault="00D17625" w14:paraId="74869460" wp14:textId="41F8A22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61A41D63" w:rsidR="4B027E3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10</w:t>
            </w:r>
            <w:r>
              <w:br/>
            </w:r>
            <w:r w:rsidRPr="61A41D63" w:rsidR="763B8BF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744" w:type="dxa"/>
            <w:shd w:val="clear" w:color="auto" w:fill="D9E2F3" w:themeFill="accent1" w:themeFillTint="33"/>
            <w:tcMar/>
            <w:vAlign w:val="center"/>
          </w:tcPr>
          <w:p w:rsidRPr="00CF55ED" w:rsidR="00D17625" w:rsidP="578B12C2" w:rsidRDefault="00D17625" w14:paraId="57AB7477" wp14:textId="0EBDC7A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578B12C2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shd w:val="clear" w:color="auto" w:fill="D9E2F3" w:themeFill="accent1" w:themeFillTint="33"/>
            <w:tcMar/>
            <w:vAlign w:val="center"/>
          </w:tcPr>
          <w:p w:rsidRPr="00CF55ED" w:rsidR="00D17625" w:rsidP="578B12C2" w:rsidRDefault="00D17625" w14:paraId="12E0166A" wp14:textId="64E99A9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578B12C2" w:rsidR="1B1A10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</w:tbl>
    <w:p xmlns:wp14="http://schemas.microsoft.com/office/word/2010/wordml" w:rsidR="0013240B" w:rsidP="626B378D" w:rsidRDefault="0013240B" w14:paraId="187F57B8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xmlns:wp14="http://schemas.microsoft.com/office/word/2010/wordml" w:rsidRPr="00EF62C1" w:rsidR="00EF62C1" w:rsidP="626B378D" w:rsidRDefault="00C255B2" w14:paraId="7C24EB75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2060"/>
          <w:sz w:val="18"/>
          <w:szCs w:val="18"/>
        </w:rPr>
      </w:pPr>
      <w:r w:rsidRPr="61A41D63" w:rsidR="48AE08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O</w:t>
      </w:r>
      <w:r w:rsidRPr="61A41D63" w:rsidR="48AE08B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- zajęcia obligatoryjne (obowiązkowe)</w:t>
      </w:r>
      <w:r w:rsidRPr="61A41D63" w:rsidR="18A0DA9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                                                    </w:t>
      </w:r>
    </w:p>
    <w:p xmlns:wp14="http://schemas.microsoft.com/office/word/2010/wordml" w:rsidR="00EF62C1" w:rsidP="626B378D" w:rsidRDefault="00970BAC" w14:paraId="1C764289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18"/>
          <w:szCs w:val="18"/>
        </w:rPr>
      </w:pPr>
      <w:r w:rsidRPr="61A41D63" w:rsidR="202019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F</w:t>
      </w:r>
      <w:r w:rsidRPr="61A41D63" w:rsidR="3E0D543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– zajęcia</w:t>
      </w:r>
      <w:r w:rsidRPr="61A41D63" w:rsidR="2FC8DCF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fakultatywne z modułu B1 4</w:t>
      </w:r>
      <w:r w:rsidRPr="61A41D63" w:rsidR="3E0D543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do wyboru</w:t>
      </w:r>
      <w:r w:rsidRPr="61A41D63" w:rsidR="2FC8DCF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(10 ECTS)</w:t>
      </w:r>
      <w:r w:rsidRPr="61A41D63" w:rsidR="18A0DA9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                                                                                  </w:t>
      </w:r>
    </w:p>
    <w:p xmlns:wp14="http://schemas.microsoft.com/office/word/2010/wordml" w:rsidR="00DA2667" w:rsidP="626B378D" w:rsidRDefault="00DA2667" w14:paraId="21D05764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18"/>
          <w:szCs w:val="18"/>
        </w:rPr>
      </w:pPr>
      <w:r w:rsidRPr="626B378D" w:rsidR="00DA26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F</w:t>
      </w:r>
      <w:r w:rsidRPr="626B378D" w:rsidR="00DA2667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– zajęcia</w:t>
      </w:r>
      <w:r w:rsidRPr="626B378D" w:rsidR="00DA2667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fakultatywne z modułu B2 1</w:t>
      </w:r>
      <w:r w:rsidRPr="626B378D" w:rsidR="00DA2667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do wyboru</w:t>
      </w:r>
      <w:r w:rsidRPr="626B378D" w:rsidR="00DA2667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(3 ECTS)                                                                                   </w:t>
      </w:r>
    </w:p>
    <w:p xmlns:wp14="http://schemas.microsoft.com/office/word/2010/wordml" w:rsidRPr="00EF62C1" w:rsidR="003C23C4" w:rsidP="626B378D" w:rsidRDefault="00C255B2" w14:paraId="29A5D55F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C000"/>
          <w:sz w:val="18"/>
          <w:szCs w:val="18"/>
        </w:rPr>
      </w:pPr>
      <w:r w:rsidRPr="61A41D63" w:rsidR="48AE08B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Egz</w:t>
      </w:r>
      <w:r w:rsidRPr="61A41D63" w:rsidR="48AE08B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- egzamin (w sesji egzaminacyjnej);</w:t>
      </w:r>
      <w:r w:rsidRPr="61A41D63" w:rsidR="18A0DA9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                                                     </w:t>
      </w:r>
    </w:p>
    <w:p xmlns:wp14="http://schemas.microsoft.com/office/word/2010/wordml" w:rsidR="00D17625" w:rsidP="626B378D" w:rsidRDefault="00C255B2" w14:paraId="0A1C9ADB" wp14:textId="77777777">
      <w:pPr>
        <w:tabs>
          <w:tab w:val="left" w:pos="360"/>
        </w:tabs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61A41D63" w:rsidR="48AE08B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zal</w:t>
      </w:r>
      <w:r w:rsidRPr="61A41D63" w:rsidR="48AE08B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- zaliczenie na ocenę (przed sesją egzaminacyjną)</w:t>
      </w:r>
      <w:r w:rsidRPr="61A41D63" w:rsidR="18A0DA95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                                 </w:t>
      </w:r>
    </w:p>
    <w:sectPr w:rsidR="00D17625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 Ligh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5fFECZr" int2:invalidationBookmarkName="" int2:hashCode="mO3dqyF5pocCyk" int2:id="qZ5PoyC0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173"/>
    <w:rsid w:val="00000C44"/>
    <w:rsid w:val="00002C6E"/>
    <w:rsid w:val="00002FA2"/>
    <w:rsid w:val="00003E3D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412E6"/>
    <w:rsid w:val="00041572"/>
    <w:rsid w:val="00041E6E"/>
    <w:rsid w:val="000458A2"/>
    <w:rsid w:val="00045F85"/>
    <w:rsid w:val="00047D96"/>
    <w:rsid w:val="000515F8"/>
    <w:rsid w:val="000521CD"/>
    <w:rsid w:val="00053E23"/>
    <w:rsid w:val="0005518A"/>
    <w:rsid w:val="00056693"/>
    <w:rsid w:val="0006074B"/>
    <w:rsid w:val="0006086B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0CD"/>
    <w:rsid w:val="00095656"/>
    <w:rsid w:val="000A088E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2737"/>
    <w:rsid w:val="001039B9"/>
    <w:rsid w:val="001057C2"/>
    <w:rsid w:val="001071D4"/>
    <w:rsid w:val="001075BC"/>
    <w:rsid w:val="00112CE9"/>
    <w:rsid w:val="00112D92"/>
    <w:rsid w:val="0011343F"/>
    <w:rsid w:val="001143AC"/>
    <w:rsid w:val="00114D76"/>
    <w:rsid w:val="00115CB8"/>
    <w:rsid w:val="00126FF5"/>
    <w:rsid w:val="001319CB"/>
    <w:rsid w:val="0013240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3CA6"/>
    <w:rsid w:val="001557EE"/>
    <w:rsid w:val="00156389"/>
    <w:rsid w:val="00156871"/>
    <w:rsid w:val="00157136"/>
    <w:rsid w:val="00157A27"/>
    <w:rsid w:val="00160CE5"/>
    <w:rsid w:val="00161E10"/>
    <w:rsid w:val="00162392"/>
    <w:rsid w:val="00163559"/>
    <w:rsid w:val="001644F0"/>
    <w:rsid w:val="00164DB0"/>
    <w:rsid w:val="0016537F"/>
    <w:rsid w:val="00165A9A"/>
    <w:rsid w:val="00170912"/>
    <w:rsid w:val="001725FC"/>
    <w:rsid w:val="00172EE8"/>
    <w:rsid w:val="00173934"/>
    <w:rsid w:val="0017401F"/>
    <w:rsid w:val="00175B30"/>
    <w:rsid w:val="00177C5A"/>
    <w:rsid w:val="001820BA"/>
    <w:rsid w:val="00182475"/>
    <w:rsid w:val="00182D03"/>
    <w:rsid w:val="00186C96"/>
    <w:rsid w:val="00186D84"/>
    <w:rsid w:val="00187901"/>
    <w:rsid w:val="001879FE"/>
    <w:rsid w:val="00193936"/>
    <w:rsid w:val="00194B30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3615"/>
    <w:rsid w:val="001C7B1A"/>
    <w:rsid w:val="001D2A07"/>
    <w:rsid w:val="001D4E68"/>
    <w:rsid w:val="001D5CF1"/>
    <w:rsid w:val="001D7ADE"/>
    <w:rsid w:val="001E03DA"/>
    <w:rsid w:val="001E4B6D"/>
    <w:rsid w:val="001F529E"/>
    <w:rsid w:val="001F52EB"/>
    <w:rsid w:val="001F7508"/>
    <w:rsid w:val="00200785"/>
    <w:rsid w:val="002039A8"/>
    <w:rsid w:val="00205B38"/>
    <w:rsid w:val="00206C89"/>
    <w:rsid w:val="002075FF"/>
    <w:rsid w:val="00213AF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33DCF"/>
    <w:rsid w:val="002375A7"/>
    <w:rsid w:val="002378A2"/>
    <w:rsid w:val="00241902"/>
    <w:rsid w:val="002427C6"/>
    <w:rsid w:val="00244C9D"/>
    <w:rsid w:val="00244E0E"/>
    <w:rsid w:val="0024519C"/>
    <w:rsid w:val="0024605C"/>
    <w:rsid w:val="002475B9"/>
    <w:rsid w:val="00250D78"/>
    <w:rsid w:val="002579F6"/>
    <w:rsid w:val="002618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76054"/>
    <w:rsid w:val="00281E3C"/>
    <w:rsid w:val="0028436E"/>
    <w:rsid w:val="0028580D"/>
    <w:rsid w:val="00286DC5"/>
    <w:rsid w:val="00286F9E"/>
    <w:rsid w:val="00291675"/>
    <w:rsid w:val="002917D9"/>
    <w:rsid w:val="002961B5"/>
    <w:rsid w:val="00296D73"/>
    <w:rsid w:val="002A2925"/>
    <w:rsid w:val="002A315F"/>
    <w:rsid w:val="002A4CB3"/>
    <w:rsid w:val="002A4F85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4F0D"/>
    <w:rsid w:val="002C54C1"/>
    <w:rsid w:val="002C5618"/>
    <w:rsid w:val="002C72C5"/>
    <w:rsid w:val="002C782E"/>
    <w:rsid w:val="002D12F2"/>
    <w:rsid w:val="002D5E1B"/>
    <w:rsid w:val="002E5C91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13C54"/>
    <w:rsid w:val="003206F8"/>
    <w:rsid w:val="00321A53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081"/>
    <w:rsid w:val="00366ACB"/>
    <w:rsid w:val="003716EF"/>
    <w:rsid w:val="00372118"/>
    <w:rsid w:val="003760D7"/>
    <w:rsid w:val="003769F9"/>
    <w:rsid w:val="00377F4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A557C"/>
    <w:rsid w:val="003B1945"/>
    <w:rsid w:val="003B38BD"/>
    <w:rsid w:val="003B3C14"/>
    <w:rsid w:val="003C0C4E"/>
    <w:rsid w:val="003C23C4"/>
    <w:rsid w:val="003C3156"/>
    <w:rsid w:val="003C3D8C"/>
    <w:rsid w:val="003C4434"/>
    <w:rsid w:val="003C6B24"/>
    <w:rsid w:val="003D0EBB"/>
    <w:rsid w:val="003D2F6B"/>
    <w:rsid w:val="003D57D3"/>
    <w:rsid w:val="003D70CD"/>
    <w:rsid w:val="003E2045"/>
    <w:rsid w:val="003E551C"/>
    <w:rsid w:val="003E6DEB"/>
    <w:rsid w:val="003E74E4"/>
    <w:rsid w:val="003E7A6E"/>
    <w:rsid w:val="003F04A5"/>
    <w:rsid w:val="003F2A41"/>
    <w:rsid w:val="003F3B54"/>
    <w:rsid w:val="004012DA"/>
    <w:rsid w:val="0040354B"/>
    <w:rsid w:val="00403572"/>
    <w:rsid w:val="004037EE"/>
    <w:rsid w:val="00405357"/>
    <w:rsid w:val="004064BA"/>
    <w:rsid w:val="00414DFD"/>
    <w:rsid w:val="0041532C"/>
    <w:rsid w:val="00420AF0"/>
    <w:rsid w:val="00420C7A"/>
    <w:rsid w:val="00425E46"/>
    <w:rsid w:val="00430244"/>
    <w:rsid w:val="0043333E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37EF"/>
    <w:rsid w:val="004648A2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A1CD6"/>
    <w:rsid w:val="004A1E79"/>
    <w:rsid w:val="004A3A82"/>
    <w:rsid w:val="004A4BF2"/>
    <w:rsid w:val="004A62C5"/>
    <w:rsid w:val="004B4BE9"/>
    <w:rsid w:val="004B59D3"/>
    <w:rsid w:val="004B5EF2"/>
    <w:rsid w:val="004C0FB9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0AD8"/>
    <w:rsid w:val="004F187F"/>
    <w:rsid w:val="004F2852"/>
    <w:rsid w:val="004F36E2"/>
    <w:rsid w:val="004F3766"/>
    <w:rsid w:val="004F4213"/>
    <w:rsid w:val="004F671C"/>
    <w:rsid w:val="004F6876"/>
    <w:rsid w:val="004F6A76"/>
    <w:rsid w:val="005005C1"/>
    <w:rsid w:val="00500D7B"/>
    <w:rsid w:val="0050181C"/>
    <w:rsid w:val="005033D5"/>
    <w:rsid w:val="0050392B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468F8"/>
    <w:rsid w:val="00551529"/>
    <w:rsid w:val="00552BE5"/>
    <w:rsid w:val="0055312B"/>
    <w:rsid w:val="00553B11"/>
    <w:rsid w:val="00554226"/>
    <w:rsid w:val="00554407"/>
    <w:rsid w:val="00554DAF"/>
    <w:rsid w:val="00554EBC"/>
    <w:rsid w:val="005550C0"/>
    <w:rsid w:val="0055520B"/>
    <w:rsid w:val="005563D6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3A41"/>
    <w:rsid w:val="005850D1"/>
    <w:rsid w:val="00585796"/>
    <w:rsid w:val="005858DC"/>
    <w:rsid w:val="005909DA"/>
    <w:rsid w:val="00591625"/>
    <w:rsid w:val="00594EE3"/>
    <w:rsid w:val="00597162"/>
    <w:rsid w:val="005A007F"/>
    <w:rsid w:val="005A1847"/>
    <w:rsid w:val="005A2667"/>
    <w:rsid w:val="005A28F9"/>
    <w:rsid w:val="005A2F0E"/>
    <w:rsid w:val="005A4E21"/>
    <w:rsid w:val="005A5F89"/>
    <w:rsid w:val="005B30C8"/>
    <w:rsid w:val="005B3569"/>
    <w:rsid w:val="005B3875"/>
    <w:rsid w:val="005B409A"/>
    <w:rsid w:val="005C25B4"/>
    <w:rsid w:val="005C2F84"/>
    <w:rsid w:val="005C3A51"/>
    <w:rsid w:val="005C4575"/>
    <w:rsid w:val="005C5189"/>
    <w:rsid w:val="005C6BFF"/>
    <w:rsid w:val="005C7921"/>
    <w:rsid w:val="005D0709"/>
    <w:rsid w:val="005D12A5"/>
    <w:rsid w:val="005D3DDB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179A2"/>
    <w:rsid w:val="00625343"/>
    <w:rsid w:val="0062573E"/>
    <w:rsid w:val="0063096B"/>
    <w:rsid w:val="006333AE"/>
    <w:rsid w:val="0063765D"/>
    <w:rsid w:val="006417EF"/>
    <w:rsid w:val="00641E54"/>
    <w:rsid w:val="006452CD"/>
    <w:rsid w:val="00651EB2"/>
    <w:rsid w:val="00652412"/>
    <w:rsid w:val="006538BF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3B2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5DDA"/>
    <w:rsid w:val="006A1D66"/>
    <w:rsid w:val="006A1DB0"/>
    <w:rsid w:val="006A2F40"/>
    <w:rsid w:val="006B0173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56CF"/>
    <w:rsid w:val="006C652A"/>
    <w:rsid w:val="006C7FCF"/>
    <w:rsid w:val="006D2748"/>
    <w:rsid w:val="006D305B"/>
    <w:rsid w:val="006D65E0"/>
    <w:rsid w:val="006D6FE1"/>
    <w:rsid w:val="006E16E0"/>
    <w:rsid w:val="006E2DFA"/>
    <w:rsid w:val="006E40C8"/>
    <w:rsid w:val="006E4BA8"/>
    <w:rsid w:val="006F192F"/>
    <w:rsid w:val="006F26EC"/>
    <w:rsid w:val="006F46BE"/>
    <w:rsid w:val="007031D6"/>
    <w:rsid w:val="00704FE5"/>
    <w:rsid w:val="0071235C"/>
    <w:rsid w:val="00712C45"/>
    <w:rsid w:val="00713D71"/>
    <w:rsid w:val="007162D5"/>
    <w:rsid w:val="00717EE0"/>
    <w:rsid w:val="0072035E"/>
    <w:rsid w:val="0072085D"/>
    <w:rsid w:val="00726068"/>
    <w:rsid w:val="00734E7A"/>
    <w:rsid w:val="007366B1"/>
    <w:rsid w:val="0073718C"/>
    <w:rsid w:val="00740DA4"/>
    <w:rsid w:val="0074272C"/>
    <w:rsid w:val="00742DFD"/>
    <w:rsid w:val="007434A9"/>
    <w:rsid w:val="00743A87"/>
    <w:rsid w:val="00744D43"/>
    <w:rsid w:val="00747B94"/>
    <w:rsid w:val="00750386"/>
    <w:rsid w:val="0075398D"/>
    <w:rsid w:val="00755145"/>
    <w:rsid w:val="007610C0"/>
    <w:rsid w:val="00762C6B"/>
    <w:rsid w:val="00764136"/>
    <w:rsid w:val="00770889"/>
    <w:rsid w:val="00771954"/>
    <w:rsid w:val="007753AD"/>
    <w:rsid w:val="00775F0E"/>
    <w:rsid w:val="00777DC7"/>
    <w:rsid w:val="00780DC4"/>
    <w:rsid w:val="00787C8B"/>
    <w:rsid w:val="00787D60"/>
    <w:rsid w:val="00791FB3"/>
    <w:rsid w:val="007940FF"/>
    <w:rsid w:val="00795EF5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0DDE"/>
    <w:rsid w:val="007C272D"/>
    <w:rsid w:val="007C335A"/>
    <w:rsid w:val="007C3491"/>
    <w:rsid w:val="007C51EA"/>
    <w:rsid w:val="007C57D4"/>
    <w:rsid w:val="007C5A08"/>
    <w:rsid w:val="007C6271"/>
    <w:rsid w:val="007C7B2E"/>
    <w:rsid w:val="007D0C88"/>
    <w:rsid w:val="007D1CC2"/>
    <w:rsid w:val="007D2EF9"/>
    <w:rsid w:val="007D6DE4"/>
    <w:rsid w:val="007E3669"/>
    <w:rsid w:val="007E4691"/>
    <w:rsid w:val="007E6082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041E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267A2"/>
    <w:rsid w:val="00830528"/>
    <w:rsid w:val="00837105"/>
    <w:rsid w:val="0084059B"/>
    <w:rsid w:val="00845E5B"/>
    <w:rsid w:val="00847327"/>
    <w:rsid w:val="00847C8D"/>
    <w:rsid w:val="008519EA"/>
    <w:rsid w:val="00852752"/>
    <w:rsid w:val="00852C25"/>
    <w:rsid w:val="00853D10"/>
    <w:rsid w:val="00860ABB"/>
    <w:rsid w:val="008623DC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2E"/>
    <w:rsid w:val="008F05AE"/>
    <w:rsid w:val="008F09C8"/>
    <w:rsid w:val="008F193E"/>
    <w:rsid w:val="008F2675"/>
    <w:rsid w:val="008F3C03"/>
    <w:rsid w:val="008F5D64"/>
    <w:rsid w:val="008F6A5E"/>
    <w:rsid w:val="009018E7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295A"/>
    <w:rsid w:val="00924470"/>
    <w:rsid w:val="00934552"/>
    <w:rsid w:val="009368E0"/>
    <w:rsid w:val="009428A1"/>
    <w:rsid w:val="00946D79"/>
    <w:rsid w:val="00957631"/>
    <w:rsid w:val="00957F4B"/>
    <w:rsid w:val="00957F57"/>
    <w:rsid w:val="0096212B"/>
    <w:rsid w:val="00964B9D"/>
    <w:rsid w:val="00965F95"/>
    <w:rsid w:val="009671AB"/>
    <w:rsid w:val="00970BAC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61D8"/>
    <w:rsid w:val="009A79F6"/>
    <w:rsid w:val="009B325F"/>
    <w:rsid w:val="009B3269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5F4C"/>
    <w:rsid w:val="009D6295"/>
    <w:rsid w:val="009D6D20"/>
    <w:rsid w:val="009E0C94"/>
    <w:rsid w:val="009E131B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280"/>
    <w:rsid w:val="00A45F9A"/>
    <w:rsid w:val="00A460E0"/>
    <w:rsid w:val="00A512BA"/>
    <w:rsid w:val="00A515F4"/>
    <w:rsid w:val="00A52022"/>
    <w:rsid w:val="00A52752"/>
    <w:rsid w:val="00A554F6"/>
    <w:rsid w:val="00A65D14"/>
    <w:rsid w:val="00A70AD9"/>
    <w:rsid w:val="00A726A1"/>
    <w:rsid w:val="00A74D06"/>
    <w:rsid w:val="00A771F6"/>
    <w:rsid w:val="00A80549"/>
    <w:rsid w:val="00A82A38"/>
    <w:rsid w:val="00A82D0E"/>
    <w:rsid w:val="00A859A5"/>
    <w:rsid w:val="00A85C4D"/>
    <w:rsid w:val="00A85DDC"/>
    <w:rsid w:val="00A933A0"/>
    <w:rsid w:val="00AA0E4F"/>
    <w:rsid w:val="00AA1A4C"/>
    <w:rsid w:val="00AA1D32"/>
    <w:rsid w:val="00AA2268"/>
    <w:rsid w:val="00AA2576"/>
    <w:rsid w:val="00AA35C5"/>
    <w:rsid w:val="00AA4901"/>
    <w:rsid w:val="00AA5FDE"/>
    <w:rsid w:val="00AB1805"/>
    <w:rsid w:val="00AB5660"/>
    <w:rsid w:val="00AB5CE6"/>
    <w:rsid w:val="00AB79C4"/>
    <w:rsid w:val="00AC27D4"/>
    <w:rsid w:val="00AC341B"/>
    <w:rsid w:val="00AC3A2B"/>
    <w:rsid w:val="00AC581F"/>
    <w:rsid w:val="00AC65D3"/>
    <w:rsid w:val="00AC6C92"/>
    <w:rsid w:val="00AC7447"/>
    <w:rsid w:val="00AD1C4C"/>
    <w:rsid w:val="00AD22E3"/>
    <w:rsid w:val="00AD3CDA"/>
    <w:rsid w:val="00AD4067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0F1B"/>
    <w:rsid w:val="00B15C7A"/>
    <w:rsid w:val="00B1746C"/>
    <w:rsid w:val="00B2545D"/>
    <w:rsid w:val="00B30441"/>
    <w:rsid w:val="00B32115"/>
    <w:rsid w:val="00B364B3"/>
    <w:rsid w:val="00B36AE3"/>
    <w:rsid w:val="00B3754D"/>
    <w:rsid w:val="00B40EA5"/>
    <w:rsid w:val="00B4297F"/>
    <w:rsid w:val="00B43415"/>
    <w:rsid w:val="00B43B86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A0505"/>
    <w:rsid w:val="00BA0709"/>
    <w:rsid w:val="00BA15CD"/>
    <w:rsid w:val="00BA1E45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C59"/>
    <w:rsid w:val="00BC0FCA"/>
    <w:rsid w:val="00BC3A2E"/>
    <w:rsid w:val="00BC3C3E"/>
    <w:rsid w:val="00BD0C30"/>
    <w:rsid w:val="00BD0C54"/>
    <w:rsid w:val="00BD3838"/>
    <w:rsid w:val="00BD4637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0377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4D4E"/>
    <w:rsid w:val="00C255B2"/>
    <w:rsid w:val="00C31D23"/>
    <w:rsid w:val="00C3234C"/>
    <w:rsid w:val="00C4164A"/>
    <w:rsid w:val="00C42BAA"/>
    <w:rsid w:val="00C43054"/>
    <w:rsid w:val="00C45B24"/>
    <w:rsid w:val="00C53693"/>
    <w:rsid w:val="00C55A6D"/>
    <w:rsid w:val="00C56F10"/>
    <w:rsid w:val="00C57C3F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B05B1"/>
    <w:rsid w:val="00CB22B0"/>
    <w:rsid w:val="00CB6058"/>
    <w:rsid w:val="00CC1AF5"/>
    <w:rsid w:val="00CC5E4B"/>
    <w:rsid w:val="00CC6AFE"/>
    <w:rsid w:val="00CC6F3F"/>
    <w:rsid w:val="00CC762A"/>
    <w:rsid w:val="00CD30EC"/>
    <w:rsid w:val="00CD3D6A"/>
    <w:rsid w:val="00CD6623"/>
    <w:rsid w:val="00CE1B6A"/>
    <w:rsid w:val="00CE3500"/>
    <w:rsid w:val="00CE3AFC"/>
    <w:rsid w:val="00CE5D54"/>
    <w:rsid w:val="00CE61E8"/>
    <w:rsid w:val="00CF0300"/>
    <w:rsid w:val="00CF52B9"/>
    <w:rsid w:val="00CF55ED"/>
    <w:rsid w:val="00CF7D03"/>
    <w:rsid w:val="00D00360"/>
    <w:rsid w:val="00D04616"/>
    <w:rsid w:val="00D05037"/>
    <w:rsid w:val="00D068AE"/>
    <w:rsid w:val="00D06AD9"/>
    <w:rsid w:val="00D06FC7"/>
    <w:rsid w:val="00D11056"/>
    <w:rsid w:val="00D120EE"/>
    <w:rsid w:val="00D124D9"/>
    <w:rsid w:val="00D1371E"/>
    <w:rsid w:val="00D138C1"/>
    <w:rsid w:val="00D1485A"/>
    <w:rsid w:val="00D16A49"/>
    <w:rsid w:val="00D17625"/>
    <w:rsid w:val="00D22DF6"/>
    <w:rsid w:val="00D235FC"/>
    <w:rsid w:val="00D239EF"/>
    <w:rsid w:val="00D241E9"/>
    <w:rsid w:val="00D32624"/>
    <w:rsid w:val="00D3369D"/>
    <w:rsid w:val="00D33BE4"/>
    <w:rsid w:val="00D34DC3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A2667"/>
    <w:rsid w:val="00DA6D90"/>
    <w:rsid w:val="00DB0B63"/>
    <w:rsid w:val="00DB1491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507"/>
    <w:rsid w:val="00E12BDD"/>
    <w:rsid w:val="00E1616A"/>
    <w:rsid w:val="00E2003D"/>
    <w:rsid w:val="00E2031E"/>
    <w:rsid w:val="00E2105C"/>
    <w:rsid w:val="00E2181C"/>
    <w:rsid w:val="00E24FC9"/>
    <w:rsid w:val="00E2559D"/>
    <w:rsid w:val="00E25D2B"/>
    <w:rsid w:val="00E27EE6"/>
    <w:rsid w:val="00E34C17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4E4"/>
    <w:rsid w:val="00E62928"/>
    <w:rsid w:val="00E62AE7"/>
    <w:rsid w:val="00E673B1"/>
    <w:rsid w:val="00E71573"/>
    <w:rsid w:val="00E74352"/>
    <w:rsid w:val="00E74617"/>
    <w:rsid w:val="00E74A7F"/>
    <w:rsid w:val="00E80370"/>
    <w:rsid w:val="00E820C7"/>
    <w:rsid w:val="00E857D7"/>
    <w:rsid w:val="00E91F0F"/>
    <w:rsid w:val="00E92A68"/>
    <w:rsid w:val="00E92D28"/>
    <w:rsid w:val="00E94D22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D63C1"/>
    <w:rsid w:val="00EE147E"/>
    <w:rsid w:val="00EE3596"/>
    <w:rsid w:val="00EF01EB"/>
    <w:rsid w:val="00EF5BDE"/>
    <w:rsid w:val="00EF62C1"/>
    <w:rsid w:val="00EF6D23"/>
    <w:rsid w:val="00EF76D7"/>
    <w:rsid w:val="00F00884"/>
    <w:rsid w:val="00F015EA"/>
    <w:rsid w:val="00F02A4B"/>
    <w:rsid w:val="00F033D8"/>
    <w:rsid w:val="00F03E86"/>
    <w:rsid w:val="00F05E16"/>
    <w:rsid w:val="00F07501"/>
    <w:rsid w:val="00F11918"/>
    <w:rsid w:val="00F1192C"/>
    <w:rsid w:val="00F12769"/>
    <w:rsid w:val="00F14435"/>
    <w:rsid w:val="00F15588"/>
    <w:rsid w:val="00F1580F"/>
    <w:rsid w:val="00F1644B"/>
    <w:rsid w:val="00F17BB8"/>
    <w:rsid w:val="00F21805"/>
    <w:rsid w:val="00F229D0"/>
    <w:rsid w:val="00F24EC6"/>
    <w:rsid w:val="00F26BD3"/>
    <w:rsid w:val="00F27998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60F9E"/>
    <w:rsid w:val="00F6326E"/>
    <w:rsid w:val="00F63305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1EBE"/>
    <w:rsid w:val="00FD2499"/>
    <w:rsid w:val="00FD4398"/>
    <w:rsid w:val="00FD605B"/>
    <w:rsid w:val="00FD7D48"/>
    <w:rsid w:val="00FE0520"/>
    <w:rsid w:val="00FE501C"/>
    <w:rsid w:val="00FE5509"/>
    <w:rsid w:val="00FF1CA3"/>
    <w:rsid w:val="00FF3396"/>
    <w:rsid w:val="00FF3CCD"/>
    <w:rsid w:val="00FF622E"/>
    <w:rsid w:val="00FF69E7"/>
    <w:rsid w:val="00FF7FEA"/>
    <w:rsid w:val="016170BB"/>
    <w:rsid w:val="0190F7FF"/>
    <w:rsid w:val="0231001F"/>
    <w:rsid w:val="040C761C"/>
    <w:rsid w:val="046A252C"/>
    <w:rsid w:val="04EFB1F0"/>
    <w:rsid w:val="04EFB1F0"/>
    <w:rsid w:val="05553135"/>
    <w:rsid w:val="05FF25CE"/>
    <w:rsid w:val="07CE01AC"/>
    <w:rsid w:val="09290E44"/>
    <w:rsid w:val="09349547"/>
    <w:rsid w:val="09A8B684"/>
    <w:rsid w:val="09FA6F73"/>
    <w:rsid w:val="0B4A3B6B"/>
    <w:rsid w:val="0B8F2917"/>
    <w:rsid w:val="0CD82A98"/>
    <w:rsid w:val="13455736"/>
    <w:rsid w:val="179578FF"/>
    <w:rsid w:val="181292A1"/>
    <w:rsid w:val="18A0DA95"/>
    <w:rsid w:val="18AD2340"/>
    <w:rsid w:val="1A0E67DC"/>
    <w:rsid w:val="1B1A10CB"/>
    <w:rsid w:val="1B210573"/>
    <w:rsid w:val="1B8D6E3C"/>
    <w:rsid w:val="1B8FB555"/>
    <w:rsid w:val="1BD14658"/>
    <w:rsid w:val="1C26AB49"/>
    <w:rsid w:val="1C608C7E"/>
    <w:rsid w:val="1C6AC699"/>
    <w:rsid w:val="1E6223BE"/>
    <w:rsid w:val="2020199C"/>
    <w:rsid w:val="20759710"/>
    <w:rsid w:val="23BA0F7F"/>
    <w:rsid w:val="24D460CB"/>
    <w:rsid w:val="25300F26"/>
    <w:rsid w:val="25D0485D"/>
    <w:rsid w:val="26AF4D34"/>
    <w:rsid w:val="27DB4A43"/>
    <w:rsid w:val="28C195DE"/>
    <w:rsid w:val="290B1FAD"/>
    <w:rsid w:val="29C86372"/>
    <w:rsid w:val="2AB3FC8E"/>
    <w:rsid w:val="2C29F46D"/>
    <w:rsid w:val="2E5224E4"/>
    <w:rsid w:val="2E79C662"/>
    <w:rsid w:val="2FA3CA3C"/>
    <w:rsid w:val="2FC8DCF5"/>
    <w:rsid w:val="302AD388"/>
    <w:rsid w:val="30580210"/>
    <w:rsid w:val="30EF1FD1"/>
    <w:rsid w:val="318E7992"/>
    <w:rsid w:val="32581C85"/>
    <w:rsid w:val="383AB88C"/>
    <w:rsid w:val="38A12B94"/>
    <w:rsid w:val="3AFB3BF6"/>
    <w:rsid w:val="3B3610F3"/>
    <w:rsid w:val="3B6CCADF"/>
    <w:rsid w:val="3B6CCADF"/>
    <w:rsid w:val="3BA870A5"/>
    <w:rsid w:val="3C76A258"/>
    <w:rsid w:val="3CA77011"/>
    <w:rsid w:val="3CCA75F8"/>
    <w:rsid w:val="3E0D5435"/>
    <w:rsid w:val="3E3CD7C7"/>
    <w:rsid w:val="40041C93"/>
    <w:rsid w:val="405A8058"/>
    <w:rsid w:val="405A8058"/>
    <w:rsid w:val="40FA84FB"/>
    <w:rsid w:val="420B890F"/>
    <w:rsid w:val="4275064B"/>
    <w:rsid w:val="4336D6A4"/>
    <w:rsid w:val="445AA4A4"/>
    <w:rsid w:val="466CC219"/>
    <w:rsid w:val="46F386B0"/>
    <w:rsid w:val="48AE08BE"/>
    <w:rsid w:val="48C52D93"/>
    <w:rsid w:val="490C1198"/>
    <w:rsid w:val="4A1A5A7B"/>
    <w:rsid w:val="4A79CED4"/>
    <w:rsid w:val="4B027E31"/>
    <w:rsid w:val="4B8363D5"/>
    <w:rsid w:val="4EA3CE96"/>
    <w:rsid w:val="51DCFADB"/>
    <w:rsid w:val="529AC25E"/>
    <w:rsid w:val="54CCE1DB"/>
    <w:rsid w:val="5592FD86"/>
    <w:rsid w:val="578B12C2"/>
    <w:rsid w:val="5880CEF1"/>
    <w:rsid w:val="5918A81E"/>
    <w:rsid w:val="5B5EC9AE"/>
    <w:rsid w:val="5BC3986B"/>
    <w:rsid w:val="5D22BA05"/>
    <w:rsid w:val="5E37D7C6"/>
    <w:rsid w:val="613E8FF2"/>
    <w:rsid w:val="61A41D63"/>
    <w:rsid w:val="61DA36E0"/>
    <w:rsid w:val="61F9FF33"/>
    <w:rsid w:val="6219B2F8"/>
    <w:rsid w:val="623CD297"/>
    <w:rsid w:val="626B378D"/>
    <w:rsid w:val="65AEB2E5"/>
    <w:rsid w:val="66B8A7F4"/>
    <w:rsid w:val="6846C912"/>
    <w:rsid w:val="6979C9EF"/>
    <w:rsid w:val="69C29B70"/>
    <w:rsid w:val="6A0C97EF"/>
    <w:rsid w:val="6B2FAF8E"/>
    <w:rsid w:val="6BC8FD30"/>
    <w:rsid w:val="6DDEDEFE"/>
    <w:rsid w:val="6DF1222B"/>
    <w:rsid w:val="6E633122"/>
    <w:rsid w:val="710EA202"/>
    <w:rsid w:val="7137B40F"/>
    <w:rsid w:val="73B38A0A"/>
    <w:rsid w:val="742FB3CD"/>
    <w:rsid w:val="74BC22DC"/>
    <w:rsid w:val="756EBC46"/>
    <w:rsid w:val="75B262BD"/>
    <w:rsid w:val="763B8BF4"/>
    <w:rsid w:val="77151FF2"/>
    <w:rsid w:val="785B116C"/>
    <w:rsid w:val="78B272F6"/>
    <w:rsid w:val="7A401863"/>
    <w:rsid w:val="7A401863"/>
    <w:rsid w:val="7C2E3F22"/>
    <w:rsid w:val="7C74B523"/>
    <w:rsid w:val="7D31F106"/>
    <w:rsid w:val="7E6F2900"/>
    <w:rsid w:val="7E8D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0ABD58"/>
  <w15:chartTrackingRefBased/>
  <w15:docId w15:val="{24DEC218-51EB-446C-B144-8CE377D51C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3C23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F47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377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Relationship Type="http://schemas.microsoft.com/office/2020/10/relationships/intelligence" Target="intelligence2.xml" Id="R29293f5930f24ab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1afb5f65a5cdb2feddff1a85f9b80855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eb7e30696d542cf6d61c67896eff9998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FCD17DB5-1137-4DEF-8404-9B9BF02B6A82}"/>
</file>

<file path=customXml/itemProps2.xml><?xml version="1.0" encoding="utf-8"?>
<ds:datastoreItem xmlns:ds="http://schemas.openxmlformats.org/officeDocument/2006/customXml" ds:itemID="{C2202539-C999-4D88-AA93-339C1382EF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179D9B6-F0EC-4200-868D-C26B860899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8CF85-5A43-4C5D-A015-9A5AC00DB4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60</cp:revision>
  <cp:lastPrinted>2022-09-30T16:53:00Z</cp:lastPrinted>
  <dcterms:created xsi:type="dcterms:W3CDTF">2025-06-20T08:37:00Z</dcterms:created>
  <dcterms:modified xsi:type="dcterms:W3CDTF">2025-09-24T13:39:25Z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265200.000000000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