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AF477" w14:textId="77777777" w:rsidR="00F94A6D" w:rsidRPr="00397128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>Annex No</w:t>
      </w:r>
      <w:r>
        <w:rPr>
          <w:rFonts w:ascii="Verdana" w:eastAsia="Verdana" w:hAnsi="Verdana" w:cs="Verdana"/>
          <w:sz w:val="16"/>
          <w:szCs w:val="16"/>
          <w:lang w:val="en-GB" w:bidi="en-GB"/>
        </w:rPr>
        <w:t>.</w:t>
      </w: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 xml:space="preserve"> 5</w:t>
      </w:r>
    </w:p>
    <w:p w14:paraId="3CEAF478" w14:textId="77777777" w:rsidR="00F94A6D" w:rsidRPr="00397128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3CEAF479" w14:textId="77777777" w:rsidR="00F94A6D" w:rsidRPr="00397128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3CEAF47A" w14:textId="77777777" w:rsidR="00F94A6D" w:rsidRPr="009C206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3CEAF47B" w14:textId="77777777" w:rsidR="00F94A6D" w:rsidRPr="009C206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9C206A" w14:paraId="3CEAF47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7C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7D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3CEAF47E" w14:textId="77777777" w:rsidR="00F94A6D" w:rsidRPr="00397128" w:rsidRDefault="007E5C2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MSc seminar I</w:t>
            </w:r>
            <w:r w:rsidR="00777A97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C80FD1">
              <w:rPr>
                <w:rFonts w:ascii="Verdana" w:hAnsi="Verdana"/>
                <w:sz w:val="20"/>
                <w:szCs w:val="20"/>
              </w:rPr>
              <w:t>Seminarium dyplomowe I</w:t>
            </w:r>
            <w:r w:rsidR="00777A9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F94A6D" w:rsidRPr="00397128" w14:paraId="3CEAF48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80" w14:textId="77777777" w:rsidR="00F94A6D" w:rsidRPr="0039712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81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3CEAF482" w14:textId="77777777" w:rsidR="00F94A6D" w:rsidRPr="00864E2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64E2D" w14:paraId="3CEAF48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84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85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3CEAF486" w14:textId="77777777" w:rsidR="00F94A6D" w:rsidRPr="00864E2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397128" w14:paraId="3CEAF48B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88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89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3CEAF48A" w14:textId="77777777" w:rsidR="00F94A6D" w:rsidRPr="00397128" w:rsidRDefault="008B30F8" w:rsidP="00777A9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97128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397128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7E5C2D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777A97" w:rsidRPr="00777A97">
              <w:rPr>
                <w:rFonts w:ascii="Verdana" w:hAnsi="Verdana"/>
                <w:sz w:val="20"/>
                <w:szCs w:val="20"/>
                <w:lang w:val="en-US"/>
              </w:rPr>
              <w:t>Department of Isotopic and Applied Geology</w:t>
            </w:r>
          </w:p>
        </w:tc>
      </w:tr>
      <w:tr w:rsidR="00F94A6D" w:rsidRPr="00864E2D" w14:paraId="3CEAF48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8C" w14:textId="77777777" w:rsidR="00F94A6D" w:rsidRPr="0039712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8D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3CEAF48E" w14:textId="77777777" w:rsidR="00F94A6D" w:rsidRPr="00864E2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9C206A" w14:paraId="3CEAF49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90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91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3CEAF492" w14:textId="77777777" w:rsidR="00F94A6D" w:rsidRPr="009C206A" w:rsidRDefault="00092492" w:rsidP="007E5C2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mandatory</w:t>
            </w:r>
          </w:p>
        </w:tc>
      </w:tr>
      <w:tr w:rsidR="00F94A6D" w:rsidRPr="009C206A" w14:paraId="3CEAF49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94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95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3CEAF496" w14:textId="77777777" w:rsidR="00F94A6D" w:rsidRPr="009C206A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(spec. Applied Geoscience)</w:t>
            </w:r>
          </w:p>
        </w:tc>
      </w:tr>
      <w:tr w:rsidR="00F94A6D" w:rsidRPr="009C206A" w14:paraId="3CEAF49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98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99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3CEAF49A" w14:textId="77777777" w:rsidR="00F94A6D" w:rsidRPr="00D65D1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9C206A" w14:paraId="3CEAF49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9C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9D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3CEAF49E" w14:textId="77777777" w:rsidR="00F94A6D" w:rsidRPr="009C206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="00777A9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864E2D" w14:paraId="3CEAF4A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A0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A1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3CEAF4A2" w14:textId="77777777" w:rsidR="00F94A6D" w:rsidRPr="00864E2D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summer</w:t>
            </w:r>
          </w:p>
        </w:tc>
      </w:tr>
      <w:tr w:rsidR="00F94A6D" w:rsidRPr="00397128" w14:paraId="3CEAF4A9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A4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A5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3CEAF4A6" w14:textId="77777777" w:rsidR="00D65D15" w:rsidRPr="009C206A" w:rsidRDefault="00D65D15" w:rsidP="00D65D1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7128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Seminar:</w:t>
            </w:r>
            <w:r w:rsidR="007E5C2D" w:rsidRPr="00397128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20</w:t>
            </w:r>
          </w:p>
          <w:p w14:paraId="3CEAF4A7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3CEAF4A8" w14:textId="77777777" w:rsidR="003E69EE" w:rsidRPr="00397128" w:rsidRDefault="007E5C2D" w:rsidP="007E5C2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397128">
              <w:rPr>
                <w:rFonts w:ascii="Verdana" w:hAnsi="Verdana"/>
                <w:sz w:val="20"/>
                <w:szCs w:val="20"/>
                <w:lang w:val="en-US"/>
              </w:rPr>
              <w:t>presentation, discussion</w:t>
            </w:r>
          </w:p>
        </w:tc>
      </w:tr>
      <w:tr w:rsidR="00F94A6D" w:rsidRPr="009C206A" w14:paraId="3CEAF4AE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AA" w14:textId="77777777" w:rsidR="00F94A6D" w:rsidRPr="0039712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AB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3CEAF4AC" w14:textId="77777777" w:rsidR="00F94A6D" w:rsidRPr="00397128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7128">
              <w:rPr>
                <w:rFonts w:ascii="Verdana" w:hAnsi="Verdana"/>
                <w:sz w:val="20"/>
                <w:szCs w:val="20"/>
              </w:rPr>
              <w:t>Coordinator:</w:t>
            </w:r>
            <w:r w:rsidR="007E5C2D" w:rsidRPr="0047572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7A97" w:rsidRPr="00A83B1D">
              <w:rPr>
                <w:rFonts w:ascii="Verdana" w:hAnsi="Verdana"/>
                <w:sz w:val="20"/>
                <w:szCs w:val="20"/>
              </w:rPr>
              <w:t>P</w:t>
            </w:r>
            <w:r w:rsidR="00777A97">
              <w:rPr>
                <w:rFonts w:ascii="Verdana" w:hAnsi="Verdana"/>
                <w:sz w:val="20"/>
                <w:szCs w:val="20"/>
              </w:rPr>
              <w:t>rof. dr hab. Mariusz Jędrysek, D</w:t>
            </w:r>
            <w:r w:rsidR="00777A97" w:rsidRPr="00A83B1D">
              <w:rPr>
                <w:rFonts w:ascii="Verdana" w:hAnsi="Verdana"/>
                <w:sz w:val="20"/>
                <w:szCs w:val="20"/>
              </w:rPr>
              <w:t>r Wojciech Drzewicki</w:t>
            </w:r>
          </w:p>
          <w:p w14:paraId="3CEAF4AD" w14:textId="77777777" w:rsidR="003E69EE" w:rsidRPr="00397128" w:rsidRDefault="007E5C2D" w:rsidP="007E5C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7128">
              <w:rPr>
                <w:rFonts w:ascii="Verdana" w:hAnsi="Verdana"/>
                <w:sz w:val="20"/>
                <w:szCs w:val="20"/>
              </w:rPr>
              <w:t>Seminar instructor:</w:t>
            </w:r>
            <w:r w:rsidRPr="0047572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7A97" w:rsidRPr="00A83B1D">
              <w:rPr>
                <w:rFonts w:ascii="Verdana" w:hAnsi="Verdana"/>
                <w:sz w:val="20"/>
                <w:szCs w:val="20"/>
              </w:rPr>
              <w:t>P</w:t>
            </w:r>
            <w:r w:rsidR="00777A97">
              <w:rPr>
                <w:rFonts w:ascii="Verdana" w:hAnsi="Verdana"/>
                <w:sz w:val="20"/>
                <w:szCs w:val="20"/>
              </w:rPr>
              <w:t>rof. dr hab. Mariusz Jędrysek, D</w:t>
            </w:r>
            <w:r w:rsidR="00777A97" w:rsidRPr="00A83B1D">
              <w:rPr>
                <w:rFonts w:ascii="Verdana" w:hAnsi="Verdana"/>
                <w:sz w:val="20"/>
                <w:szCs w:val="20"/>
              </w:rPr>
              <w:t>r Wojciech Drzewicki</w:t>
            </w:r>
          </w:p>
        </w:tc>
      </w:tr>
      <w:tr w:rsidR="00F94A6D" w:rsidRPr="00397128" w14:paraId="3CEAF4B2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AF" w14:textId="77777777" w:rsidR="00F94A6D" w:rsidRPr="0039712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B0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3CEAF4B1" w14:textId="77777777" w:rsidR="00F94A6D" w:rsidRPr="009C206A" w:rsidRDefault="007E5C2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E5C2D">
              <w:rPr>
                <w:rFonts w:ascii="Verdana" w:hAnsi="Verdana"/>
                <w:sz w:val="20"/>
                <w:szCs w:val="20"/>
                <w:lang w:val="en-GB"/>
              </w:rPr>
              <w:t>Knowledge , skills and competence gained during bachelor study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397128" w14:paraId="3CEAF4B6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B3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B4" w14:textId="77777777" w:rsidR="00F94A6D" w:rsidRPr="0035483B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5483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Course objectives</w:t>
            </w:r>
          </w:p>
          <w:p w14:paraId="3CEAF4B5" w14:textId="77777777" w:rsidR="00F94A6D" w:rsidRPr="0035483B" w:rsidRDefault="00777A97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77A97">
              <w:rPr>
                <w:rFonts w:ascii="Verdana" w:hAnsi="Verdana"/>
                <w:sz w:val="20"/>
                <w:szCs w:val="20"/>
                <w:lang w:val="en-US"/>
              </w:rPr>
              <w:t>The aim of the seminar is to acquire Skills present in oral form their own research results scientific contained in the thesis. The seminar program includes a final presentation of the results of research and public discussions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</w:tc>
      </w:tr>
      <w:tr w:rsidR="00F94A6D" w:rsidRPr="00397128" w14:paraId="3CEAF4BA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B7" w14:textId="77777777" w:rsidR="00F94A6D" w:rsidRPr="0039712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B8" w14:textId="77777777" w:rsidR="00F94A6D" w:rsidRPr="0035483B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35483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Course content</w:t>
            </w:r>
          </w:p>
          <w:p w14:paraId="3CEAF4B9" w14:textId="77777777" w:rsidR="00F94A6D" w:rsidRPr="0035483B" w:rsidRDefault="00777A97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397128">
              <w:rPr>
                <w:rFonts w:ascii="Verdana" w:hAnsi="Verdana"/>
                <w:sz w:val="20"/>
                <w:szCs w:val="20"/>
                <w:lang w:val="en-US"/>
              </w:rPr>
              <w:t xml:space="preserve">Participant of the seminar prepares oral presentation the test results contained in the thesis. </w:t>
            </w:r>
          </w:p>
        </w:tc>
      </w:tr>
      <w:tr w:rsidR="00F94A6D" w:rsidRPr="009C206A" w14:paraId="3CEAF502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BB" w14:textId="77777777" w:rsidR="00F94A6D" w:rsidRPr="0039712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BC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3CEAF4BD" w14:textId="77777777" w:rsidR="007E5C2D" w:rsidRDefault="007E5C2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3CEAF4BE" w14:textId="77777777" w:rsidR="007122DD" w:rsidRPr="00172DCE" w:rsidRDefault="007E5C2D" w:rsidP="001245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P_W01 </w:t>
            </w:r>
            <w:r w:rsidR="007122DD" w:rsidRPr="00397128">
              <w:rPr>
                <w:rFonts w:ascii="Verdana" w:hAnsi="Verdana"/>
                <w:sz w:val="20"/>
                <w:szCs w:val="20"/>
                <w:lang w:val="en-US"/>
              </w:rPr>
              <w:t>has knowledge of developed a problem associated with obtained in the course of study they know about the problems of Earth Sciences and used them in modern research methods</w:t>
            </w:r>
            <w:r w:rsidR="007122DD" w:rsidRPr="00172DCE">
              <w:rPr>
                <w:rFonts w:ascii="Verdana" w:hAnsi="Verdana"/>
                <w:sz w:val="20"/>
                <w:szCs w:val="20"/>
                <w:lang w:val="en-US"/>
              </w:rPr>
              <w:t>in them.</w:t>
            </w:r>
          </w:p>
          <w:p w14:paraId="3CEAF4BF" w14:textId="77777777"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EAF4C0" w14:textId="77777777" w:rsidR="007122DD" w:rsidRPr="00397128" w:rsidRDefault="007E5C2D" w:rsidP="001245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P_W02 </w:t>
            </w:r>
            <w:r w:rsidR="007122DD" w:rsidRPr="00397128">
              <w:rPr>
                <w:rFonts w:ascii="Verdana" w:hAnsi="Verdana"/>
                <w:sz w:val="20"/>
                <w:szCs w:val="20"/>
                <w:lang w:val="en-US"/>
              </w:rPr>
              <w:t>knows the general principles of research planning using techniques and tools applied research in geology.</w:t>
            </w:r>
          </w:p>
          <w:p w14:paraId="3CEAF4C1" w14:textId="77777777"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EAF4C2" w14:textId="77777777"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P_W03 </w:t>
            </w:r>
            <w:r w:rsidR="001245E0" w:rsidRPr="00397128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="007122DD" w:rsidRPr="00397128">
              <w:rPr>
                <w:rFonts w:ascii="Verdana" w:hAnsi="Verdana"/>
                <w:sz w:val="20"/>
                <w:szCs w:val="20"/>
                <w:lang w:val="en-US"/>
              </w:rPr>
              <w:t>as knowledge of selected disciplines of geology (in particular geology exploration, hydrogeology, mineralogy and petrology used, and environmental geochemistry waste management).</w:t>
            </w:r>
          </w:p>
          <w:p w14:paraId="3CEAF4C3" w14:textId="77777777" w:rsidR="007E5C2D" w:rsidRPr="004757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EAF4C4" w14:textId="77777777"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P_U01 </w:t>
            </w:r>
            <w:r w:rsidR="007122DD" w:rsidRPr="007122DD">
              <w:rPr>
                <w:rFonts w:ascii="Verdana" w:hAnsi="Verdana"/>
                <w:sz w:val="20"/>
                <w:szCs w:val="20"/>
                <w:lang w:val="en-US"/>
              </w:rPr>
              <w:t>uses scientific literature geological sciences in Polish and English</w:t>
            </w:r>
            <w:r w:rsidR="007122DD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14:paraId="3CEAF4C5" w14:textId="77777777" w:rsidR="007E5C2D" w:rsidRPr="004757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EAF4C6" w14:textId="77777777"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P_U02 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1245E0" w:rsidRPr="001245E0">
              <w:rPr>
                <w:rFonts w:ascii="Verdana" w:hAnsi="Verdana"/>
                <w:sz w:val="20"/>
                <w:szCs w:val="20"/>
                <w:lang w:val="en-US"/>
              </w:rPr>
              <w:t>an analyze and make a choice in the field of information geological sciences.</w:t>
            </w:r>
          </w:p>
          <w:p w14:paraId="3CEAF4C7" w14:textId="77777777" w:rsidR="007E5C2D" w:rsidRPr="004757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EAF4C8" w14:textId="77777777"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P_ U03 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1245E0" w:rsidRPr="001245E0">
              <w:rPr>
                <w:rFonts w:ascii="Verdana" w:hAnsi="Verdana"/>
                <w:sz w:val="20"/>
                <w:szCs w:val="20"/>
                <w:lang w:val="en-US"/>
              </w:rPr>
              <w:t>an perform tasks research under the guidance of supervisor scientific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3CEAF4C9" w14:textId="77777777" w:rsidR="007E5C2D" w:rsidRPr="004757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EAF4CA" w14:textId="77777777"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P_U04 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1245E0" w:rsidRPr="001245E0">
              <w:rPr>
                <w:rFonts w:ascii="Verdana" w:hAnsi="Verdana"/>
                <w:sz w:val="20"/>
                <w:szCs w:val="20"/>
                <w:lang w:val="en-US"/>
              </w:rPr>
              <w:t>an use methods and specialized statistical techniques and tools for the description of phenomena and data analysis, collect and interpret empirical data and data from different sources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3CEAF4CB" w14:textId="77777777"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EAF4CC" w14:textId="77777777"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P_U05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 xml:space="preserve"> i</w:t>
            </w:r>
            <w:r w:rsidR="001245E0" w:rsidRPr="001245E0">
              <w:rPr>
                <w:rFonts w:ascii="Verdana" w:hAnsi="Verdana"/>
                <w:sz w:val="20"/>
                <w:szCs w:val="20"/>
                <w:lang w:val="en-US"/>
              </w:rPr>
              <w:t>s able to present the results of their research and make scientific discussion with experts selected discipline of geological sciences.</w:t>
            </w:r>
          </w:p>
          <w:p w14:paraId="3CEAF4CD" w14:textId="77777777"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EAF4CE" w14:textId="77777777"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P_U06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1245E0" w:rsidRPr="00397128">
              <w:rPr>
                <w:rFonts w:ascii="Verdana" w:hAnsi="Verdana"/>
                <w:sz w:val="20"/>
                <w:szCs w:val="20"/>
                <w:lang w:val="en-US"/>
              </w:rPr>
              <w:t>demonstrates the ability to plan their career or academic.</w:t>
            </w:r>
          </w:p>
          <w:p w14:paraId="3CEAF4CF" w14:textId="77777777"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EAF4D0" w14:textId="77777777"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P_K01 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1245E0" w:rsidRPr="001245E0">
              <w:rPr>
                <w:rFonts w:ascii="Verdana" w:hAnsi="Verdana"/>
                <w:sz w:val="20"/>
                <w:szCs w:val="20"/>
                <w:lang w:val="en-US"/>
              </w:rPr>
              <w:t>ystematically monitors and updates knowledge of the earth sciences through familiarity with magazines research with natural sciences.</w:t>
            </w:r>
          </w:p>
          <w:p w14:paraId="3CEAF4D1" w14:textId="77777777"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EAF4D2" w14:textId="77777777" w:rsidR="00777A97" w:rsidRPr="00397128" w:rsidRDefault="00777A97" w:rsidP="001245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>P_K0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1245E0" w:rsidRPr="00397128">
              <w:rPr>
                <w:rFonts w:ascii="Verdana" w:hAnsi="Verdana"/>
                <w:sz w:val="20"/>
                <w:szCs w:val="20"/>
                <w:lang w:val="en-US"/>
              </w:rPr>
              <w:t>is able to think and act in a manner enterprising including the rules of ethics.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4D3" w14:textId="77777777" w:rsidR="00F94A6D" w:rsidRPr="009C206A" w:rsidRDefault="00F94A6D" w:rsidP="007D2D9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864E2D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3CEAF4D4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K2_W01, K2_W02, K2_W03 </w:t>
            </w:r>
          </w:p>
          <w:p w14:paraId="3CEAF4D5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D6" w14:textId="77777777"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D7" w14:textId="77777777"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D8" w14:textId="77777777"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D9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DA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K2_W06 </w:t>
            </w:r>
          </w:p>
          <w:p w14:paraId="3CEAF4DB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DC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DD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DE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K2_W08 </w:t>
            </w:r>
          </w:p>
          <w:p w14:paraId="3CEAF4DF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0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1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2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3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4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K2_U02 </w:t>
            </w:r>
          </w:p>
          <w:p w14:paraId="3CEAF4E5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6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7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K2_U02 </w:t>
            </w:r>
          </w:p>
          <w:p w14:paraId="3CEAF4E8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9" w14:textId="77777777"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A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K2_U04 </w:t>
            </w:r>
          </w:p>
          <w:p w14:paraId="3CEAF4EB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C" w14:textId="77777777"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D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K2_U05 </w:t>
            </w:r>
          </w:p>
          <w:p w14:paraId="3CEAF4EE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EF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0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1" w14:textId="77777777"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2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3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K2_U07 </w:t>
            </w:r>
          </w:p>
          <w:p w14:paraId="3CEAF4F4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5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6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7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8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K2_U08 </w:t>
            </w:r>
          </w:p>
          <w:p w14:paraId="3CEAF4F9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A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B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K2_K06 </w:t>
            </w:r>
          </w:p>
          <w:p w14:paraId="3CEAF4FC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D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E" w14:textId="77777777"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4FF" w14:textId="77777777"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AF500" w14:textId="77777777" w:rsidR="007D2D92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>K2_K07</w:t>
            </w:r>
          </w:p>
          <w:p w14:paraId="3CEAF501" w14:textId="77777777" w:rsidR="00F94A6D" w:rsidRPr="009C206A" w:rsidRDefault="00F94A6D" w:rsidP="00777A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397128" w14:paraId="3CEAF507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03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04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3CEAF505" w14:textId="77777777" w:rsidR="00F94A6D" w:rsidRDefault="003E69EE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: </w:t>
            </w:r>
            <w:r w:rsidR="0035483B" w:rsidRPr="0047572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As recommended by the supervisor of the master thesis</w:t>
            </w:r>
            <w:r w:rsidR="0035483B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.</w:t>
            </w:r>
          </w:p>
          <w:p w14:paraId="3CEAF506" w14:textId="77777777" w:rsidR="003E69EE" w:rsidRPr="009C206A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Recommended reading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: </w:t>
            </w:r>
            <w:r w:rsidR="0035483B" w:rsidRPr="0047572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As recommended by the supervisor of the master thesis</w:t>
            </w:r>
            <w:r w:rsidR="0035483B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.</w:t>
            </w:r>
          </w:p>
        </w:tc>
      </w:tr>
      <w:tr w:rsidR="00F94A6D" w:rsidRPr="009C206A" w14:paraId="3CEAF50B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08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09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3CEAF50A" w14:textId="77777777" w:rsidR="00F94A6D" w:rsidRPr="00397128" w:rsidRDefault="00F94A6D" w:rsidP="0035483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oral presentation (individual)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and </w:t>
            </w:r>
            <w:r w:rsidR="0035483B" w:rsidRPr="0047572D">
              <w:rPr>
                <w:rFonts w:ascii="Verdana" w:hAnsi="Verdana"/>
                <w:sz w:val="20"/>
                <w:szCs w:val="20"/>
                <w:lang w:val="en-US"/>
              </w:rPr>
              <w:t>participation in the discussion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  <w:r w:rsidR="0035483B" w:rsidRPr="0039712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9A5CB7" w:rsidRPr="008F7BEA">
              <w:rPr>
                <w:rFonts w:ascii="Verdana" w:hAnsi="Verdana"/>
                <w:sz w:val="20"/>
                <w:szCs w:val="20"/>
              </w:rPr>
              <w:t>K2_W01, K2_W02, K2_W03, K2_W06, K2_W08, K2_U02, K2_U04, K2_U05, K2_U07, K2_U08, K2_K06, K2_K07</w:t>
            </w:r>
            <w:r w:rsidR="009A5CB7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F94A6D" w:rsidRPr="009C206A" w14:paraId="3CEAF510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0C" w14:textId="77777777" w:rsidR="00F94A6D" w:rsidRPr="0039712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0D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3CEAF50E" w14:textId="77777777" w:rsidR="00F94A6D" w:rsidRDefault="00F94A6D" w:rsidP="005A6CA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35483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positive assessement of an individual </w:t>
            </w:r>
            <w:r w:rsidR="0035483B" w:rsidRPr="00C72A06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presentation given by a studen</w:t>
            </w:r>
            <w:r w:rsidR="0035483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t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,</w:t>
            </w:r>
          </w:p>
          <w:p w14:paraId="3CEAF50F" w14:textId="77777777" w:rsidR="00F94A6D" w:rsidRPr="009C206A" w:rsidRDefault="0035483B" w:rsidP="0035483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P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attendance is mandatory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</w:p>
        </w:tc>
      </w:tr>
      <w:tr w:rsidR="00F94A6D" w:rsidRPr="00864E2D" w14:paraId="3CEAF513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11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12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397128" w14:paraId="3CEAF517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F514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15" w14:textId="77777777" w:rsidR="00F94A6D" w:rsidRPr="00864E2D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16" w14:textId="77777777" w:rsidR="00F94A6D" w:rsidRPr="009C206A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864E2D" w14:paraId="3CEAF51D" w14:textId="77777777" w:rsidTr="0035483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F518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19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3CEAF51B" w14:textId="3A531130" w:rsidR="00F94A6D" w:rsidRPr="00864E2D" w:rsidRDefault="003E69EE" w:rsidP="0035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seminar: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F51C" w14:textId="7941AC7F" w:rsidR="00F94A6D" w:rsidRPr="00864E2D" w:rsidRDefault="0035483B" w:rsidP="00354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397128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F94A6D" w:rsidRPr="009C206A" w14:paraId="3CEAF523" w14:textId="77777777" w:rsidTr="0035483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F51E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1F" w14:textId="77777777" w:rsidR="00F94A6D" w:rsidRDefault="00F94A6D" w:rsidP="005A6CA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39B282DC" w14:textId="105312A8" w:rsidR="00397128" w:rsidRPr="009C206A" w:rsidRDefault="00397128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consultations: 5</w:t>
            </w:r>
          </w:p>
          <w:p w14:paraId="3CEAF520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35483B" w:rsidRPr="000649A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preparation of 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results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3CEAF521" w14:textId="77777777" w:rsidR="00F94A6D" w:rsidRPr="009C206A" w:rsidRDefault="00F94A6D" w:rsidP="0035483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F522" w14:textId="6189C3D8" w:rsidR="00F94A6D" w:rsidRPr="009C206A" w:rsidRDefault="00397128" w:rsidP="00354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30</w:t>
            </w:r>
          </w:p>
        </w:tc>
      </w:tr>
      <w:tr w:rsidR="00F94A6D" w:rsidRPr="00864E2D" w14:paraId="3CEAF527" w14:textId="77777777" w:rsidTr="0035483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F524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25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F526" w14:textId="77777777" w:rsidR="00F94A6D" w:rsidRPr="00864E2D" w:rsidRDefault="0035483B" w:rsidP="00354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F94A6D" w:rsidRPr="00864E2D" w14:paraId="3CEAF52B" w14:textId="77777777" w:rsidTr="0035483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F528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529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F52A" w14:textId="77777777" w:rsidR="00F94A6D" w:rsidRPr="00864E2D" w:rsidRDefault="0035483B" w:rsidP="00354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CEAF52C" w14:textId="77777777" w:rsidR="00397128" w:rsidRDefault="00397128" w:rsidP="0035483B"/>
    <w:sectPr w:rsidR="007D2D65" w:rsidSect="00301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24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A6D"/>
    <w:rsid w:val="00092492"/>
    <w:rsid w:val="001245E0"/>
    <w:rsid w:val="00301351"/>
    <w:rsid w:val="00346895"/>
    <w:rsid w:val="0035483B"/>
    <w:rsid w:val="00397128"/>
    <w:rsid w:val="003E4016"/>
    <w:rsid w:val="003E69EE"/>
    <w:rsid w:val="004053B5"/>
    <w:rsid w:val="004556E6"/>
    <w:rsid w:val="005B78DB"/>
    <w:rsid w:val="005C7126"/>
    <w:rsid w:val="006556AA"/>
    <w:rsid w:val="006A06B2"/>
    <w:rsid w:val="007122DD"/>
    <w:rsid w:val="00777A97"/>
    <w:rsid w:val="007D2D92"/>
    <w:rsid w:val="007E5C2D"/>
    <w:rsid w:val="00850F04"/>
    <w:rsid w:val="008B30F8"/>
    <w:rsid w:val="00906AD6"/>
    <w:rsid w:val="0099524F"/>
    <w:rsid w:val="009A5CB7"/>
    <w:rsid w:val="00A66E97"/>
    <w:rsid w:val="00BB1CBF"/>
    <w:rsid w:val="00C04E3A"/>
    <w:rsid w:val="00C22864"/>
    <w:rsid w:val="00C6323D"/>
    <w:rsid w:val="00CC532D"/>
    <w:rsid w:val="00D64DC7"/>
    <w:rsid w:val="00D65D15"/>
    <w:rsid w:val="00F042A5"/>
    <w:rsid w:val="00F420C0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AF477"/>
  <w15:docId w15:val="{79F3AA99-F04A-4CFA-A2D0-D583E14A0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UWr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2019-05-09T16:49:00Z</dcterms:created>
  <dcterms:modified xsi:type="dcterms:W3CDTF">2024-01-31T17:15:00Z</dcterms:modified>
</cp:coreProperties>
</file>