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0E4A7" w14:textId="77777777" w:rsidR="00F94A6D" w:rsidRPr="00A70DC0" w:rsidRDefault="00F94A6D" w:rsidP="00F94A6D">
      <w:pPr>
        <w:spacing w:after="0" w:line="240" w:lineRule="auto"/>
        <w:ind w:right="283" w:firstLine="6946"/>
        <w:rPr>
          <w:rFonts w:ascii="Verdana" w:hAnsi="Verdana"/>
          <w:sz w:val="16"/>
          <w:szCs w:val="16"/>
          <w:lang w:val="en-US"/>
        </w:rPr>
      </w:pPr>
      <w:r w:rsidRPr="003E007B">
        <w:rPr>
          <w:rFonts w:ascii="Verdana" w:eastAsia="Verdana" w:hAnsi="Verdana" w:cs="Verdana"/>
          <w:sz w:val="16"/>
          <w:szCs w:val="16"/>
          <w:lang w:val="en-GB" w:bidi="en-GB"/>
        </w:rPr>
        <w:t>Annex No. 5</w:t>
      </w:r>
    </w:p>
    <w:p w14:paraId="6440E4A8" w14:textId="77777777" w:rsidR="00F94A6D" w:rsidRPr="00A70DC0" w:rsidRDefault="00F94A6D" w:rsidP="00F94A6D">
      <w:pPr>
        <w:spacing w:after="0" w:line="240" w:lineRule="auto"/>
        <w:ind w:left="6946" w:right="283"/>
        <w:rPr>
          <w:rFonts w:ascii="Verdana" w:hAnsi="Verdana"/>
          <w:sz w:val="16"/>
          <w:szCs w:val="16"/>
          <w:lang w:val="en-US"/>
        </w:rPr>
      </w:pPr>
      <w:r w:rsidRPr="003E007B"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 w:rsidRPr="003E007B">
        <w:rPr>
          <w:rFonts w:ascii="Verdana" w:eastAsia="SimSun" w:hAnsi="Verdana" w:cs="Calibri"/>
          <w:kern w:val="3"/>
          <w:sz w:val="16"/>
          <w:szCs w:val="16"/>
          <w:lang w:val="en-GB" w:bidi="en-GB"/>
        </w:rPr>
        <w:t xml:space="preserve">Ordinance No. 21/2019 </w:t>
      </w:r>
    </w:p>
    <w:p w14:paraId="6440E4A9" w14:textId="77777777" w:rsidR="00F94A6D" w:rsidRPr="00A70DC0" w:rsidRDefault="00F94A6D" w:rsidP="00F94A6D">
      <w:pPr>
        <w:spacing w:after="0" w:line="240" w:lineRule="auto"/>
        <w:ind w:firstLine="6946"/>
        <w:rPr>
          <w:rFonts w:ascii="Verdana" w:hAnsi="Verdana"/>
          <w:sz w:val="20"/>
          <w:szCs w:val="20"/>
          <w:lang w:val="en-US"/>
        </w:rPr>
      </w:pPr>
    </w:p>
    <w:p w14:paraId="6440E4AA" w14:textId="77777777" w:rsidR="00F94A6D" w:rsidRPr="003E007B" w:rsidRDefault="00F94A6D" w:rsidP="00F94A6D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3E007B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14:paraId="6440E4AB" w14:textId="77777777" w:rsidR="00F94A6D" w:rsidRPr="003E007B" w:rsidRDefault="00F94A6D" w:rsidP="00F94A6D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F94A6D" w:rsidRPr="003E007B" w14:paraId="6440E4AF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4AC" w14:textId="77777777" w:rsidR="00F94A6D" w:rsidRPr="003E007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4AD" w14:textId="77777777" w:rsidR="00F94A6D" w:rsidRPr="003E007B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14:paraId="6440E4AE" w14:textId="77777777" w:rsidR="00F94A6D" w:rsidRPr="003E007B" w:rsidRDefault="00A95243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Style w:val="shorttext"/>
                <w:rFonts w:ascii="Verdana" w:hAnsi="Verdana"/>
                <w:sz w:val="20"/>
                <w:szCs w:val="20"/>
              </w:rPr>
              <w:t>Environmental geohazards/Geozagrożenia środowiskowe</w:t>
            </w:r>
          </w:p>
        </w:tc>
      </w:tr>
      <w:tr w:rsidR="00F94A6D" w:rsidRPr="003E007B" w14:paraId="6440E4B3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4B0" w14:textId="77777777" w:rsidR="00F94A6D" w:rsidRPr="003E007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4B1" w14:textId="77777777" w:rsidR="00F94A6D" w:rsidRPr="003E007B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14:paraId="6440E4B2" w14:textId="77777777" w:rsidR="00F94A6D" w:rsidRPr="003E007B" w:rsidRDefault="008B30F8" w:rsidP="008517AC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F94A6D" w:rsidRPr="003E007B" w14:paraId="6440E4B7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4B4" w14:textId="77777777" w:rsidR="00F94A6D" w:rsidRPr="003E007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4B5" w14:textId="77777777" w:rsidR="00F94A6D" w:rsidRPr="003E007B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14:paraId="6440E4B6" w14:textId="77777777" w:rsidR="00F94A6D" w:rsidRPr="003E007B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007B"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="00F94A6D" w:rsidRPr="00A70DC0" w14:paraId="6440E4BB" w14:textId="77777777" w:rsidTr="005A6CA6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4B8" w14:textId="77777777" w:rsidR="00F94A6D" w:rsidRPr="003E007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4B9" w14:textId="77777777" w:rsidR="00F94A6D" w:rsidRPr="003E007B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14:paraId="6440E4BA" w14:textId="77777777" w:rsidR="00F94A6D" w:rsidRPr="00A70DC0" w:rsidRDefault="008B30F8" w:rsidP="004D66C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A70DC0">
              <w:rPr>
                <w:rFonts w:ascii="Verdana" w:hAnsi="Verdana"/>
                <w:sz w:val="20"/>
                <w:szCs w:val="20"/>
                <w:lang w:val="en-US"/>
              </w:rPr>
              <w:t xml:space="preserve">Faculty of Earth Science </w:t>
            </w:r>
            <w:r w:rsidR="00D65D15" w:rsidRPr="00A70DC0">
              <w:rPr>
                <w:rFonts w:ascii="Verdana" w:hAnsi="Verdana"/>
                <w:sz w:val="20"/>
                <w:szCs w:val="20"/>
                <w:lang w:val="en-US"/>
              </w:rPr>
              <w:t xml:space="preserve">and Environmental Management, </w:t>
            </w:r>
            <w:r w:rsidR="00D65D15" w:rsidRPr="003E007B">
              <w:rPr>
                <w:rFonts w:ascii="Verdana" w:hAnsi="Verdana"/>
                <w:sz w:val="20"/>
                <w:szCs w:val="20"/>
                <w:lang w:val="en-US"/>
              </w:rPr>
              <w:t>Institute of Geological Sciences</w:t>
            </w:r>
            <w:r w:rsidR="008517AC" w:rsidRPr="003E007B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4D66C4" w:rsidRPr="003E007B">
              <w:rPr>
                <w:rFonts w:ascii="Verdana" w:hAnsi="Verdana"/>
                <w:sz w:val="20"/>
                <w:szCs w:val="20"/>
                <w:lang w:val="en-GB"/>
              </w:rPr>
              <w:t>Department of Isotopic and Applied Geology</w:t>
            </w:r>
            <w:r w:rsidR="008517AC" w:rsidRPr="003E007B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</w:p>
        </w:tc>
      </w:tr>
      <w:tr w:rsidR="00F94A6D" w:rsidRPr="003E007B" w14:paraId="6440E4BF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4BC" w14:textId="77777777" w:rsidR="00F94A6D" w:rsidRPr="00A70DC0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4BD" w14:textId="77777777" w:rsidR="00F94A6D" w:rsidRPr="003E007B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14:paraId="6440E4BE" w14:textId="77777777" w:rsidR="00F94A6D" w:rsidRPr="003E007B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007B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F94A6D" w:rsidRPr="003E007B" w14:paraId="6440E4C3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4C0" w14:textId="77777777" w:rsidR="00F94A6D" w:rsidRPr="003E007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4C1" w14:textId="77777777" w:rsidR="00F94A6D" w:rsidRPr="003E007B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3E007B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14:paraId="6440E4C2" w14:textId="77777777" w:rsidR="00F94A6D" w:rsidRPr="003E007B" w:rsidRDefault="00092492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Fonts w:ascii="Verdana" w:hAnsi="Verdana"/>
                <w:sz w:val="20"/>
                <w:szCs w:val="20"/>
                <w:lang w:val="en-GB"/>
              </w:rPr>
              <w:t>optional</w:t>
            </w:r>
          </w:p>
        </w:tc>
      </w:tr>
      <w:tr w:rsidR="00F94A6D" w:rsidRPr="003E007B" w14:paraId="6440E4C7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4C4" w14:textId="77777777" w:rsidR="00F94A6D" w:rsidRPr="003E007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4C5" w14:textId="77777777" w:rsidR="00F94A6D" w:rsidRPr="003E007B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14:paraId="6440E4C6" w14:textId="77777777" w:rsidR="00F94A6D" w:rsidRPr="003E007B" w:rsidRDefault="00D65D15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Fonts w:ascii="Verdana" w:hAnsi="Verdana"/>
                <w:sz w:val="20"/>
                <w:szCs w:val="20"/>
                <w:lang w:val="en-US"/>
              </w:rPr>
              <w:t xml:space="preserve">Geology </w:t>
            </w:r>
            <w:r w:rsidRPr="003E007B">
              <w:rPr>
                <w:rFonts w:ascii="Verdana" w:hAnsi="Verdana"/>
                <w:bCs/>
                <w:sz w:val="20"/>
                <w:szCs w:val="20"/>
              </w:rPr>
              <w:t>(spec. Applied Geoscience)</w:t>
            </w:r>
          </w:p>
        </w:tc>
      </w:tr>
      <w:tr w:rsidR="00F94A6D" w:rsidRPr="003E007B" w14:paraId="6440E4CB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4C8" w14:textId="77777777" w:rsidR="00F94A6D" w:rsidRPr="003E007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4C9" w14:textId="77777777" w:rsidR="00F94A6D" w:rsidRPr="003E007B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3E007B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14:paraId="6440E4CA" w14:textId="77777777" w:rsidR="00F94A6D" w:rsidRPr="003E007B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F94A6D" w:rsidRPr="003E007B" w14:paraId="6440E4CF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4CC" w14:textId="77777777" w:rsidR="00F94A6D" w:rsidRPr="003E007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4CD" w14:textId="77777777" w:rsidR="00F94A6D" w:rsidRPr="003E007B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3E007B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14:paraId="6440E4CE" w14:textId="77777777" w:rsidR="00F94A6D" w:rsidRPr="003E007B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Fonts w:ascii="Verdana" w:hAnsi="Verdana"/>
                <w:sz w:val="20"/>
                <w:szCs w:val="20"/>
                <w:lang w:val="en-GB"/>
              </w:rPr>
              <w:t>II</w:t>
            </w:r>
          </w:p>
        </w:tc>
      </w:tr>
      <w:tr w:rsidR="00F94A6D" w:rsidRPr="003E007B" w14:paraId="6440E4D3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4D0" w14:textId="77777777" w:rsidR="00F94A6D" w:rsidRPr="003E007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4D1" w14:textId="77777777" w:rsidR="00F94A6D" w:rsidRPr="003E007B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3E007B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14:paraId="6440E4D2" w14:textId="77777777" w:rsidR="00F94A6D" w:rsidRPr="003E007B" w:rsidRDefault="00D65D15" w:rsidP="004A3F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E007B">
              <w:rPr>
                <w:rFonts w:ascii="Verdana" w:hAnsi="Verdana"/>
                <w:sz w:val="20"/>
                <w:szCs w:val="20"/>
              </w:rPr>
              <w:t>winter</w:t>
            </w:r>
          </w:p>
        </w:tc>
      </w:tr>
      <w:tr w:rsidR="00F94A6D" w:rsidRPr="003E007B" w14:paraId="6440E4D8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4D4" w14:textId="77777777" w:rsidR="00F94A6D" w:rsidRPr="003E007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4D5" w14:textId="77777777" w:rsidR="00F94A6D" w:rsidRPr="003E007B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14:paraId="6440E4D6" w14:textId="77777777" w:rsidR="00D65D15" w:rsidRPr="003E007B" w:rsidRDefault="00D65D15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</w:rPr>
            </w:pPr>
            <w:r w:rsidRPr="003E007B">
              <w:rPr>
                <w:rStyle w:val="shorttext"/>
                <w:rFonts w:ascii="Verdana" w:hAnsi="Verdana"/>
                <w:sz w:val="20"/>
                <w:szCs w:val="20"/>
              </w:rPr>
              <w:t xml:space="preserve">Lectures: </w:t>
            </w:r>
            <w:r w:rsidR="008517AC" w:rsidRPr="003E007B">
              <w:rPr>
                <w:rStyle w:val="shorttext"/>
                <w:rFonts w:ascii="Verdana" w:hAnsi="Verdana"/>
                <w:sz w:val="20"/>
                <w:szCs w:val="20"/>
              </w:rPr>
              <w:t>24h</w:t>
            </w:r>
          </w:p>
          <w:p w14:paraId="6440E4D7" w14:textId="77777777" w:rsidR="003E69EE" w:rsidRPr="003E007B" w:rsidRDefault="004A3F34" w:rsidP="008517AC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3E007B">
              <w:rPr>
                <w:rFonts w:ascii="Verdana" w:hAnsi="Verdana"/>
                <w:sz w:val="20"/>
                <w:szCs w:val="20"/>
              </w:rPr>
              <w:t>Multimedia lecture</w:t>
            </w:r>
          </w:p>
        </w:tc>
      </w:tr>
      <w:tr w:rsidR="00F94A6D" w:rsidRPr="00A70DC0" w14:paraId="6440E4DD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4D9" w14:textId="77777777" w:rsidR="00F94A6D" w:rsidRPr="003E007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4DA" w14:textId="77777777" w:rsidR="00F94A6D" w:rsidRPr="003E007B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14:paraId="6440E4DB" w14:textId="77777777" w:rsidR="00F94A6D" w:rsidRPr="003E007B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="008517AC" w:rsidRPr="003E007B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885522" w:rsidRPr="003E007B">
              <w:rPr>
                <w:rFonts w:ascii="Verdana" w:hAnsi="Verdana"/>
                <w:sz w:val="20"/>
                <w:szCs w:val="20"/>
                <w:lang w:val="en-GB"/>
              </w:rPr>
              <w:t>D</w:t>
            </w:r>
            <w:r w:rsidR="008517AC" w:rsidRPr="003E007B">
              <w:rPr>
                <w:rFonts w:ascii="Verdana" w:hAnsi="Verdana"/>
                <w:sz w:val="20"/>
                <w:szCs w:val="20"/>
                <w:lang w:val="en-GB"/>
              </w:rPr>
              <w:t>r Adriana Trojanowska-Olichwer</w:t>
            </w:r>
          </w:p>
          <w:p w14:paraId="6440E4DC" w14:textId="77777777" w:rsidR="003E69EE" w:rsidRPr="003E007B" w:rsidRDefault="003E69EE" w:rsidP="0088552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Fonts w:ascii="Verdana" w:hAnsi="Verdana"/>
                <w:sz w:val="20"/>
                <w:szCs w:val="20"/>
                <w:lang w:val="en-GB"/>
              </w:rPr>
              <w:t>Lecturer:</w:t>
            </w:r>
            <w:r w:rsidR="008517AC" w:rsidRPr="003E007B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885522" w:rsidRPr="003E007B">
              <w:rPr>
                <w:rFonts w:ascii="Verdana" w:hAnsi="Verdana"/>
                <w:sz w:val="20"/>
                <w:szCs w:val="20"/>
                <w:lang w:val="en-GB"/>
              </w:rPr>
              <w:t>D</w:t>
            </w:r>
            <w:r w:rsidR="008517AC" w:rsidRPr="003E007B">
              <w:rPr>
                <w:rFonts w:ascii="Verdana" w:hAnsi="Verdana"/>
                <w:sz w:val="20"/>
                <w:szCs w:val="20"/>
                <w:lang w:val="en-GB"/>
              </w:rPr>
              <w:t xml:space="preserve">r Adriana Trojanowska-Olichwer, </w:t>
            </w:r>
            <w:r w:rsidR="00885522" w:rsidRPr="003E007B">
              <w:rPr>
                <w:rFonts w:ascii="Verdana" w:hAnsi="Verdana"/>
                <w:sz w:val="20"/>
                <w:szCs w:val="20"/>
                <w:lang w:val="en-GB"/>
              </w:rPr>
              <w:t>D</w:t>
            </w:r>
            <w:r w:rsidR="008517AC" w:rsidRPr="003E007B">
              <w:rPr>
                <w:rFonts w:ascii="Verdana" w:hAnsi="Verdana"/>
                <w:sz w:val="20"/>
                <w:szCs w:val="20"/>
                <w:lang w:val="en-GB"/>
              </w:rPr>
              <w:t>r Wojciech Drzewicki</w:t>
            </w:r>
          </w:p>
        </w:tc>
      </w:tr>
      <w:tr w:rsidR="00F94A6D" w:rsidRPr="00A70DC0" w14:paraId="6440E4E1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4DE" w14:textId="77777777" w:rsidR="00F94A6D" w:rsidRPr="003E007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4DF" w14:textId="77777777" w:rsidR="00F94A6D" w:rsidRPr="003E007B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14:paraId="6440E4E0" w14:textId="77777777" w:rsidR="00F94A6D" w:rsidRPr="003E007B" w:rsidRDefault="00A95243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A70DC0">
              <w:rPr>
                <w:rFonts w:ascii="Verdana" w:hAnsi="Verdana"/>
                <w:sz w:val="20"/>
                <w:szCs w:val="20"/>
                <w:lang w:val="en-US"/>
              </w:rPr>
              <w:t>Basic knowledge on chemical and geological processes in environment</w:t>
            </w:r>
          </w:p>
        </w:tc>
      </w:tr>
      <w:tr w:rsidR="00F94A6D" w:rsidRPr="00A70DC0" w14:paraId="6440E4E5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4E2" w14:textId="77777777" w:rsidR="00F94A6D" w:rsidRPr="003E007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4E3" w14:textId="77777777" w:rsidR="00F94A6D" w:rsidRPr="00A70DC0" w:rsidRDefault="00F94A6D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14:paraId="6440E4E4" w14:textId="77777777" w:rsidR="00F94A6D" w:rsidRPr="00A70DC0" w:rsidRDefault="00A95243" w:rsidP="00323129">
            <w:pPr>
              <w:tabs>
                <w:tab w:val="left" w:pos="302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A70DC0">
              <w:rPr>
                <w:rFonts w:ascii="Verdana" w:hAnsi="Verdana"/>
                <w:sz w:val="20"/>
                <w:szCs w:val="20"/>
                <w:lang w:val="en-US"/>
              </w:rPr>
              <w:t>Presentation of the knowledge on natural environmental hazards, their causes, consequences and warning and forecasting systems</w:t>
            </w:r>
          </w:p>
        </w:tc>
      </w:tr>
      <w:tr w:rsidR="00F94A6D" w:rsidRPr="00A70DC0" w14:paraId="6440E4F3" w14:textId="77777777" w:rsidTr="005A6CA6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4E6" w14:textId="77777777" w:rsidR="00F94A6D" w:rsidRPr="00A70DC0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4E7" w14:textId="77777777" w:rsidR="00F94A6D" w:rsidRPr="003E007B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14:paraId="6440E4E8" w14:textId="77777777" w:rsidR="003F3626" w:rsidRPr="00A70DC0" w:rsidRDefault="000E6D79" w:rsidP="000E6D7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70DC0">
              <w:rPr>
                <w:rFonts w:ascii="Verdana" w:hAnsi="Verdana"/>
                <w:sz w:val="20"/>
                <w:szCs w:val="20"/>
                <w:lang w:val="en-US"/>
              </w:rPr>
              <w:t>Lecture</w:t>
            </w:r>
          </w:p>
          <w:p w14:paraId="6440E4E9" w14:textId="77777777" w:rsidR="00683014" w:rsidRPr="00A70DC0" w:rsidRDefault="008517AC" w:rsidP="0068301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70DC0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 xml:space="preserve">Earthquakes, </w:t>
            </w:r>
            <w:r w:rsidR="00683014" w:rsidRPr="00A70DC0">
              <w:rPr>
                <w:rFonts w:ascii="Verdana" w:hAnsi="Verdana"/>
                <w:sz w:val="20"/>
                <w:szCs w:val="20"/>
                <w:lang w:val="en-US"/>
              </w:rPr>
              <w:t>tsunami.</w:t>
            </w:r>
          </w:p>
          <w:p w14:paraId="6440E4EA" w14:textId="77777777" w:rsidR="00683014" w:rsidRPr="00A70DC0" w:rsidRDefault="008517AC" w:rsidP="0068301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70DC0">
              <w:rPr>
                <w:rFonts w:ascii="Verdana" w:hAnsi="Verdana"/>
                <w:sz w:val="20"/>
                <w:szCs w:val="20"/>
                <w:lang w:val="en-US"/>
              </w:rPr>
              <w:t>Volcanic e</w:t>
            </w:r>
            <w:r w:rsidR="00683014" w:rsidRPr="00A70DC0">
              <w:rPr>
                <w:rFonts w:ascii="Verdana" w:hAnsi="Verdana"/>
                <w:sz w:val="20"/>
                <w:szCs w:val="20"/>
                <w:lang w:val="en-US"/>
              </w:rPr>
              <w:t>ruptions, early warning systems.</w:t>
            </w:r>
          </w:p>
          <w:p w14:paraId="6440E4EB" w14:textId="77777777" w:rsidR="00683014" w:rsidRPr="00A70DC0" w:rsidRDefault="008517AC" w:rsidP="0068301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70DC0">
              <w:rPr>
                <w:rFonts w:ascii="Verdana" w:hAnsi="Verdana"/>
                <w:sz w:val="20"/>
                <w:szCs w:val="20"/>
                <w:lang w:val="en-US"/>
              </w:rPr>
              <w:t>Landslides, causes and prevention</w:t>
            </w:r>
            <w:r w:rsidR="00683014" w:rsidRPr="00A70DC0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6440E4EC" w14:textId="77777777" w:rsidR="00683014" w:rsidRPr="00A70DC0" w:rsidRDefault="008517AC" w:rsidP="0068301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70DC0">
              <w:rPr>
                <w:rFonts w:ascii="Verdana" w:hAnsi="Verdana"/>
                <w:sz w:val="20"/>
                <w:szCs w:val="20"/>
                <w:lang w:val="en-US"/>
              </w:rPr>
              <w:t>Avalanches and other sn</w:t>
            </w:r>
            <w:r w:rsidR="00683014" w:rsidRPr="00A70DC0">
              <w:rPr>
                <w:rFonts w:ascii="Verdana" w:hAnsi="Verdana"/>
                <w:sz w:val="20"/>
                <w:szCs w:val="20"/>
                <w:lang w:val="en-US"/>
              </w:rPr>
              <w:t>ow risks, causes and prevention.</w:t>
            </w:r>
          </w:p>
          <w:p w14:paraId="6440E4ED" w14:textId="77777777" w:rsidR="00683014" w:rsidRPr="00A70DC0" w:rsidRDefault="00683014" w:rsidP="0068301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70DC0">
              <w:rPr>
                <w:rFonts w:ascii="Verdana" w:hAnsi="Verdana"/>
                <w:sz w:val="20"/>
                <w:szCs w:val="20"/>
                <w:lang w:val="en-US"/>
              </w:rPr>
              <w:t>H</w:t>
            </w:r>
            <w:r w:rsidR="008517AC" w:rsidRPr="00A70DC0">
              <w:rPr>
                <w:rFonts w:ascii="Verdana" w:hAnsi="Verdana"/>
                <w:sz w:val="20"/>
                <w:szCs w:val="20"/>
                <w:lang w:val="en-US"/>
              </w:rPr>
              <w:t xml:space="preserve">urricanes, tornadoes, cyclones, El </w:t>
            </w:r>
            <w:r w:rsidRPr="00A70DC0">
              <w:rPr>
                <w:rFonts w:ascii="Verdana" w:hAnsi="Verdana"/>
                <w:sz w:val="20"/>
                <w:szCs w:val="20"/>
                <w:lang w:val="en-US"/>
              </w:rPr>
              <w:t>Niño, early warning systems.</w:t>
            </w:r>
          </w:p>
          <w:p w14:paraId="6440E4EE" w14:textId="77777777" w:rsidR="008517AC" w:rsidRPr="00A70DC0" w:rsidRDefault="008517AC" w:rsidP="0068301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70DC0">
              <w:rPr>
                <w:rFonts w:ascii="Verdana" w:hAnsi="Verdana"/>
                <w:sz w:val="20"/>
                <w:szCs w:val="20"/>
                <w:lang w:val="en-US"/>
              </w:rPr>
              <w:t>Collisions with space objects Earth</w:t>
            </w:r>
            <w:r w:rsidR="00683014" w:rsidRPr="00A70DC0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6440E4EF" w14:textId="77777777" w:rsidR="00683014" w:rsidRPr="00A70DC0" w:rsidRDefault="008517AC" w:rsidP="0068301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70DC0">
              <w:rPr>
                <w:rFonts w:ascii="Verdana" w:hAnsi="Verdana"/>
                <w:sz w:val="20"/>
                <w:szCs w:val="20"/>
                <w:lang w:val="en-US"/>
              </w:rPr>
              <w:t>Desertification, floods, origin, course, consequences, prevention, early warning systems against floods.</w:t>
            </w:r>
          </w:p>
          <w:p w14:paraId="6440E4F0" w14:textId="77777777" w:rsidR="00683014" w:rsidRPr="00A70DC0" w:rsidRDefault="008517AC" w:rsidP="0068301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70DC0">
              <w:rPr>
                <w:rFonts w:ascii="Verdana" w:hAnsi="Verdana"/>
                <w:sz w:val="20"/>
                <w:szCs w:val="20"/>
                <w:lang w:val="en-US"/>
              </w:rPr>
              <w:t>Acid rain, smog, ozone depletion causes, course, consequences, prevention, warning syst</w:t>
            </w:r>
            <w:r w:rsidR="00683014" w:rsidRPr="00A70DC0">
              <w:rPr>
                <w:rFonts w:ascii="Verdana" w:hAnsi="Verdana"/>
                <w:sz w:val="20"/>
                <w:szCs w:val="20"/>
                <w:lang w:val="en-US"/>
              </w:rPr>
              <w:t>ems.</w:t>
            </w:r>
          </w:p>
          <w:p w14:paraId="6440E4F1" w14:textId="77777777" w:rsidR="00683014" w:rsidRPr="00A70DC0" w:rsidRDefault="008517AC" w:rsidP="0068301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70DC0">
              <w:rPr>
                <w:rFonts w:ascii="Verdana" w:hAnsi="Verdana"/>
                <w:sz w:val="20"/>
                <w:szCs w:val="20"/>
                <w:lang w:val="en-US"/>
              </w:rPr>
              <w:t>Natural toxins, their origins, impact. Natu</w:t>
            </w:r>
            <w:r w:rsidR="00683014" w:rsidRPr="00A70DC0">
              <w:rPr>
                <w:rFonts w:ascii="Verdana" w:hAnsi="Verdana"/>
                <w:sz w:val="20"/>
                <w:szCs w:val="20"/>
                <w:lang w:val="en-US"/>
              </w:rPr>
              <w:t>ral toxins as a chemical weapon.</w:t>
            </w:r>
          </w:p>
          <w:p w14:paraId="6440E4F2" w14:textId="77777777" w:rsidR="00F94A6D" w:rsidRPr="00A70DC0" w:rsidRDefault="008517AC" w:rsidP="0068301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A70DC0">
              <w:rPr>
                <w:rFonts w:ascii="Verdana" w:hAnsi="Verdana"/>
                <w:sz w:val="20"/>
                <w:szCs w:val="20"/>
                <w:lang w:val="en-US"/>
              </w:rPr>
              <w:t>Biological factors: the microbiological hazards and the pathogenic impact, epidemiology, used as a biological weapon.</w:t>
            </w:r>
          </w:p>
        </w:tc>
      </w:tr>
      <w:tr w:rsidR="00F94A6D" w:rsidRPr="003E007B" w14:paraId="6440E509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4F4" w14:textId="77777777" w:rsidR="00F94A6D" w:rsidRPr="00A70DC0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4F5" w14:textId="77777777" w:rsidR="00F94A6D" w:rsidRPr="003E007B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Intended learning outcomes </w:t>
            </w:r>
          </w:p>
          <w:p w14:paraId="6440E4F6" w14:textId="77777777" w:rsidR="008517AC" w:rsidRPr="003E007B" w:rsidRDefault="008517AC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14:paraId="6440E4F7" w14:textId="77777777" w:rsidR="008517AC" w:rsidRPr="003E007B" w:rsidRDefault="008517AC" w:rsidP="000E6D79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14:paraId="6440E4F8" w14:textId="77777777" w:rsidR="000E6D79" w:rsidRPr="00A70DC0" w:rsidRDefault="008517AC" w:rsidP="000E6D7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70DC0">
              <w:rPr>
                <w:rFonts w:ascii="Verdana" w:hAnsi="Verdana"/>
                <w:sz w:val="20"/>
                <w:szCs w:val="20"/>
                <w:lang w:val="en-US"/>
              </w:rPr>
              <w:t>P_W01 Student has in-depth knowledge about dangerous and catastrophic phenomena occurring in nature. He knows their causes and effects.</w:t>
            </w:r>
          </w:p>
          <w:p w14:paraId="6440E4F9" w14:textId="77777777" w:rsidR="000E6D79" w:rsidRPr="00A70DC0" w:rsidRDefault="000E6D79" w:rsidP="000E6D7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6440E4FA" w14:textId="77777777" w:rsidR="008517AC" w:rsidRPr="00A70DC0" w:rsidRDefault="008517AC" w:rsidP="000E6D7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70DC0">
              <w:rPr>
                <w:rFonts w:ascii="Verdana" w:hAnsi="Verdana"/>
                <w:sz w:val="20"/>
                <w:szCs w:val="20"/>
                <w:lang w:val="en-US"/>
              </w:rPr>
              <w:t>P_U01 Student uses scientific literature in the field of geological sciences in English. Can critically verify the information.</w:t>
            </w:r>
          </w:p>
          <w:p w14:paraId="6440E4FB" w14:textId="77777777" w:rsidR="000E6D79" w:rsidRPr="00A70DC0" w:rsidRDefault="000E6D79" w:rsidP="000E6D7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6440E4FC" w14:textId="77777777" w:rsidR="008517AC" w:rsidRPr="00A70DC0" w:rsidRDefault="008517AC" w:rsidP="000E6D7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70DC0">
              <w:rPr>
                <w:rFonts w:ascii="Verdana" w:hAnsi="Verdana"/>
                <w:sz w:val="20"/>
                <w:szCs w:val="20"/>
                <w:lang w:val="en-US"/>
              </w:rPr>
              <w:t>P_K01 Student understands the need for continuous learning and improving professional competence and update the information.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4FD" w14:textId="77777777" w:rsidR="00F94A6D" w:rsidRPr="003E007B" w:rsidRDefault="00F94A6D" w:rsidP="000E6D7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Symbols of learning outcomes for particular fields of studies, </w:t>
            </w:r>
            <w:r w:rsidRPr="003E007B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e.g. K_W01</w:t>
            </w:r>
            <w:r w:rsidRPr="003E007B">
              <w:rPr>
                <w:rFonts w:ascii="Verdana" w:eastAsia="Verdana" w:hAnsi="Verdana" w:cs="Verdana"/>
                <w:i/>
                <w:sz w:val="16"/>
                <w:szCs w:val="16"/>
                <w:lang w:val="en-GB" w:bidi="en-GB"/>
              </w:rPr>
              <w:t>*</w:t>
            </w: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r w:rsidRPr="003E007B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K_U05,K_K03</w:t>
            </w:r>
          </w:p>
          <w:p w14:paraId="6440E4FE" w14:textId="77777777" w:rsidR="00F94A6D" w:rsidRPr="003E007B" w:rsidRDefault="00F94A6D" w:rsidP="000E6D7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6440E4FF" w14:textId="77777777" w:rsidR="008517AC" w:rsidRPr="003E007B" w:rsidRDefault="008517AC" w:rsidP="000E6D7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E007B">
              <w:rPr>
                <w:rFonts w:ascii="Verdana" w:hAnsi="Verdana"/>
                <w:bCs/>
                <w:sz w:val="20"/>
                <w:szCs w:val="20"/>
              </w:rPr>
              <w:t>K2_W01, K2_W03</w:t>
            </w:r>
          </w:p>
          <w:p w14:paraId="6440E500" w14:textId="77777777" w:rsidR="008517AC" w:rsidRPr="003E007B" w:rsidRDefault="008517AC" w:rsidP="000E6D7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440E501" w14:textId="77777777" w:rsidR="008517AC" w:rsidRPr="003E007B" w:rsidRDefault="008517AC" w:rsidP="000E6D7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440E502" w14:textId="77777777" w:rsidR="000E6D79" w:rsidRPr="003E007B" w:rsidRDefault="000E6D79" w:rsidP="000E6D7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440E503" w14:textId="77777777" w:rsidR="000E6D79" w:rsidRPr="003E007B" w:rsidRDefault="000E6D79" w:rsidP="000E6D7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440E504" w14:textId="77777777" w:rsidR="008517AC" w:rsidRPr="003E007B" w:rsidRDefault="008517AC" w:rsidP="000E6D7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E007B">
              <w:rPr>
                <w:rFonts w:ascii="Verdana" w:hAnsi="Verdana"/>
                <w:bCs/>
                <w:sz w:val="20"/>
                <w:szCs w:val="20"/>
              </w:rPr>
              <w:t>K2_U02, K2_U03</w:t>
            </w:r>
          </w:p>
          <w:p w14:paraId="6440E505" w14:textId="77777777" w:rsidR="008517AC" w:rsidRPr="003E007B" w:rsidRDefault="008517AC" w:rsidP="000E6D7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440E506" w14:textId="77777777" w:rsidR="008517AC" w:rsidRPr="003E007B" w:rsidRDefault="008517AC" w:rsidP="000E6D7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440E507" w14:textId="77777777" w:rsidR="008517AC" w:rsidRPr="003E007B" w:rsidRDefault="008517AC" w:rsidP="000E6D7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440E508" w14:textId="77777777" w:rsidR="008517AC" w:rsidRPr="00A70DC0" w:rsidRDefault="008517AC" w:rsidP="000E6D7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E007B">
              <w:rPr>
                <w:rFonts w:ascii="Verdana" w:hAnsi="Verdana"/>
                <w:bCs/>
                <w:sz w:val="20"/>
                <w:szCs w:val="20"/>
              </w:rPr>
              <w:t>K2_K01</w:t>
            </w:r>
          </w:p>
        </w:tc>
      </w:tr>
      <w:tr w:rsidR="00F94A6D" w:rsidRPr="00A70DC0" w14:paraId="6440E513" w14:textId="77777777" w:rsidTr="005A6CA6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50A" w14:textId="77777777" w:rsidR="00F94A6D" w:rsidRPr="00A70DC0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50B" w14:textId="77777777" w:rsidR="00F94A6D" w:rsidRPr="003E007B" w:rsidRDefault="00F94A6D" w:rsidP="004A353D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 w:rsidRPr="003E007B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14:paraId="6440E50C" w14:textId="77777777" w:rsidR="00F94A6D" w:rsidRPr="003E007B" w:rsidRDefault="003E69EE" w:rsidP="009D4BA9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Required reading</w:t>
            </w:r>
          </w:p>
          <w:p w14:paraId="6440E50D" w14:textId="77777777" w:rsidR="008517AC" w:rsidRPr="003E007B" w:rsidRDefault="008517AC" w:rsidP="009D4BA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A70DC0"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  <w:t xml:space="preserve">Klimaszewski, M., 1978. Geomorfologia PWN. </w:t>
            </w:r>
            <w:r w:rsidRPr="003E007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Warszawa</w:t>
            </w:r>
          </w:p>
          <w:p w14:paraId="6440E50E" w14:textId="77777777" w:rsidR="008517AC" w:rsidRPr="003E007B" w:rsidRDefault="008517AC" w:rsidP="009D4B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E007B">
              <w:rPr>
                <w:rFonts w:ascii="Verdana" w:hAnsi="Verdana"/>
                <w:sz w:val="20"/>
                <w:szCs w:val="20"/>
              </w:rPr>
              <w:t xml:space="preserve">Marek Graniczny, Włodzimierz Mizerski, Katastrofy przyrodnicze Wydawnictwo Naukowe PWN 2009. </w:t>
            </w:r>
          </w:p>
          <w:p w14:paraId="6440E50F" w14:textId="77777777" w:rsidR="008517AC" w:rsidRPr="003E007B" w:rsidRDefault="008517AC" w:rsidP="009D4BA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Fonts w:ascii="Verdana" w:hAnsi="Verdana"/>
                <w:sz w:val="20"/>
                <w:szCs w:val="20"/>
                <w:lang w:val="en-GB"/>
              </w:rPr>
              <w:t>The disaster handbook, University of Minesota dostęp : http://disaster.ifas.ufl.edu/masterfr.htm</w:t>
            </w:r>
          </w:p>
          <w:p w14:paraId="6440E510" w14:textId="77777777" w:rsidR="008517AC" w:rsidRPr="003E007B" w:rsidRDefault="008517AC" w:rsidP="009D4BA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Fonts w:ascii="Verdana" w:hAnsi="Verdana"/>
                <w:sz w:val="20"/>
                <w:szCs w:val="20"/>
                <w:lang w:val="en-GB"/>
              </w:rPr>
              <w:t>Natural disasters webQuest dostęp: http://www.eht.k12.nj.us/~puggit/oster/disasters.htm</w:t>
            </w:r>
          </w:p>
          <w:p w14:paraId="6440E511" w14:textId="77777777" w:rsidR="008517AC" w:rsidRPr="00A70DC0" w:rsidRDefault="008517AC" w:rsidP="009D4BA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val="nl-NL" w:eastAsia="pl-PL"/>
              </w:rPr>
            </w:pPr>
            <w:r w:rsidRPr="00A70DC0">
              <w:rPr>
                <w:rFonts w:ascii="Verdana" w:eastAsia="Times New Roman" w:hAnsi="Verdana" w:cs="Arial"/>
                <w:sz w:val="20"/>
                <w:szCs w:val="20"/>
                <w:lang w:val="nl-NL" w:eastAsia="pl-PL"/>
              </w:rPr>
              <w:t>PIG -PIB – http://www.pgi.gov.pl/</w:t>
            </w:r>
          </w:p>
          <w:p w14:paraId="6440E512" w14:textId="77777777" w:rsidR="003E69EE" w:rsidRPr="00A70DC0" w:rsidRDefault="008517AC" w:rsidP="009D4BA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A70DC0">
              <w:rPr>
                <w:rFonts w:ascii="Verdana" w:eastAsia="Times New Roman" w:hAnsi="Verdana" w:cs="Arial"/>
                <w:sz w:val="20"/>
                <w:szCs w:val="20"/>
                <w:lang w:val="nl-NL" w:eastAsia="pl-PL"/>
              </w:rPr>
              <w:t>http://www.mos.gov.pl/kategoria/2372_geologia_dla_turystyki/</w:t>
            </w:r>
          </w:p>
        </w:tc>
      </w:tr>
      <w:tr w:rsidR="00F94A6D" w:rsidRPr="003E007B" w14:paraId="6440E517" w14:textId="77777777" w:rsidTr="005A6CA6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514" w14:textId="77777777" w:rsidR="00F94A6D" w:rsidRPr="00A70DC0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nl-NL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515" w14:textId="77777777" w:rsidR="00F94A6D" w:rsidRPr="003E007B" w:rsidRDefault="00F94A6D" w:rsidP="00F2693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A70DC0">
              <w:rPr>
                <w:rFonts w:ascii="Verdana" w:eastAsia="Verdana" w:hAnsi="Verdana" w:cs="Verdana"/>
                <w:sz w:val="20"/>
                <w:szCs w:val="20"/>
                <w:lang w:val="nl-NL" w:bidi="en-GB"/>
              </w:rPr>
              <w:t xml:space="preserve">  </w:t>
            </w: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Assessment methods for the intended learning outcomes:</w:t>
            </w:r>
          </w:p>
          <w:p w14:paraId="6440E516" w14:textId="77777777" w:rsidR="00F94A6D" w:rsidRPr="00A70DC0" w:rsidRDefault="007D185E" w:rsidP="007D185E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3E007B">
              <w:rPr>
                <w:rFonts w:ascii="Verdana" w:hAnsi="Verdana"/>
                <w:sz w:val="20"/>
                <w:szCs w:val="20"/>
              </w:rPr>
              <w:t>Written test. K2_W03, K2_W04, K2_U02, K2_U03, K2_U07, K2_K06.</w:t>
            </w:r>
          </w:p>
        </w:tc>
      </w:tr>
      <w:tr w:rsidR="00F94A6D" w:rsidRPr="00A70DC0" w14:paraId="6440E51C" w14:textId="77777777" w:rsidTr="005A6CA6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518" w14:textId="77777777" w:rsidR="00F94A6D" w:rsidRPr="00A70DC0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519" w14:textId="77777777" w:rsidR="00F94A6D" w:rsidRPr="003E007B" w:rsidRDefault="00F94A6D" w:rsidP="00F2693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14:paraId="6440E51A" w14:textId="77777777" w:rsidR="00F94A6D" w:rsidRPr="003E007B" w:rsidRDefault="00EB313D" w:rsidP="00F2693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</w:pPr>
            <w:r w:rsidRPr="003E007B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 xml:space="preserve">-attendance is obligatory, </w:t>
            </w:r>
          </w:p>
          <w:p w14:paraId="6440E51B" w14:textId="77777777" w:rsidR="00F94A6D" w:rsidRPr="003E007B" w:rsidRDefault="00EB313D" w:rsidP="007D185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written </w:t>
            </w:r>
            <w:r w:rsidR="007D185E"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test</w:t>
            </w:r>
            <w:r w:rsidRPr="00A70DC0">
              <w:rPr>
                <w:rFonts w:ascii="Verdana" w:hAnsi="Verdana"/>
                <w:sz w:val="20"/>
                <w:szCs w:val="20"/>
                <w:lang w:val="en-US"/>
              </w:rPr>
              <w:t xml:space="preserve">, 60% of correct answers </w:t>
            </w:r>
            <w:r w:rsidR="007D185E" w:rsidRPr="00A70DC0">
              <w:rPr>
                <w:rFonts w:ascii="Verdana" w:hAnsi="Verdana"/>
                <w:sz w:val="20"/>
                <w:szCs w:val="20"/>
                <w:lang w:val="en-US"/>
              </w:rPr>
              <w:t>required to pass</w:t>
            </w:r>
            <w:r w:rsidRPr="00A70DC0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</w:tc>
      </w:tr>
      <w:tr w:rsidR="00F94A6D" w:rsidRPr="003E007B" w14:paraId="6440E51F" w14:textId="77777777" w:rsidTr="005A6CA6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51D" w14:textId="77777777" w:rsidR="00F94A6D" w:rsidRPr="003E007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51E" w14:textId="77777777" w:rsidR="00F94A6D" w:rsidRPr="003E007B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F94A6D" w:rsidRPr="00A70DC0" w14:paraId="6440E523" w14:textId="77777777" w:rsidTr="005A6CA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0E520" w14:textId="77777777" w:rsidR="00F94A6D" w:rsidRPr="003E007B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521" w14:textId="77777777" w:rsidR="00F94A6D" w:rsidRPr="003E007B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522" w14:textId="77777777" w:rsidR="00F94A6D" w:rsidRPr="003E007B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F94A6D" w:rsidRPr="003E007B" w14:paraId="6440E529" w14:textId="77777777" w:rsidTr="004A3F34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0E524" w14:textId="77777777" w:rsidR="00F94A6D" w:rsidRPr="003E007B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525" w14:textId="77777777" w:rsidR="00F94A6D" w:rsidRPr="003E007B" w:rsidRDefault="00F94A6D" w:rsidP="008831D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14:paraId="6440E527" w14:textId="55546A65" w:rsidR="00F94A6D" w:rsidRPr="003E007B" w:rsidRDefault="00F94A6D" w:rsidP="008831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lectures:</w:t>
            </w:r>
            <w:r w:rsidR="00EC4D2E"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24</w:t>
            </w:r>
            <w:r w:rsidR="00534047"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h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0E528" w14:textId="073778D8" w:rsidR="00F94A6D" w:rsidRPr="003E007B" w:rsidRDefault="00A70DC0" w:rsidP="004A3F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  <w:r w:rsidR="00EC4D2E" w:rsidRPr="003E007B">
              <w:rPr>
                <w:rFonts w:ascii="Verdana" w:hAnsi="Verdana"/>
                <w:sz w:val="20"/>
                <w:szCs w:val="20"/>
              </w:rPr>
              <w:t>h</w:t>
            </w:r>
          </w:p>
        </w:tc>
      </w:tr>
      <w:tr w:rsidR="00F94A6D" w:rsidRPr="003E007B" w14:paraId="6440E52F" w14:textId="77777777" w:rsidTr="004A3F34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0E52A" w14:textId="77777777" w:rsidR="00F94A6D" w:rsidRPr="003E007B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52B" w14:textId="77777777" w:rsidR="00F94A6D" w:rsidRDefault="00F94A6D" w:rsidP="008831D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14:paraId="04C9A73C" w14:textId="47216291" w:rsidR="00A70DC0" w:rsidRPr="003E007B" w:rsidRDefault="00A70DC0" w:rsidP="008831D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lastRenderedPageBreak/>
              <w:t xml:space="preserve">- </w:t>
            </w:r>
            <w:r w:rsidRPr="003E007B">
              <w:rPr>
                <w:rFonts w:ascii="Verdana" w:hAnsi="Verdana"/>
                <w:sz w:val="20"/>
                <w:szCs w:val="20"/>
                <w:lang w:val="en-GB"/>
              </w:rPr>
              <w:t>consultations:14h</w:t>
            </w:r>
          </w:p>
          <w:p w14:paraId="6440E52C" w14:textId="77777777" w:rsidR="00F94A6D" w:rsidRPr="003E007B" w:rsidRDefault="00F94A6D" w:rsidP="008831D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4A3F34"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EC4D2E"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17h</w:t>
            </w:r>
          </w:p>
          <w:p w14:paraId="6440E52D" w14:textId="77777777" w:rsidR="00F94A6D" w:rsidRPr="003E007B" w:rsidRDefault="00F94A6D" w:rsidP="008831D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preparing for tests and exam:</w:t>
            </w:r>
            <w:r w:rsidR="004A3F34"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EC4D2E"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20h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0E52E" w14:textId="42DFCF44" w:rsidR="00F94A6D" w:rsidRPr="003E007B" w:rsidRDefault="00FD4556" w:rsidP="004A3F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t>51</w:t>
            </w:r>
            <w:r w:rsidR="00EC4D2E" w:rsidRPr="003E007B">
              <w:rPr>
                <w:rFonts w:ascii="Verdana" w:hAnsi="Verdana"/>
                <w:sz w:val="20"/>
                <w:szCs w:val="20"/>
                <w:lang w:val="en-GB"/>
              </w:rPr>
              <w:t>h</w:t>
            </w:r>
          </w:p>
        </w:tc>
      </w:tr>
      <w:tr w:rsidR="00F94A6D" w:rsidRPr="003E007B" w14:paraId="6440E533" w14:textId="77777777" w:rsidTr="004A3F34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0E530" w14:textId="77777777" w:rsidR="00F94A6D" w:rsidRPr="003E007B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531" w14:textId="77777777" w:rsidR="00F94A6D" w:rsidRPr="003E007B" w:rsidRDefault="00F94A6D" w:rsidP="008831D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0E532" w14:textId="77777777" w:rsidR="00F94A6D" w:rsidRPr="003E007B" w:rsidRDefault="00EC4D2E" w:rsidP="004A3F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E007B">
              <w:rPr>
                <w:rFonts w:ascii="Verdana" w:hAnsi="Verdana"/>
                <w:sz w:val="20"/>
                <w:szCs w:val="20"/>
              </w:rPr>
              <w:t>75h</w:t>
            </w:r>
          </w:p>
        </w:tc>
      </w:tr>
      <w:tr w:rsidR="00F94A6D" w:rsidRPr="00864E2D" w14:paraId="6440E537" w14:textId="77777777" w:rsidTr="004A3F34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0E534" w14:textId="77777777" w:rsidR="00F94A6D" w:rsidRPr="003E007B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535" w14:textId="77777777" w:rsidR="00F94A6D" w:rsidRPr="003E007B" w:rsidRDefault="00F94A6D" w:rsidP="008831D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0E536" w14:textId="77777777" w:rsidR="00F94A6D" w:rsidRPr="003E007B" w:rsidRDefault="00EC4D2E" w:rsidP="004A3F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E007B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6440E538" w14:textId="77777777" w:rsidR="00FD4556" w:rsidRDefault="00FD4556" w:rsidP="00EB313D"/>
    <w:sectPr w:rsidR="007D2D65" w:rsidSect="00082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951797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94860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4A6D"/>
    <w:rsid w:val="00082F54"/>
    <w:rsid w:val="00092492"/>
    <w:rsid w:val="000E6D79"/>
    <w:rsid w:val="00213539"/>
    <w:rsid w:val="00323129"/>
    <w:rsid w:val="00346895"/>
    <w:rsid w:val="003E007B"/>
    <w:rsid w:val="003E69EE"/>
    <w:rsid w:val="003F3626"/>
    <w:rsid w:val="003F58F9"/>
    <w:rsid w:val="004053B5"/>
    <w:rsid w:val="004556E6"/>
    <w:rsid w:val="0048182A"/>
    <w:rsid w:val="004A353D"/>
    <w:rsid w:val="004A3F34"/>
    <w:rsid w:val="004D66C4"/>
    <w:rsid w:val="00534047"/>
    <w:rsid w:val="00540F39"/>
    <w:rsid w:val="005B78DB"/>
    <w:rsid w:val="005C65FA"/>
    <w:rsid w:val="006556AA"/>
    <w:rsid w:val="00683014"/>
    <w:rsid w:val="006A06B2"/>
    <w:rsid w:val="007D185E"/>
    <w:rsid w:val="00850F04"/>
    <w:rsid w:val="008517AC"/>
    <w:rsid w:val="008831D3"/>
    <w:rsid w:val="00885522"/>
    <w:rsid w:val="008B30F8"/>
    <w:rsid w:val="008B36F1"/>
    <w:rsid w:val="00906AD6"/>
    <w:rsid w:val="0092009B"/>
    <w:rsid w:val="0099524F"/>
    <w:rsid w:val="009D4BA9"/>
    <w:rsid w:val="00A66E97"/>
    <w:rsid w:val="00A70DC0"/>
    <w:rsid w:val="00A95243"/>
    <w:rsid w:val="00AA2055"/>
    <w:rsid w:val="00BB1CBF"/>
    <w:rsid w:val="00C04E3A"/>
    <w:rsid w:val="00C16ED9"/>
    <w:rsid w:val="00C22864"/>
    <w:rsid w:val="00C6323D"/>
    <w:rsid w:val="00C80DBB"/>
    <w:rsid w:val="00C85757"/>
    <w:rsid w:val="00CC40C6"/>
    <w:rsid w:val="00CC532D"/>
    <w:rsid w:val="00D55BEE"/>
    <w:rsid w:val="00D64DC7"/>
    <w:rsid w:val="00D65D15"/>
    <w:rsid w:val="00EB313D"/>
    <w:rsid w:val="00EC4D2E"/>
    <w:rsid w:val="00F042A5"/>
    <w:rsid w:val="00F2693E"/>
    <w:rsid w:val="00F420C0"/>
    <w:rsid w:val="00F640FE"/>
    <w:rsid w:val="00F94A6D"/>
    <w:rsid w:val="00FD4556"/>
    <w:rsid w:val="00FE5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0E4A7"/>
  <w15:docId w15:val="{26A74176-CFE7-4CDD-AFC2-E2CA9D57C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  <w:style w:type="paragraph" w:styleId="Tekstkomentarza">
    <w:name w:val="annotation text"/>
    <w:basedOn w:val="Normalny"/>
    <w:link w:val="TekstkomentarzaZnak"/>
    <w:uiPriority w:val="99"/>
    <w:unhideWhenUsed/>
    <w:rsid w:val="003F3626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3626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533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20</cp:revision>
  <dcterms:created xsi:type="dcterms:W3CDTF">2019-04-24T09:11:00Z</dcterms:created>
  <dcterms:modified xsi:type="dcterms:W3CDTF">2024-01-31T17:34:00Z</dcterms:modified>
</cp:coreProperties>
</file>