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DE7F5B" w:rsidRDefault="00EB30A8" w:rsidP="00DE7F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Współczesne zastosowania palinologii</w:t>
            </w:r>
            <w:r w:rsidR="008541A7">
              <w:rPr>
                <w:rFonts w:ascii="Verdana" w:hAnsi="Verdana"/>
                <w:sz w:val="20"/>
                <w:szCs w:val="20"/>
              </w:rPr>
              <w:t>/</w:t>
            </w:r>
            <w:r w:rsidR="008001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206C" w:rsidRPr="00DE7F5B">
              <w:rPr>
                <w:rFonts w:ascii="Verdana" w:hAnsi="Verdana"/>
                <w:sz w:val="20"/>
                <w:szCs w:val="20"/>
              </w:rPr>
              <w:t>Mod</w:t>
            </w:r>
            <w:r w:rsidR="00401A87" w:rsidRPr="00DE7F5B">
              <w:rPr>
                <w:rFonts w:ascii="Verdana" w:hAnsi="Verdana"/>
                <w:sz w:val="20"/>
                <w:szCs w:val="20"/>
              </w:rPr>
              <w:t>e</w:t>
            </w:r>
            <w:r w:rsidR="0025206C" w:rsidRPr="00DE7F5B">
              <w:rPr>
                <w:rFonts w:ascii="Verdana" w:hAnsi="Verdana"/>
                <w:sz w:val="20"/>
                <w:szCs w:val="20"/>
              </w:rPr>
              <w:t xml:space="preserve">rn </w:t>
            </w:r>
            <w:proofErr w:type="spellStart"/>
            <w:r w:rsidR="00DE7F5B" w:rsidRPr="00DE7F5B">
              <w:rPr>
                <w:rFonts w:ascii="Verdana" w:hAnsi="Verdana"/>
                <w:sz w:val="20"/>
                <w:szCs w:val="20"/>
              </w:rPr>
              <w:t>applications</w:t>
            </w:r>
            <w:proofErr w:type="spellEnd"/>
            <w:r w:rsidR="00DE7F5B" w:rsidRPr="00DE7F5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206C" w:rsidRPr="00DE7F5B">
              <w:rPr>
                <w:rFonts w:ascii="Verdana" w:hAnsi="Verdana"/>
                <w:sz w:val="20"/>
                <w:szCs w:val="20"/>
              </w:rPr>
              <w:t xml:space="preserve">of </w:t>
            </w:r>
            <w:proofErr w:type="spellStart"/>
            <w:r w:rsidR="0025206C" w:rsidRPr="00DE7F5B">
              <w:rPr>
                <w:rFonts w:ascii="Verdana" w:hAnsi="Verdana"/>
                <w:sz w:val="20"/>
                <w:szCs w:val="20"/>
              </w:rPr>
              <w:t>palynology</w:t>
            </w:r>
            <w:proofErr w:type="spellEnd"/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DE7F5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DE7F5B" w:rsidRDefault="00C8307B" w:rsidP="00EB30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DE7F5B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DE7F5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EB30A8" w:rsidRPr="00DE7F5B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DE7F5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E7F5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DE7F5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DE7F5B" w:rsidRDefault="00C8307B" w:rsidP="00EB30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G</w:t>
            </w:r>
            <w:r w:rsidR="00C650FA" w:rsidRPr="00DE7F5B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E7F5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DE7F5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E7F5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E7F5B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DE7F5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E7F5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DE7F5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DE7F5B" w:rsidRDefault="00EB30A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Wykład: 20 </w:t>
            </w:r>
          </w:p>
          <w:p w:rsidR="00C8307B" w:rsidRDefault="00C8260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</w:t>
            </w:r>
            <w:r w:rsidR="008001B2">
              <w:rPr>
                <w:rFonts w:ascii="Verdana" w:hAnsi="Verdana"/>
                <w:sz w:val="20"/>
                <w:szCs w:val="20"/>
              </w:rPr>
              <w:t>:</w:t>
            </w:r>
          </w:p>
          <w:p w:rsidR="00C82602" w:rsidRPr="00DE7F5B" w:rsidRDefault="00C8260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DE7F5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Koordynator:</w:t>
            </w:r>
            <w:r w:rsidR="00EB30A8" w:rsidRPr="00DE7F5B">
              <w:rPr>
                <w:rFonts w:ascii="Verdana" w:hAnsi="Verdana"/>
                <w:sz w:val="20"/>
                <w:szCs w:val="20"/>
              </w:rPr>
              <w:t xml:space="preserve"> dr Małgorzata Malkiewicz</w:t>
            </w:r>
          </w:p>
          <w:p w:rsidR="008E7503" w:rsidRPr="00DE7F5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Wykładowca:</w:t>
            </w:r>
            <w:r w:rsidR="00EB30A8" w:rsidRPr="00DE7F5B">
              <w:rPr>
                <w:rFonts w:ascii="Verdana" w:hAnsi="Verdana"/>
                <w:sz w:val="20"/>
                <w:szCs w:val="20"/>
              </w:rPr>
              <w:t xml:space="preserve"> dr hab. Anna </w:t>
            </w:r>
            <w:proofErr w:type="spellStart"/>
            <w:r w:rsidR="00EB30A8" w:rsidRPr="00DE7F5B">
              <w:rPr>
                <w:rFonts w:ascii="Verdana" w:hAnsi="Verdana"/>
                <w:sz w:val="20"/>
                <w:szCs w:val="20"/>
              </w:rPr>
              <w:t>Górecka-Nowak</w:t>
            </w:r>
            <w:proofErr w:type="spellEnd"/>
            <w:r w:rsidR="00EB30A8" w:rsidRPr="00DE7F5B">
              <w:rPr>
                <w:rFonts w:ascii="Verdana" w:hAnsi="Verdana"/>
                <w:sz w:val="20"/>
                <w:szCs w:val="20"/>
              </w:rPr>
              <w:t>, dr Małgorzata Malkiewicz</w:t>
            </w:r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DE7F5B" w:rsidRDefault="00EB30A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 w:cs="Arial"/>
                <w:sz w:val="20"/>
                <w:szCs w:val="20"/>
                <w:lang w:eastAsia="pl-PL"/>
              </w:rPr>
              <w:t>Wiedza i umiejętności z zakresu programu biologii i geografii w szkole średniej; wiedza o środowisku</w:t>
            </w:r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DE7F5B" w:rsidRDefault="00A34E82" w:rsidP="00C8260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Uzyskanie podstawowej wiedzy z zakresu współczesn</w:t>
            </w:r>
            <w:r w:rsidR="00C82602">
              <w:rPr>
                <w:rFonts w:ascii="Verdana" w:hAnsi="Verdana"/>
                <w:sz w:val="20"/>
                <w:szCs w:val="20"/>
              </w:rPr>
              <w:t>ych zastosowań palinologii w róż</w:t>
            </w:r>
            <w:r w:rsidRPr="00DE7F5B">
              <w:rPr>
                <w:rFonts w:ascii="Verdana" w:hAnsi="Verdana"/>
                <w:sz w:val="20"/>
                <w:szCs w:val="20"/>
              </w:rPr>
              <w:t>nych dziedzinach nauki.</w:t>
            </w:r>
            <w:r w:rsidR="00C8260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E7F5B">
              <w:rPr>
                <w:rStyle w:val="FontStyle18"/>
                <w:rFonts w:ascii="Verdana" w:hAnsi="Verdana"/>
              </w:rPr>
              <w:t xml:space="preserve">Poznanie podstawowych technik badawczych i </w:t>
            </w:r>
            <w:r w:rsidRPr="00DE7F5B">
              <w:rPr>
                <w:rFonts w:ascii="Verdana" w:hAnsi="Verdana"/>
                <w:sz w:val="20"/>
                <w:szCs w:val="20"/>
              </w:rPr>
              <w:t xml:space="preserve">zasad interpretacji </w:t>
            </w:r>
            <w:r w:rsidRPr="00DE7F5B">
              <w:rPr>
                <w:rFonts w:ascii="Verdana" w:hAnsi="Verdana"/>
                <w:sz w:val="20"/>
                <w:szCs w:val="20"/>
              </w:rPr>
              <w:lastRenderedPageBreak/>
              <w:t xml:space="preserve">wyników zapisu 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sporowo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-pyłkowego w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aeropalinologii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melisopalinologii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 i palinologii kryminalistycznej.</w:t>
            </w:r>
          </w:p>
        </w:tc>
      </w:tr>
      <w:tr w:rsidR="008E7503" w:rsidRPr="00DE7F5B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2563C" w:rsidRPr="00DE7F5B" w:rsidRDefault="0082563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A34E82" w:rsidRPr="00B2290D" w:rsidRDefault="00A34E82" w:rsidP="008001B2">
            <w:pPr>
              <w:tabs>
                <w:tab w:val="left" w:pos="3024"/>
              </w:tabs>
              <w:spacing w:after="0" w:line="240" w:lineRule="auto"/>
              <w:rPr>
                <w:rStyle w:val="FontStyle15"/>
                <w:rFonts w:ascii="Verdana" w:hAnsi="Verdana"/>
                <w:b w:val="0"/>
                <w:bCs w:val="0"/>
                <w:color w:val="auto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Definicja palinologii i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palinofacji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. Charakterystyka ważniejszych grup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, ich paleoekologia, zasięgi i znaczenie stratygraficzne. </w:t>
            </w:r>
            <w:r w:rsidRPr="00DE7F5B">
              <w:rPr>
                <w:rStyle w:val="FontStyle15"/>
                <w:rFonts w:ascii="Verdana" w:hAnsi="Verdana"/>
                <w:b w:val="0"/>
              </w:rPr>
              <w:t xml:space="preserve">Budowa </w:t>
            </w:r>
            <w:proofErr w:type="spellStart"/>
            <w:r w:rsidRPr="00DE7F5B">
              <w:rPr>
                <w:rStyle w:val="FontStyle15"/>
                <w:rFonts w:ascii="Verdana" w:hAnsi="Verdana"/>
                <w:b w:val="0"/>
              </w:rPr>
              <w:t>spo</w:t>
            </w:r>
            <w:r w:rsidR="00B2290D">
              <w:rPr>
                <w:rStyle w:val="FontStyle15"/>
                <w:rFonts w:ascii="Verdana" w:hAnsi="Verdana"/>
                <w:b w:val="0"/>
              </w:rPr>
              <w:t>romorf</w:t>
            </w:r>
            <w:proofErr w:type="spellEnd"/>
            <w:r w:rsidR="00B2290D">
              <w:rPr>
                <w:rStyle w:val="FontStyle15"/>
                <w:rFonts w:ascii="Verdana" w:hAnsi="Verdana"/>
                <w:b w:val="0"/>
              </w:rPr>
              <w:t xml:space="preserve">. Produkcja, uwalnianie, </w:t>
            </w:r>
            <w:r w:rsidRPr="00DE7F5B">
              <w:rPr>
                <w:rStyle w:val="FontStyle15"/>
                <w:rFonts w:ascii="Verdana" w:hAnsi="Verdana"/>
                <w:b w:val="0"/>
              </w:rPr>
              <w:t xml:space="preserve">rozprzestrzenianie </w:t>
            </w:r>
            <w:r w:rsidR="00B2290D">
              <w:rPr>
                <w:rStyle w:val="FontStyle15"/>
                <w:rFonts w:ascii="Verdana" w:hAnsi="Verdana"/>
                <w:b w:val="0"/>
              </w:rPr>
              <w:t xml:space="preserve">i opad </w:t>
            </w:r>
            <w:r w:rsidRPr="00DE7F5B">
              <w:rPr>
                <w:rStyle w:val="FontStyle15"/>
                <w:rFonts w:ascii="Verdana" w:hAnsi="Verdana"/>
                <w:b w:val="0"/>
              </w:rPr>
              <w:t>pyłku rośli</w:t>
            </w:r>
            <w:r w:rsidR="00B2290D">
              <w:rPr>
                <w:rStyle w:val="FontStyle15"/>
                <w:rFonts w:ascii="Verdana" w:hAnsi="Verdana"/>
                <w:b w:val="0"/>
              </w:rPr>
              <w:t xml:space="preserve">n i zarodników. </w:t>
            </w:r>
            <w:r w:rsidRPr="00DE7F5B">
              <w:rPr>
                <w:rStyle w:val="FontStyle15"/>
                <w:rFonts w:ascii="Verdana" w:hAnsi="Verdana"/>
                <w:b w:val="0"/>
              </w:rPr>
              <w:t xml:space="preserve">Czynniki meteorologiczne warunkujące uwalnianie, rozprzestrzenianie i stężenie </w:t>
            </w:r>
            <w:proofErr w:type="spellStart"/>
            <w:r w:rsidRPr="00DE7F5B">
              <w:rPr>
                <w:rStyle w:val="FontStyle15"/>
                <w:rFonts w:ascii="Verdana" w:hAnsi="Verdana"/>
                <w:b w:val="0"/>
              </w:rPr>
              <w:t>sporomorf</w:t>
            </w:r>
            <w:proofErr w:type="spellEnd"/>
            <w:r w:rsidRPr="00DE7F5B">
              <w:rPr>
                <w:rStyle w:val="FontStyle15"/>
                <w:rFonts w:ascii="Verdana" w:hAnsi="Verdana"/>
                <w:b w:val="0"/>
              </w:rPr>
              <w:t xml:space="preserve">. Metody badawcze stosowane w badaniach opadu pyłku roślin i zarodników. </w:t>
            </w:r>
          </w:p>
          <w:p w:rsidR="00A34E82" w:rsidRPr="00DE7F5B" w:rsidRDefault="00A34E82" w:rsidP="008001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E7F5B">
              <w:rPr>
                <w:rStyle w:val="FontStyle15"/>
                <w:rFonts w:ascii="Verdana" w:hAnsi="Verdana"/>
                <w:b w:val="0"/>
              </w:rPr>
              <w:t>Paleopalinologia</w:t>
            </w:r>
            <w:proofErr w:type="spellEnd"/>
            <w:r w:rsidRPr="00DE7F5B">
              <w:rPr>
                <w:rStyle w:val="FontStyle15"/>
                <w:rFonts w:ascii="Verdana" w:hAnsi="Verdana"/>
                <w:b w:val="0"/>
              </w:rPr>
              <w:t xml:space="preserve">: datowanie osadów geologicznych; rekonstrukcja </w:t>
            </w:r>
            <w:proofErr w:type="spellStart"/>
            <w:r w:rsidRPr="00DE7F5B">
              <w:rPr>
                <w:rStyle w:val="FontStyle15"/>
                <w:rFonts w:ascii="Verdana" w:hAnsi="Verdana"/>
                <w:b w:val="0"/>
              </w:rPr>
              <w:t>paleośrodowiska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 przyrodniczego; odtworzenie historii roślinności i rodzajów zbiorowisk roślinnych danego obszaru; odczytywanie z zapisu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sporowo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>-pyłkowego zmian naturalnym</w:t>
            </w:r>
            <w:r w:rsidR="0082563C" w:rsidRPr="00DE7F5B">
              <w:rPr>
                <w:rFonts w:ascii="Verdana" w:hAnsi="Verdana"/>
                <w:sz w:val="20"/>
                <w:szCs w:val="20"/>
              </w:rPr>
              <w:t xml:space="preserve">/antropogenicznych; </w:t>
            </w:r>
            <w:r w:rsidRPr="00DE7F5B">
              <w:rPr>
                <w:rFonts w:ascii="Verdana" w:hAnsi="Verdana"/>
                <w:sz w:val="20"/>
                <w:szCs w:val="20"/>
              </w:rPr>
              <w:t>dostrzeganie w zapisie pyłkowym ingerencji człowieka w środowisko oraz rodzaju prowadzonej działalności gospodarczej.</w:t>
            </w:r>
          </w:p>
          <w:p w:rsidR="00A34E82" w:rsidRPr="00DE7F5B" w:rsidRDefault="00A34E82" w:rsidP="00A34E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E7F5B">
              <w:rPr>
                <w:rFonts w:ascii="Verdana" w:hAnsi="Verdana" w:cs="Arial"/>
                <w:bCs/>
                <w:iCs/>
                <w:sz w:val="20"/>
                <w:szCs w:val="20"/>
              </w:rPr>
              <w:t>Aeropalinologia</w:t>
            </w:r>
            <w:proofErr w:type="spellEnd"/>
            <w:r w:rsidRPr="00DE7F5B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: badanie aeroplanktonu (pyłek roślin wiatropylnych i zarodniki grzybów pleśniowych) jako czynników powodujących alergie inhalacyjne; dynamika sezonów pyłkowych </w:t>
            </w:r>
            <w:proofErr w:type="spellStart"/>
            <w:r w:rsidRPr="00DE7F5B">
              <w:rPr>
                <w:rFonts w:ascii="Verdana" w:hAnsi="Verdana" w:cs="Arial"/>
                <w:bCs/>
                <w:iCs/>
                <w:sz w:val="20"/>
                <w:szCs w:val="20"/>
              </w:rPr>
              <w:t>aeroalergenów</w:t>
            </w:r>
            <w:proofErr w:type="spellEnd"/>
            <w:r w:rsidRPr="00DE7F5B">
              <w:rPr>
                <w:rFonts w:ascii="Verdana" w:hAnsi="Verdana" w:cs="Arial"/>
                <w:bCs/>
                <w:iCs/>
                <w:sz w:val="20"/>
                <w:szCs w:val="20"/>
              </w:rPr>
              <w:t>; wpływ warunków atmosferycznych na początek, koniec i intensywność pylenia; monitoring pyłkowy  w Polsce i Europie; sieć punktów pomiarowych; prognozowanie stężeń; znaczenie w profilaktyce i leczeniu alergii inhalacyjnych.</w:t>
            </w:r>
          </w:p>
          <w:p w:rsidR="00A34E82" w:rsidRPr="00DE7F5B" w:rsidRDefault="00A34E82" w:rsidP="00A34E8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Melisopalinologia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DE7F5B">
              <w:rPr>
                <w:rFonts w:ascii="Verdana" w:hAnsi="Verdana" w:cs="Arial"/>
                <w:bCs/>
                <w:iCs/>
                <w:sz w:val="20"/>
                <w:szCs w:val="20"/>
              </w:rPr>
              <w:t>ocena pszczelich pożytków nektarowych i pyłkowych, identyfikacja roślin pokarmowych dzikich owadów pszczołowatych; klasyfikowanie miodów do odmian i wykrywanie zafałszowań.</w:t>
            </w:r>
            <w:r w:rsidRPr="00DE7F5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A34E82" w:rsidRPr="00DE7F5B" w:rsidRDefault="00A34E82" w:rsidP="00A34E8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Palinologia kryminalistyczna: </w:t>
            </w:r>
            <w:r w:rsidRPr="00DE7F5B">
              <w:rPr>
                <w:rFonts w:ascii="Verdana" w:hAnsi="Verdana"/>
                <w:sz w:val="20"/>
                <w:szCs w:val="20"/>
              </w:rPr>
              <w:t>znaczenie metody pyłkowej dla kryminalistyki; przykłady wykorzystania metody pyłkowej dla celów dowodowych przy ściganiu przestępstw.</w:t>
            </w:r>
          </w:p>
          <w:p w:rsidR="00A34E82" w:rsidRPr="00DE7F5B" w:rsidRDefault="00B2290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Możliwość interpretacji stratygraficznej i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paleoekologicznej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 danych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paleo</w:t>
            </w:r>
            <w:r w:rsidRPr="00DE7F5B">
              <w:rPr>
                <w:rFonts w:ascii="Verdana" w:hAnsi="Verdana"/>
                <w:sz w:val="20"/>
                <w:szCs w:val="20"/>
              </w:rPr>
              <w:t>palinologicznych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. Zastosowanie badań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paleo</w:t>
            </w:r>
            <w:r w:rsidRPr="00DE7F5B">
              <w:rPr>
                <w:rFonts w:ascii="Verdana" w:hAnsi="Verdana"/>
                <w:sz w:val="20"/>
                <w:szCs w:val="20"/>
              </w:rPr>
              <w:t>palinologicznych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 w celu określenia stopnia dojrzałości termicznej materii organicznej rozproszonej w skałach osadowych.</w:t>
            </w:r>
          </w:p>
        </w:tc>
      </w:tr>
      <w:tr w:rsidR="008E7503" w:rsidRPr="00DE7F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:rsidR="00C8307B" w:rsidRPr="00DE7F5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DE7F5B" w:rsidRDefault="00C8307B" w:rsidP="002A7694">
            <w:pPr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82563C" w:rsidRPr="00DE7F5B">
              <w:rPr>
                <w:rFonts w:ascii="Verdana" w:hAnsi="Verdana"/>
                <w:sz w:val="20"/>
                <w:szCs w:val="20"/>
              </w:rPr>
              <w:t xml:space="preserve">Zna podstawy teoretyczne badań palinologicznych i rozumie znaczenie palinologii w innych dyscyplinach nauki. Dostrzega historyczne zmiany w środowisku naturalnym i antropogenicznym. Zna założenia monitoringu </w:t>
            </w:r>
            <w:proofErr w:type="spellStart"/>
            <w:r w:rsidR="0082563C" w:rsidRPr="00DE7F5B">
              <w:rPr>
                <w:rFonts w:ascii="Verdana" w:hAnsi="Verdana"/>
                <w:sz w:val="20"/>
                <w:szCs w:val="20"/>
              </w:rPr>
              <w:t>aerobiologicznego</w:t>
            </w:r>
            <w:proofErr w:type="spellEnd"/>
            <w:r w:rsidR="0082563C" w:rsidRPr="00DE7F5B">
              <w:rPr>
                <w:rFonts w:ascii="Verdana" w:hAnsi="Verdana"/>
                <w:sz w:val="20"/>
                <w:szCs w:val="20"/>
              </w:rPr>
              <w:t xml:space="preserve"> powietrza.</w:t>
            </w:r>
          </w:p>
          <w:p w:rsidR="00C8307B" w:rsidRPr="00DE7F5B" w:rsidRDefault="00C8307B" w:rsidP="002A7694">
            <w:pPr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W_2</w:t>
            </w:r>
            <w:r w:rsidR="0082563C" w:rsidRPr="00DE7F5B">
              <w:rPr>
                <w:rFonts w:ascii="Verdana" w:hAnsi="Verdana"/>
                <w:sz w:val="20"/>
                <w:szCs w:val="20"/>
              </w:rPr>
              <w:t xml:space="preserve"> Zna podstawowe metody badawcze wykorzystywane w różnych dziedzinach palinologii.</w:t>
            </w:r>
          </w:p>
          <w:p w:rsidR="00C8307B" w:rsidRPr="00DE7F5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U_1</w:t>
            </w:r>
            <w:r w:rsidR="00873311" w:rsidRPr="00DE7F5B">
              <w:rPr>
                <w:rFonts w:ascii="Verdana" w:hAnsi="Verdana"/>
                <w:sz w:val="20"/>
                <w:szCs w:val="20"/>
              </w:rPr>
              <w:t xml:space="preserve"> Stosuje prawidłowo badania palinologiczne w zakresie </w:t>
            </w:r>
            <w:r w:rsidR="00272370" w:rsidRPr="00DE7F5B">
              <w:rPr>
                <w:rFonts w:ascii="Verdana" w:hAnsi="Verdana"/>
                <w:sz w:val="20"/>
                <w:szCs w:val="20"/>
              </w:rPr>
              <w:t xml:space="preserve">geologii stratygraficznej. </w:t>
            </w:r>
            <w:r w:rsidR="00873311" w:rsidRPr="00DE7F5B">
              <w:rPr>
                <w:rFonts w:ascii="Verdana" w:hAnsi="Verdana"/>
                <w:sz w:val="20"/>
                <w:szCs w:val="20"/>
              </w:rPr>
              <w:t xml:space="preserve">Umie interpretować zmiany w </w:t>
            </w:r>
            <w:proofErr w:type="spellStart"/>
            <w:r w:rsidR="00272370" w:rsidRPr="00DE7F5B">
              <w:rPr>
                <w:rFonts w:ascii="Verdana" w:hAnsi="Verdana"/>
                <w:sz w:val="20"/>
                <w:szCs w:val="20"/>
              </w:rPr>
              <w:t>paleo</w:t>
            </w:r>
            <w:r w:rsidR="00873311" w:rsidRPr="00DE7F5B">
              <w:rPr>
                <w:rFonts w:ascii="Verdana" w:hAnsi="Verdana"/>
                <w:sz w:val="20"/>
                <w:szCs w:val="20"/>
              </w:rPr>
              <w:t>środowisku</w:t>
            </w:r>
            <w:proofErr w:type="spellEnd"/>
            <w:r w:rsidR="00873311" w:rsidRPr="00DE7F5B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73311" w:rsidRPr="00DE7F5B">
              <w:rPr>
                <w:rStyle w:val="FontStyle15"/>
                <w:rFonts w:ascii="Verdana" w:hAnsi="Verdana"/>
                <w:b w:val="0"/>
              </w:rPr>
              <w:t>Interpretuje wyniki analiz pyłkowych w kontekście środowiskowym.</w:t>
            </w:r>
          </w:p>
          <w:p w:rsidR="00C8307B" w:rsidRPr="00DE7F5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DE7F5B" w:rsidRDefault="00C8307B" w:rsidP="002A7694">
            <w:pPr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873311" w:rsidRPr="00DE7F5B">
              <w:rPr>
                <w:rFonts w:ascii="Verdana" w:hAnsi="Verdana"/>
                <w:sz w:val="20"/>
                <w:szCs w:val="20"/>
              </w:rPr>
              <w:t xml:space="preserve">Potrafi krytycznie spojrzeć na dostarczane mu informacje. Ma świadomość poszerzania swojej wiedzy w </w:t>
            </w:r>
            <w:r w:rsidR="00873311" w:rsidRPr="00DE7F5B">
              <w:rPr>
                <w:rFonts w:ascii="Verdana" w:hAnsi="Verdana"/>
                <w:sz w:val="20"/>
                <w:szCs w:val="20"/>
              </w:rPr>
              <w:lastRenderedPageBreak/>
              <w:t>zakresie znajomości procesów geologicznych.</w:t>
            </w:r>
          </w:p>
          <w:p w:rsidR="00C8307B" w:rsidRPr="008001B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873311" w:rsidRPr="00DE7F5B">
              <w:rPr>
                <w:rFonts w:ascii="Verdana" w:hAnsi="Verdana"/>
                <w:sz w:val="20"/>
                <w:szCs w:val="20"/>
              </w:rPr>
              <w:t>Wykazuje potrzebę stałego aktualizowania wiedzy w zakresie paleobotanicznym.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001B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8001B2">
              <w:rPr>
                <w:rFonts w:ascii="Verdana" w:hAnsi="Verdana"/>
                <w:sz w:val="20"/>
                <w:szCs w:val="20"/>
              </w:rPr>
              <w:t>:</w:t>
            </w:r>
          </w:p>
          <w:p w:rsidR="00873311" w:rsidRPr="00DE7F5B" w:rsidRDefault="00873311" w:rsidP="0087331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E7F5B">
              <w:rPr>
                <w:rFonts w:ascii="Verdana" w:hAnsi="Verdana"/>
                <w:bCs/>
                <w:sz w:val="20"/>
                <w:szCs w:val="20"/>
              </w:rPr>
              <w:t xml:space="preserve">K_W03, K_W04, </w:t>
            </w:r>
          </w:p>
          <w:p w:rsidR="00C8307B" w:rsidRPr="00DE7F5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73311" w:rsidRPr="00DE7F5B" w:rsidRDefault="0087331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73311" w:rsidRPr="00DE7F5B" w:rsidRDefault="0087331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73311" w:rsidRPr="00DE7F5B" w:rsidRDefault="0087331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73311" w:rsidRPr="00DE7F5B" w:rsidRDefault="0087331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73311" w:rsidRPr="00DE7F5B" w:rsidRDefault="0087331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73311" w:rsidRPr="00DE7F5B" w:rsidRDefault="0087331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73311" w:rsidRPr="00DE7F5B" w:rsidRDefault="00CF2924" w:rsidP="008733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73311" w:rsidRPr="00DE7F5B">
              <w:rPr>
                <w:rFonts w:ascii="Verdana" w:hAnsi="Verdana"/>
                <w:bCs/>
                <w:sz w:val="20"/>
                <w:szCs w:val="20"/>
              </w:rPr>
              <w:t>_W07</w:t>
            </w:r>
            <w:r w:rsidR="00DE7F5B">
              <w:rPr>
                <w:rFonts w:ascii="Verdana" w:hAnsi="Verdana"/>
                <w:bCs/>
                <w:sz w:val="20"/>
                <w:szCs w:val="20"/>
              </w:rPr>
              <w:t>, K_W08</w:t>
            </w:r>
          </w:p>
          <w:p w:rsidR="00272370" w:rsidRPr="00DE7F5B" w:rsidRDefault="00272370" w:rsidP="008733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2370" w:rsidRPr="00DE7F5B" w:rsidRDefault="00272370" w:rsidP="008733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E7F5B">
              <w:rPr>
                <w:rFonts w:ascii="Verdana" w:hAnsi="Verdana"/>
                <w:bCs/>
                <w:sz w:val="20"/>
                <w:szCs w:val="20"/>
              </w:rPr>
              <w:t>K_U03</w:t>
            </w:r>
          </w:p>
          <w:p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2370" w:rsidRPr="00DE7F5B" w:rsidRDefault="00272370" w:rsidP="0027237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E7F5B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CF2924">
              <w:rPr>
                <w:rFonts w:ascii="Verdana" w:hAnsi="Verdana"/>
                <w:bCs/>
                <w:sz w:val="20"/>
                <w:szCs w:val="20"/>
              </w:rPr>
              <w:t>_K05, K</w:t>
            </w:r>
            <w:r w:rsidRPr="00DE7F5B">
              <w:rPr>
                <w:rFonts w:ascii="Verdana" w:hAnsi="Verdana"/>
                <w:bCs/>
                <w:sz w:val="20"/>
                <w:szCs w:val="20"/>
              </w:rPr>
              <w:t>_K06</w:t>
            </w:r>
          </w:p>
          <w:p w:rsidR="00272370" w:rsidRPr="00DE7F5B" w:rsidRDefault="00272370" w:rsidP="00272370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272370" w:rsidRPr="00DE7F5B" w:rsidRDefault="00272370" w:rsidP="00272370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2A7694" w:rsidRDefault="002A7694" w:rsidP="00272370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272370" w:rsidRPr="00DE7F5B" w:rsidRDefault="00272370" w:rsidP="0027237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E7F5B">
              <w:rPr>
                <w:rFonts w:ascii="Verdana" w:hAnsi="Verdana"/>
                <w:bCs/>
                <w:sz w:val="20"/>
                <w:szCs w:val="20"/>
              </w:rPr>
              <w:t>K_K06</w:t>
            </w:r>
          </w:p>
          <w:p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DE7F5B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2563C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2563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Pr="00DE7F5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82563C" w:rsidRPr="00DE7F5B" w:rsidRDefault="0082563C" w:rsidP="0082563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82563C" w:rsidRPr="00DE7F5B" w:rsidRDefault="00C8307B" w:rsidP="0082563C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A34E82" w:rsidRPr="00DE7F5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2563C" w:rsidRPr="00C82602" w:rsidRDefault="00A34E82" w:rsidP="0082563C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proofErr w:type="spellStart"/>
            <w:r w:rsidRPr="00DE7F5B">
              <w:rPr>
                <w:rFonts w:ascii="Verdana" w:eastAsia="Times New Roman" w:hAnsi="Verdana"/>
                <w:sz w:val="20"/>
                <w:szCs w:val="20"/>
                <w:lang w:eastAsia="pl-PL"/>
              </w:rPr>
              <w:t>Dybova</w:t>
            </w:r>
            <w:proofErr w:type="spellEnd"/>
            <w:r w:rsidRPr="00DE7F5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-Jachowicz S., Sadowska A., 2003 – Palinologia. Wydawnictwa Instytutu Botaniki PAN. </w:t>
            </w:r>
            <w:r w:rsidRPr="00C826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Kraków </w:t>
            </w:r>
          </w:p>
          <w:p w:rsidR="0082563C" w:rsidRPr="00C82602" w:rsidRDefault="0082563C" w:rsidP="0082563C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Weryszko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>-Chmielewska E. 2007. Aerobiologia. Wyd. Akademii Rolniczej w Lublinie, Lublin.</w:t>
            </w:r>
          </w:p>
          <w:p w:rsidR="0082563C" w:rsidRPr="00DE7F5B" w:rsidRDefault="0082563C" w:rsidP="0082563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Hołyst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 B. 2007. Kryminalistyka. Wyd. Prawnicze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LexisNexis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>, Warszawa.</w:t>
            </w:r>
          </w:p>
          <w:p w:rsidR="0082563C" w:rsidRPr="00C82602" w:rsidRDefault="00A34E82" w:rsidP="0082563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A34E82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Traverse A., 1988 – Paleopalynology. Unwin Hyman, Boston.</w:t>
            </w:r>
          </w:p>
          <w:p w:rsidR="00C8307B" w:rsidRPr="00DE7F5B" w:rsidRDefault="00A34E82" w:rsidP="0082563C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proofErr w:type="spellStart"/>
            <w:r w:rsidRPr="00A34E82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Jansonius</w:t>
            </w:r>
            <w:proofErr w:type="spellEnd"/>
            <w:r w:rsidRPr="00A34E82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 J., McGregor D. C., 1996 – Palynology: principles and applications, vol. 1-3. AASP Foundation.</w:t>
            </w:r>
          </w:p>
          <w:p w:rsidR="0082563C" w:rsidRPr="00DE7F5B" w:rsidRDefault="0082563C" w:rsidP="0082563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82563C" w:rsidRPr="00DE7F5B" w:rsidRDefault="00C8307B" w:rsidP="0082563C">
            <w:pPr>
              <w:spacing w:after="0"/>
              <w:jc w:val="both"/>
              <w:rPr>
                <w:rStyle w:val="wrtext"/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E7F5B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82563C" w:rsidRPr="00DE7F5B">
              <w:rPr>
                <w:rStyle w:val="wrtext"/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="0082563C" w:rsidRPr="00DE7F5B" w:rsidRDefault="0082563C" w:rsidP="0082563C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DE7F5B">
              <w:rPr>
                <w:rStyle w:val="wrtext"/>
                <w:rFonts w:ascii="Verdana" w:hAnsi="Verdana"/>
                <w:sz w:val="20"/>
                <w:szCs w:val="20"/>
                <w:lang w:val="en-US"/>
              </w:rPr>
              <w:t>Moore P.D., Webb J.A., Collinson M.E., 1991. Pollen analysis. Second Edition. Blackwell Scientific Publications. Oxford.</w:t>
            </w:r>
          </w:p>
          <w:p w:rsidR="0082563C" w:rsidRPr="00DE7F5B" w:rsidRDefault="0082563C" w:rsidP="0082563C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C82602">
              <w:rPr>
                <w:rFonts w:ascii="Verdana" w:hAnsi="Verdana"/>
                <w:sz w:val="20"/>
                <w:szCs w:val="20"/>
                <w:lang w:val="en-US"/>
              </w:rPr>
              <w:t xml:space="preserve">D`Amato G., </w:t>
            </w:r>
            <w:proofErr w:type="spellStart"/>
            <w:r w:rsidRPr="00C82602">
              <w:rPr>
                <w:rFonts w:ascii="Verdana" w:hAnsi="Verdana"/>
                <w:sz w:val="20"/>
                <w:szCs w:val="20"/>
                <w:lang w:val="en-US"/>
              </w:rPr>
              <w:t>Spieksma</w:t>
            </w:r>
            <w:proofErr w:type="spellEnd"/>
            <w:r w:rsidRPr="00C8260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2602">
              <w:rPr>
                <w:rFonts w:ascii="Verdana" w:hAnsi="Verdana"/>
                <w:sz w:val="20"/>
                <w:szCs w:val="20"/>
                <w:lang w:val="en-US"/>
              </w:rPr>
              <w:t>F.Th.M</w:t>
            </w:r>
            <w:proofErr w:type="spellEnd"/>
            <w:r w:rsidRPr="00C82602">
              <w:rPr>
                <w:rFonts w:ascii="Verdana" w:hAnsi="Verdana"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C82602">
              <w:rPr>
                <w:rFonts w:ascii="Verdana" w:hAnsi="Verdana"/>
                <w:sz w:val="20"/>
                <w:szCs w:val="20"/>
                <w:lang w:val="en-US"/>
              </w:rPr>
              <w:t>Bonini</w:t>
            </w:r>
            <w:proofErr w:type="spellEnd"/>
            <w:r w:rsidRPr="00C82602">
              <w:rPr>
                <w:rFonts w:ascii="Verdana" w:hAnsi="Verdana"/>
                <w:sz w:val="20"/>
                <w:szCs w:val="20"/>
                <w:lang w:val="en-US"/>
              </w:rPr>
              <w:t xml:space="preserve"> S (eds.). </w:t>
            </w:r>
            <w:r w:rsidRPr="00DE7F5B">
              <w:rPr>
                <w:rFonts w:ascii="Verdana" w:hAnsi="Verdana"/>
                <w:sz w:val="20"/>
                <w:szCs w:val="20"/>
                <w:lang w:val="en-US"/>
              </w:rPr>
              <w:t xml:space="preserve">1991. Allergenic Pollen and Pollinosis in Europe.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Blackwell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Scientific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publications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>, Oxford-</w:t>
            </w:r>
            <w:proofErr w:type="spellStart"/>
            <w:r w:rsidRPr="00DE7F5B">
              <w:rPr>
                <w:rFonts w:ascii="Verdana" w:hAnsi="Verdana"/>
                <w:sz w:val="20"/>
                <w:szCs w:val="20"/>
              </w:rPr>
              <w:t>Vienna</w:t>
            </w:r>
            <w:proofErr w:type="spellEnd"/>
            <w:r w:rsidRPr="00DE7F5B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DE7F5B" w:rsidRDefault="008E7503" w:rsidP="008256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DE7F5B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2563C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2A7694" w:rsidRPr="008001B2" w:rsidRDefault="008E7503" w:rsidP="00CF2924">
            <w:pPr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272370" w:rsidRPr="00DE7F5B">
              <w:rPr>
                <w:rFonts w:ascii="Verdana" w:hAnsi="Verdana"/>
                <w:sz w:val="20"/>
                <w:szCs w:val="20"/>
              </w:rPr>
              <w:t xml:space="preserve">pisemny: </w:t>
            </w:r>
            <w:r w:rsidR="00272370" w:rsidRPr="00DE7F5B">
              <w:rPr>
                <w:rFonts w:ascii="Verdana" w:hAnsi="Verdana"/>
                <w:bCs/>
                <w:sz w:val="20"/>
                <w:szCs w:val="20"/>
              </w:rPr>
              <w:t>K_W03, K_W04</w:t>
            </w:r>
            <w:r w:rsidR="00CF2924">
              <w:rPr>
                <w:rFonts w:ascii="Verdana" w:hAnsi="Verdana"/>
                <w:bCs/>
                <w:sz w:val="20"/>
                <w:szCs w:val="20"/>
              </w:rPr>
              <w:t>, K</w:t>
            </w:r>
            <w:r w:rsidR="00CF2924" w:rsidRPr="00DE7F5B">
              <w:rPr>
                <w:rFonts w:ascii="Verdana" w:hAnsi="Verdana"/>
                <w:bCs/>
                <w:sz w:val="20"/>
                <w:szCs w:val="20"/>
              </w:rPr>
              <w:t>_W07</w:t>
            </w:r>
            <w:r w:rsidR="00CF2924">
              <w:rPr>
                <w:rFonts w:ascii="Verdana" w:hAnsi="Verdana"/>
                <w:bCs/>
                <w:sz w:val="20"/>
                <w:szCs w:val="20"/>
              </w:rPr>
              <w:t xml:space="preserve">, K_W08, K_U03, </w:t>
            </w:r>
            <w:r w:rsidR="00CF2924" w:rsidRPr="00DE7F5B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CF2924">
              <w:rPr>
                <w:rFonts w:ascii="Verdana" w:hAnsi="Verdana"/>
                <w:bCs/>
                <w:sz w:val="20"/>
                <w:szCs w:val="20"/>
              </w:rPr>
              <w:t>_K05, K_K06</w:t>
            </w:r>
            <w:r w:rsidR="008001B2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DE7F5B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DE7F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8001B2" w:rsidRDefault="008E7503" w:rsidP="008001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2290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5206C" w:rsidRPr="00B2290D">
              <w:rPr>
                <w:rFonts w:ascii="Verdana" w:hAnsi="Verdana"/>
                <w:sz w:val="20"/>
                <w:szCs w:val="20"/>
              </w:rPr>
              <w:t xml:space="preserve">egzamin pisemny: </w:t>
            </w:r>
            <w:r w:rsidR="00DE7F5B" w:rsidRPr="00B2290D">
              <w:rPr>
                <w:rFonts w:ascii="Verdana" w:hAnsi="Verdana"/>
                <w:sz w:val="20"/>
                <w:szCs w:val="20"/>
              </w:rPr>
              <w:t>w</w:t>
            </w:r>
            <w:r w:rsidR="0025206C" w:rsidRPr="00B2290D">
              <w:rPr>
                <w:rFonts w:ascii="Verdana" w:hAnsi="Verdana"/>
                <w:sz w:val="20"/>
                <w:szCs w:val="20"/>
              </w:rPr>
              <w:t xml:space="preserve">ynik pozytywny – uzyskanie co najmniej </w:t>
            </w:r>
            <w:r w:rsidR="00B2290D">
              <w:rPr>
                <w:rFonts w:ascii="Verdana" w:hAnsi="Verdana"/>
                <w:sz w:val="20"/>
                <w:szCs w:val="20"/>
              </w:rPr>
              <w:t>60</w:t>
            </w:r>
            <w:r w:rsidR="0025206C" w:rsidRPr="00B2290D">
              <w:rPr>
                <w:rFonts w:ascii="Verdana" w:hAnsi="Verdana"/>
                <w:sz w:val="20"/>
                <w:szCs w:val="20"/>
              </w:rPr>
              <w:t>% punktów.</w:t>
            </w:r>
          </w:p>
        </w:tc>
      </w:tr>
      <w:tr w:rsidR="008E7503" w:rsidRPr="00DE7F5B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DE7F5B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liczba godzin na realizacjędziałań</w:t>
            </w:r>
          </w:p>
        </w:tc>
      </w:tr>
      <w:tr w:rsidR="008E7503" w:rsidRPr="00DE7F5B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- wykład:</w:t>
            </w:r>
            <w:r w:rsidR="0025206C" w:rsidRPr="00DE7F5B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DE7F5B" w:rsidRDefault="00DE7F5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DE7F5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7F5B" w:rsidRPr="00DE7F5B" w:rsidRDefault="00DE7F5B" w:rsidP="00DE7F5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DE7F5B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:rsidR="008E7503" w:rsidRPr="00DE7F5B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E7F5B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DE7F5B" w:rsidRDefault="008E7503" w:rsidP="00CF292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bookmarkStart w:id="0" w:name="_GoBack"/>
            <w:bookmarkEnd w:id="0"/>
            <w:r w:rsidRPr="00DE7F5B">
              <w:rPr>
                <w:rFonts w:ascii="Verdana" w:hAnsi="Verdana"/>
                <w:sz w:val="20"/>
                <w:szCs w:val="20"/>
              </w:rPr>
              <w:t>egzaminu:</w:t>
            </w:r>
            <w:r w:rsidR="00DE7F5B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5B" w:rsidRDefault="00DE7F5B" w:rsidP="008001B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E7F5B" w:rsidRPr="00DE7F5B" w:rsidRDefault="00DE7F5B" w:rsidP="00DE7F5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A7694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DE7F5B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DE7F5B" w:rsidP="00DE7F5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DE7F5B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7F5B" w:rsidRDefault="0025206C" w:rsidP="00DE7F5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DE7F5B" w:rsidRDefault="008001B2">
      <w:pPr>
        <w:rPr>
          <w:rFonts w:ascii="Verdana" w:hAnsi="Verdana"/>
          <w:sz w:val="20"/>
          <w:szCs w:val="20"/>
        </w:rPr>
      </w:pPr>
    </w:p>
    <w:sectPr w:rsidR="007D2D65" w:rsidRPr="00DE7F5B" w:rsidSect="00042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E34331"/>
    <w:multiLevelType w:val="hybridMultilevel"/>
    <w:tmpl w:val="BD5AC8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235E4"/>
    <w:multiLevelType w:val="multilevel"/>
    <w:tmpl w:val="3DCE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F46659"/>
    <w:multiLevelType w:val="hybridMultilevel"/>
    <w:tmpl w:val="8F6CA9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NDUwMjGwMLM0tDBR0lEKTi0uzszPAykwrAUA0ZjkASwAAAA="/>
  </w:docVars>
  <w:rsids>
    <w:rsidRoot w:val="008E7503"/>
    <w:rsid w:val="00042EAB"/>
    <w:rsid w:val="001F55B1"/>
    <w:rsid w:val="0023178B"/>
    <w:rsid w:val="0025206C"/>
    <w:rsid w:val="00272370"/>
    <w:rsid w:val="002A7694"/>
    <w:rsid w:val="003B19F3"/>
    <w:rsid w:val="00401A87"/>
    <w:rsid w:val="004053B5"/>
    <w:rsid w:val="0045500A"/>
    <w:rsid w:val="004556E6"/>
    <w:rsid w:val="005B78DB"/>
    <w:rsid w:val="006556AA"/>
    <w:rsid w:val="006A06B2"/>
    <w:rsid w:val="008001B2"/>
    <w:rsid w:val="0082563C"/>
    <w:rsid w:val="008541A7"/>
    <w:rsid w:val="00873311"/>
    <w:rsid w:val="008D4D7B"/>
    <w:rsid w:val="008E7503"/>
    <w:rsid w:val="0099524F"/>
    <w:rsid w:val="00A34E82"/>
    <w:rsid w:val="00A66E97"/>
    <w:rsid w:val="00B2290D"/>
    <w:rsid w:val="00BB1CBF"/>
    <w:rsid w:val="00C04E3A"/>
    <w:rsid w:val="00C22864"/>
    <w:rsid w:val="00C45F7A"/>
    <w:rsid w:val="00C6323D"/>
    <w:rsid w:val="00C650FA"/>
    <w:rsid w:val="00C82602"/>
    <w:rsid w:val="00C8307B"/>
    <w:rsid w:val="00CF2924"/>
    <w:rsid w:val="00D64DC7"/>
    <w:rsid w:val="00DE7F5B"/>
    <w:rsid w:val="00EB30A8"/>
    <w:rsid w:val="00F4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F925F"/>
  <w15:docId w15:val="{02A977AD-57CC-415F-BD64-2BBF4B9D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rsid w:val="00A34E82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5">
    <w:name w:val="Font Style15"/>
    <w:rsid w:val="00A34E82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2563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rsid w:val="00825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3</cp:revision>
  <cp:lastPrinted>2019-04-16T09:41:00Z</cp:lastPrinted>
  <dcterms:created xsi:type="dcterms:W3CDTF">2019-04-24T16:33:00Z</dcterms:created>
  <dcterms:modified xsi:type="dcterms:W3CDTF">2019-04-25T18:26:00Z</dcterms:modified>
</cp:coreProperties>
</file>